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6E91F" w14:textId="077CDE38" w:rsidR="003F288A" w:rsidRDefault="00010C42" w:rsidP="003F288A">
      <w:pPr>
        <w:spacing w:line="0" w:lineRule="atLeast"/>
        <w:jc w:val="center"/>
        <w:rPr>
          <w:rFonts w:ascii="華康儷中黑" w:eastAsia="華康儷中黑" w:hAnsi="微軟正黑體"/>
          <w:b/>
          <w:color w:val="000000"/>
          <w:kern w:val="0"/>
          <w:sz w:val="4"/>
          <w:szCs w:val="4"/>
        </w:rPr>
      </w:pPr>
      <w:r>
        <w:rPr>
          <w:rFonts w:ascii="華康儷中黑" w:eastAsia="華康儷中黑" w:hAnsi="微軟正黑體"/>
          <w:b/>
          <w:noProof/>
          <w:color w:val="000000"/>
          <w:kern w:val="0"/>
          <w:sz w:val="4"/>
          <w:szCs w:val="4"/>
        </w:rPr>
        <w:drawing>
          <wp:inline distT="0" distB="0" distL="0" distR="0" wp14:anchorId="5C65CEFA" wp14:editId="78A974CF">
            <wp:extent cx="2341418" cy="595276"/>
            <wp:effectExtent l="0" t="0" r="0" b="0"/>
            <wp:docPr id="16" name="圖片 16" descr="一張含有 文字, 簽名、標誌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圖片 16" descr="一張含有 文字, 簽名、標誌 的圖片&#10;&#10;自動產生的描述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3288" cy="608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A0BC0" w14:textId="4D62F68E" w:rsidR="003F288A" w:rsidRPr="0091596C" w:rsidRDefault="00DE7D14" w:rsidP="003F288A">
      <w:pPr>
        <w:spacing w:line="0" w:lineRule="atLeast"/>
        <w:jc w:val="center"/>
        <w:rPr>
          <w:rFonts w:ascii="華康儷中黑" w:eastAsia="華康儷中黑" w:hAnsi="微軟正黑體"/>
          <w:b/>
          <w:color w:val="000000"/>
          <w:kern w:val="0"/>
          <w:szCs w:val="24"/>
          <w:u w:val="single"/>
        </w:rPr>
      </w:pPr>
      <w:r>
        <w:rPr>
          <w:rFonts w:ascii="華康儷中黑" w:eastAsia="華康儷中黑" w:hAnsi="微軟正黑體" w:hint="eastAsia"/>
          <w:b/>
          <w:color w:val="000000"/>
          <w:kern w:val="0"/>
          <w:sz w:val="44"/>
          <w:szCs w:val="44"/>
          <w:u w:val="single"/>
        </w:rPr>
        <w:t>11</w:t>
      </w:r>
      <w:r w:rsidR="00B03208">
        <w:rPr>
          <w:rFonts w:ascii="華康儷中黑" w:eastAsia="華康儷中黑" w:hAnsi="微軟正黑體"/>
          <w:b/>
          <w:color w:val="000000"/>
          <w:kern w:val="0"/>
          <w:sz w:val="44"/>
          <w:szCs w:val="44"/>
          <w:u w:val="single"/>
        </w:rPr>
        <w:t>5</w:t>
      </w:r>
      <w:r w:rsidR="003F288A" w:rsidRPr="0091596C">
        <w:rPr>
          <w:rFonts w:ascii="華康儷中黑" w:eastAsia="華康儷中黑" w:hAnsi="微軟正黑體" w:hint="eastAsia"/>
          <w:b/>
          <w:color w:val="000000"/>
          <w:kern w:val="0"/>
          <w:sz w:val="44"/>
          <w:szCs w:val="44"/>
          <w:u w:val="single"/>
        </w:rPr>
        <w:t>學年</w:t>
      </w:r>
      <w:r w:rsidR="00BD0C36">
        <w:rPr>
          <w:rFonts w:ascii="華康儷中黑" w:eastAsia="華康儷中黑" w:hAnsi="微軟正黑體" w:hint="eastAsia"/>
          <w:b/>
          <w:color w:val="000000"/>
          <w:kern w:val="0"/>
          <w:sz w:val="44"/>
          <w:szCs w:val="44"/>
          <w:u w:val="single"/>
        </w:rPr>
        <w:t xml:space="preserve"> 一年級</w:t>
      </w:r>
      <w:r w:rsidR="003F288A" w:rsidRPr="0091596C">
        <w:rPr>
          <w:rFonts w:ascii="華康儷中黑" w:eastAsia="華康儷中黑" w:hAnsi="微軟正黑體" w:hint="eastAsia"/>
          <w:b/>
          <w:color w:val="000000"/>
          <w:kern w:val="0"/>
          <w:sz w:val="44"/>
          <w:szCs w:val="44"/>
          <w:u w:val="single"/>
        </w:rPr>
        <w:t>招生簡章說明</w:t>
      </w:r>
    </w:p>
    <w:p w14:paraId="33519526" w14:textId="7FD7FF38" w:rsidR="00C65446" w:rsidRPr="000A2F6A" w:rsidRDefault="003F288A" w:rsidP="000A2F6A">
      <w:pPr>
        <w:numPr>
          <w:ilvl w:val="0"/>
          <w:numId w:val="36"/>
        </w:numPr>
        <w:spacing w:line="440" w:lineRule="exact"/>
        <w:rPr>
          <w:rFonts w:ascii="華康儷中黑" w:eastAsia="華康儷中黑" w:hAnsi="微軟正黑體"/>
          <w:color w:val="000000"/>
          <w:kern w:val="0"/>
          <w:sz w:val="28"/>
          <w:szCs w:val="28"/>
        </w:rPr>
      </w:pPr>
      <w:r w:rsidRPr="00C65446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招生時間：</w:t>
      </w:r>
      <w:r w:rsidR="00DE7D14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202</w:t>
      </w:r>
      <w:r w:rsidR="00B22031">
        <w:rPr>
          <w:rFonts w:ascii="華康儷中黑" w:eastAsia="華康儷中黑" w:hAnsi="微軟正黑體"/>
          <w:color w:val="000000"/>
          <w:kern w:val="0"/>
          <w:sz w:val="28"/>
          <w:szCs w:val="28"/>
        </w:rPr>
        <w:t>6</w:t>
      </w:r>
      <w:r w:rsidRPr="00C65446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/4/</w:t>
      </w:r>
      <w:r w:rsidR="00012C16">
        <w:rPr>
          <w:rFonts w:ascii="華康儷中黑" w:eastAsia="華康儷中黑" w:hAnsi="微軟正黑體"/>
          <w:color w:val="000000"/>
          <w:kern w:val="0"/>
          <w:sz w:val="28"/>
          <w:szCs w:val="28"/>
        </w:rPr>
        <w:t>2</w:t>
      </w:r>
      <w:r w:rsidR="00B22031">
        <w:rPr>
          <w:rFonts w:ascii="華康儷中黑" w:eastAsia="華康儷中黑" w:hAnsi="微軟正黑體"/>
          <w:color w:val="000000"/>
          <w:kern w:val="0"/>
          <w:sz w:val="28"/>
          <w:szCs w:val="28"/>
        </w:rPr>
        <w:t>5</w:t>
      </w:r>
      <w:r w:rsidRPr="00C65446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(</w:t>
      </w:r>
      <w:r w:rsidR="00DE7D14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六</w:t>
      </w:r>
      <w:r w:rsidR="007A2231" w:rsidRPr="000A2F6A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)～</w:t>
      </w:r>
      <w:r w:rsidR="00524307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6</w:t>
      </w:r>
      <w:r w:rsidRPr="000A2F6A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/</w:t>
      </w:r>
      <w:r w:rsidR="00DE7D14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1</w:t>
      </w:r>
      <w:r w:rsidR="00547E2F">
        <w:rPr>
          <w:rFonts w:ascii="華康儷中黑" w:eastAsia="華康儷中黑" w:hAnsi="微軟正黑體"/>
          <w:color w:val="000000"/>
          <w:kern w:val="0"/>
          <w:sz w:val="28"/>
          <w:szCs w:val="28"/>
        </w:rPr>
        <w:t>4</w:t>
      </w:r>
      <w:r w:rsidRPr="000A2F6A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(</w:t>
      </w:r>
      <w:r w:rsidR="009B0852" w:rsidRPr="000A2F6A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日</w:t>
      </w:r>
      <w:r w:rsidR="001D1C8A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)1</w:t>
      </w:r>
      <w:r w:rsidR="00E4370C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7</w:t>
      </w:r>
      <w:r w:rsidRPr="000A2F6A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:</w:t>
      </w:r>
      <w:r w:rsidR="00FF115D" w:rsidRPr="000A2F6A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0</w:t>
      </w:r>
      <w:r w:rsidRPr="000A2F6A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 xml:space="preserve">0止      </w:t>
      </w:r>
    </w:p>
    <w:p w14:paraId="62006E35" w14:textId="15119762" w:rsidR="003F288A" w:rsidRPr="009A550F" w:rsidRDefault="003F288A" w:rsidP="009A550F">
      <w:pPr>
        <w:numPr>
          <w:ilvl w:val="0"/>
          <w:numId w:val="36"/>
        </w:numPr>
        <w:spacing w:line="440" w:lineRule="exact"/>
        <w:rPr>
          <w:rFonts w:ascii="華康儷中黑" w:eastAsia="華康儷中黑" w:hAnsi="微軟正黑體"/>
          <w:color w:val="000000"/>
          <w:kern w:val="0"/>
          <w:sz w:val="28"/>
          <w:szCs w:val="28"/>
        </w:rPr>
      </w:pPr>
      <w:r w:rsidRPr="00C65446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招生對象：</w:t>
      </w:r>
      <w:r w:rsidRPr="00C65446"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a.受洗一年以上 b.穩定本堂小組和崇拜 </w:t>
      </w:r>
      <w:r w:rsidRPr="00BD43E3">
        <w:rPr>
          <w:rFonts w:ascii="華康儷中黑" w:eastAsia="華康儷中黑" w:hAnsi="微軟正黑體" w:hint="eastAsia"/>
          <w:color w:val="000000"/>
          <w:kern w:val="0"/>
          <w:szCs w:val="24"/>
        </w:rPr>
        <w:t>c.</w:t>
      </w:r>
      <w:r w:rsidR="00DE7D14">
        <w:rPr>
          <w:rFonts w:ascii="華康儷中黑" w:eastAsia="華康儷中黑" w:hAnsi="微軟正黑體" w:hint="eastAsia"/>
          <w:color w:val="000000"/>
          <w:kern w:val="0"/>
          <w:szCs w:val="24"/>
        </w:rPr>
        <w:t>202</w:t>
      </w:r>
      <w:r w:rsidR="00B22031">
        <w:rPr>
          <w:rFonts w:ascii="華康儷中黑" w:eastAsia="華康儷中黑" w:hAnsi="微軟正黑體"/>
          <w:color w:val="000000"/>
          <w:kern w:val="0"/>
          <w:szCs w:val="24"/>
        </w:rPr>
        <w:t>6</w:t>
      </w:r>
      <w:r w:rsidR="008E3266" w:rsidRPr="00BD43E3">
        <w:rPr>
          <w:rFonts w:ascii="華康儷中黑" w:eastAsia="華康儷中黑" w:hAnsi="微軟正黑體" w:hint="eastAsia"/>
          <w:color w:val="000000"/>
          <w:kern w:val="0"/>
          <w:szCs w:val="24"/>
        </w:rPr>
        <w:t>/</w:t>
      </w:r>
      <w:r w:rsidR="00B03208">
        <w:rPr>
          <w:rFonts w:ascii="華康儷中黑" w:eastAsia="華康儷中黑" w:hAnsi="微軟正黑體"/>
          <w:color w:val="000000"/>
          <w:kern w:val="0"/>
          <w:szCs w:val="24"/>
        </w:rPr>
        <w:t>5</w:t>
      </w:r>
      <w:r w:rsidR="00DE7D14">
        <w:rPr>
          <w:rFonts w:ascii="華康儷中黑" w:eastAsia="華康儷中黑" w:hAnsi="微軟正黑體" w:hint="eastAsia"/>
          <w:color w:val="000000"/>
          <w:kern w:val="0"/>
          <w:szCs w:val="24"/>
        </w:rPr>
        <w:t>/</w:t>
      </w:r>
      <w:r w:rsidR="00E4370C">
        <w:rPr>
          <w:rFonts w:ascii="華康儷中黑" w:eastAsia="華康儷中黑" w:hAnsi="微軟正黑體" w:hint="eastAsia"/>
          <w:color w:val="000000"/>
          <w:kern w:val="0"/>
          <w:szCs w:val="24"/>
        </w:rPr>
        <w:t>2</w:t>
      </w:r>
      <w:r w:rsidR="00B03208">
        <w:rPr>
          <w:rFonts w:ascii="華康儷中黑" w:eastAsia="華康儷中黑" w:hAnsi="微軟正黑體"/>
          <w:color w:val="000000"/>
          <w:kern w:val="0"/>
          <w:szCs w:val="24"/>
        </w:rPr>
        <w:t>2</w:t>
      </w:r>
      <w:r w:rsidR="00FF115D" w:rsidRPr="00BD43E3">
        <w:rPr>
          <w:rFonts w:ascii="華康儷中黑" w:eastAsia="華康儷中黑" w:hAnsi="微軟正黑體" w:hint="eastAsia"/>
          <w:color w:val="000000"/>
          <w:kern w:val="0"/>
          <w:szCs w:val="24"/>
        </w:rPr>
        <w:t>前完成</w:t>
      </w:r>
      <w:r w:rsidR="00226E6A">
        <w:rPr>
          <w:rFonts w:ascii="華康儷中黑" w:eastAsia="華康儷中黑" w:hAnsi="微軟正黑體" w:hint="eastAsia"/>
          <w:color w:val="000000"/>
          <w:kern w:val="0"/>
          <w:szCs w:val="24"/>
        </w:rPr>
        <w:t>領袖班</w:t>
      </w:r>
      <w:r w:rsidR="00226E6A">
        <w:rPr>
          <w:rFonts w:ascii="華康儷中黑" w:eastAsia="華康儷中黑" w:hAnsi="微軟正黑體"/>
          <w:color w:val="000000"/>
          <w:kern w:val="0"/>
          <w:szCs w:val="24"/>
        </w:rPr>
        <w:t>/</w:t>
      </w:r>
      <w:r w:rsidR="00B03208">
        <w:rPr>
          <w:rFonts w:ascii="華康儷中黑" w:eastAsia="華康儷中黑" w:hAnsi="微軟正黑體" w:hint="eastAsia"/>
          <w:color w:val="000000"/>
          <w:kern w:val="0"/>
          <w:szCs w:val="24"/>
        </w:rPr>
        <w:t>精兵</w:t>
      </w:r>
      <w:r w:rsidR="00FF115D" w:rsidRPr="00BD43E3">
        <w:rPr>
          <w:rFonts w:ascii="華康儷中黑" w:eastAsia="華康儷中黑" w:hAnsi="微軟正黑體" w:hint="eastAsia"/>
          <w:color w:val="000000"/>
          <w:kern w:val="0"/>
          <w:szCs w:val="24"/>
        </w:rPr>
        <w:t>班</w:t>
      </w:r>
      <w:r w:rsidR="003673EB">
        <w:rPr>
          <w:rFonts w:ascii="華康儷中黑" w:eastAsia="華康儷中黑" w:hAnsi="微軟正黑體" w:hint="eastAsia"/>
          <w:color w:val="000000"/>
          <w:kern w:val="0"/>
          <w:szCs w:val="24"/>
        </w:rPr>
        <w:t>10週</w:t>
      </w:r>
      <w:r w:rsidR="00FF115D" w:rsidRPr="00BD43E3">
        <w:rPr>
          <w:rFonts w:ascii="華康儷中黑" w:eastAsia="華康儷中黑" w:hAnsi="微軟正黑體" w:hint="eastAsia"/>
          <w:color w:val="000000"/>
          <w:kern w:val="0"/>
          <w:szCs w:val="24"/>
        </w:rPr>
        <w:t>課程</w:t>
      </w:r>
      <w:r w:rsidR="00524307"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</w:t>
      </w:r>
      <w:r w:rsidRPr="009A550F">
        <w:rPr>
          <w:rFonts w:ascii="華康儷中黑" w:eastAsia="華康儷中黑" w:hAnsi="微軟正黑體" w:hint="eastAsia"/>
          <w:color w:val="000000"/>
          <w:kern w:val="0"/>
          <w:szCs w:val="24"/>
        </w:rPr>
        <w:t>d.經濟自給能力(課程期間) e.配偶同意</w:t>
      </w:r>
    </w:p>
    <w:p w14:paraId="4590D300" w14:textId="4FC6AE35" w:rsidR="003F288A" w:rsidRPr="0038374F" w:rsidRDefault="00E4370C" w:rsidP="003F288A">
      <w:pPr>
        <w:numPr>
          <w:ilvl w:val="0"/>
          <w:numId w:val="36"/>
        </w:num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671A97" wp14:editId="294DB0B3">
                <wp:simplePos x="0" y="0"/>
                <wp:positionH relativeFrom="column">
                  <wp:posOffset>3105150</wp:posOffset>
                </wp:positionH>
                <wp:positionV relativeFrom="paragraph">
                  <wp:posOffset>81915</wp:posOffset>
                </wp:positionV>
                <wp:extent cx="3290131" cy="470001"/>
                <wp:effectExtent l="0" t="0" r="0" b="0"/>
                <wp:wrapNone/>
                <wp:docPr id="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90131" cy="47000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7BED2E" w14:textId="298C12A4" w:rsidR="00B2723F" w:rsidRPr="006E23FA" w:rsidRDefault="00DE7D14">
                            <w:pPr>
                              <w:rPr>
                                <w:rFonts w:ascii="華康細圓體" w:eastAsia="華康細圓體"/>
                                <w:szCs w:val="24"/>
                              </w:rPr>
                            </w:pPr>
                            <w:r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202</w:t>
                            </w:r>
                            <w:r w:rsidR="00547E2F">
                              <w:rPr>
                                <w:rFonts w:ascii="華康細圓體" w:eastAsia="華康細圓體"/>
                                <w:szCs w:val="24"/>
                              </w:rPr>
                              <w:t>6</w:t>
                            </w:r>
                            <w:r w:rsidR="00B2723F" w:rsidRPr="004F3A4B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/4/</w:t>
                            </w:r>
                            <w:r w:rsidR="00E4370C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2</w:t>
                            </w:r>
                            <w:r w:rsidR="00547E2F">
                              <w:rPr>
                                <w:rFonts w:ascii="華康細圓體" w:eastAsia="華康細圓體"/>
                                <w:szCs w:val="24"/>
                              </w:rPr>
                              <w:t>6</w:t>
                            </w:r>
                            <w:r w:rsidR="00596049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(日)</w:t>
                            </w:r>
                            <w:r w:rsidR="00B2723F" w:rsidRPr="004F3A4B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1</w:t>
                            </w:r>
                            <w:r w:rsidR="005020F2">
                              <w:rPr>
                                <w:rFonts w:ascii="華康細圓體" w:eastAsia="華康細圓體"/>
                                <w:szCs w:val="24"/>
                              </w:rPr>
                              <w:t>4</w:t>
                            </w:r>
                            <w:r w:rsidR="00B2723F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:</w:t>
                            </w:r>
                            <w:r w:rsidR="005020F2">
                              <w:rPr>
                                <w:rFonts w:ascii="華康細圓體" w:eastAsia="華康細圓體"/>
                                <w:szCs w:val="24"/>
                              </w:rPr>
                              <w:t>0</w:t>
                            </w:r>
                            <w:r w:rsidR="00B2723F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0-1</w:t>
                            </w:r>
                            <w:r w:rsidR="005020F2">
                              <w:rPr>
                                <w:rFonts w:ascii="華康細圓體" w:eastAsia="華康細圓體"/>
                                <w:szCs w:val="24"/>
                              </w:rPr>
                              <w:t>6</w:t>
                            </w:r>
                            <w:r w:rsidR="00B2723F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:</w:t>
                            </w:r>
                            <w:r w:rsidR="00E4370C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0</w:t>
                            </w:r>
                            <w:r w:rsidR="00B2723F" w:rsidRPr="004F3A4B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 xml:space="preserve">0  </w:t>
                            </w:r>
                            <w:r w:rsidR="00012C16">
                              <w:rPr>
                                <w:rFonts w:ascii="華康細圓體" w:eastAsia="華康細圓體" w:hint="eastAsia"/>
                                <w:szCs w:val="24"/>
                                <w:u w:val="single"/>
                              </w:rPr>
                              <w:t>夏凱納</w:t>
                            </w:r>
                            <w:r w:rsidR="00E4370C">
                              <w:rPr>
                                <w:rFonts w:ascii="華康細圓體" w:eastAsia="華康細圓體" w:hint="eastAsia"/>
                                <w:szCs w:val="24"/>
                                <w:u w:val="single"/>
                              </w:rPr>
                              <w:t>603</w:t>
                            </w:r>
                            <w:r w:rsidR="00615BA5">
                              <w:rPr>
                                <w:rFonts w:ascii="華康細圓體" w:eastAsia="華康細圓體" w:hint="eastAsia"/>
                                <w:szCs w:val="24"/>
                                <w:u w:val="single"/>
                              </w:rPr>
                              <w:t>教室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671A97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44.5pt;margin-top:6.45pt;width:259.05pt;height:3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GlW0AEAAIoDAAAOAAAAZHJzL2Uyb0RvYy54bWysU9uO0zAQfUfiHyy/0yTdwrJR0xWwWoS0&#10;XKRlP8Bx7CYi8ZgZt0n5esZOt1vgbcWL5bnk+Jwzk/X1NPRib5A6cJUsFrkUxmloOret5MP321dv&#10;paCgXKN6cKaSB0PyevPyxXr0pVlCC31jUDCIo3L0lWxD8GWWkW7NoGgB3jguWsBBBQ5xmzWoRkYf&#10;+myZ52+yEbDxCNoQcfZmLspNwrfW6PDVWjJB9JVkbiGdmM46ntlmrcotKt92+khDPYPFoDrHj56g&#10;blRQYofdP1BDpxEIbFhoGDKwttMmaWA1Rf6XmvtWeZO0sDnkTzbR/4PVX/b3/huKML2HiQeYRJC/&#10;A/2D2Jts9FQee6KnVFLsrsfP0PA01S5A+mKyOET5LEgwDDt9OLlrpiA0Jy+WV3lxUUihuba6zPO8&#10;iPZnqnz82iOFjwYGES+VRJ5eQlf7Owpz62NLfMzBbdf3aYK9+yPBmDGT2EfCM/Uw1RN3RxU1NAfW&#10;gTAvBC8wX1rAX1KMvAyVpJ87hUaK/pNjt6+K1SpuTwpWry+XHOB5pT6vKKcZqpJBivn6Icwbt/PY&#10;bVt+abbZwTv2z3ZJ2hOrI28eeDLnuJxxo87j1PX0C21+AwAA//8DAFBLAwQUAAYACAAAACEAJ0wy&#10;2N4AAAAKAQAADwAAAGRycy9kb3ducmV2LnhtbEyPQUvEMBSE74L/ITzBm5vsImtbmy4iLIp4se4P&#10;yDbPprR5KU3SVn+92ZMehxlmvikPqx3YjJPvHEnYbgQwpMbpjloJp8/jXQbMB0VaDY5Qwjd6OFTX&#10;V6UqtFvoA+c6tCyVkC+UBBPCWHDuG4NW+Y0bkZL35SarQpJTy/WkllRuB74TYs+t6igtGDXis8Gm&#10;r6OVcIwvr3b+4XF8q5uFzNjH03sv5e3N+vQILOAa/sJwwU/oUCWms4ukPRsk3Gd5+hKSscuBXQJC&#10;PGyBnSVk+xx4VfL/F6pfAAAA//8DAFBLAQItABQABgAIAAAAIQC2gziS/gAAAOEBAAATAAAAAAAA&#10;AAAAAAAAAAAAAABbQ29udGVudF9UeXBlc10ueG1sUEsBAi0AFAAGAAgAAAAhADj9If/WAAAAlAEA&#10;AAsAAAAAAAAAAAAAAAAALwEAAF9yZWxzLy5yZWxzUEsBAi0AFAAGAAgAAAAhAGGcaVbQAQAAigMA&#10;AA4AAAAAAAAAAAAAAAAALgIAAGRycy9lMm9Eb2MueG1sUEsBAi0AFAAGAAgAAAAhACdMMtjeAAAA&#10;CgEAAA8AAAAAAAAAAAAAAAAAKgQAAGRycy9kb3ducmV2LnhtbFBLBQYAAAAABAAEAPMAAAA1BQAA&#10;AAA=&#10;" filled="f" stroked="f">
                <v:path arrowok="t"/>
                <v:textbox>
                  <w:txbxContent>
                    <w:p w14:paraId="197BED2E" w14:textId="298C12A4" w:rsidR="00B2723F" w:rsidRPr="006E23FA" w:rsidRDefault="00DE7D14">
                      <w:pPr>
                        <w:rPr>
                          <w:rFonts w:ascii="華康細圓體" w:eastAsia="華康細圓體"/>
                          <w:szCs w:val="24"/>
                        </w:rPr>
                      </w:pPr>
                      <w:r>
                        <w:rPr>
                          <w:rFonts w:ascii="華康細圓體" w:eastAsia="華康細圓體" w:hint="eastAsia"/>
                          <w:szCs w:val="24"/>
                        </w:rPr>
                        <w:t>202</w:t>
                      </w:r>
                      <w:r w:rsidR="00547E2F">
                        <w:rPr>
                          <w:rFonts w:ascii="華康細圓體" w:eastAsia="華康細圓體"/>
                          <w:szCs w:val="24"/>
                        </w:rPr>
                        <w:t>6</w:t>
                      </w:r>
                      <w:r w:rsidR="00B2723F" w:rsidRPr="004F3A4B">
                        <w:rPr>
                          <w:rFonts w:ascii="華康細圓體" w:eastAsia="華康細圓體" w:hint="eastAsia"/>
                          <w:szCs w:val="24"/>
                        </w:rPr>
                        <w:t>/4/</w:t>
                      </w:r>
                      <w:r w:rsidR="00E4370C">
                        <w:rPr>
                          <w:rFonts w:ascii="華康細圓體" w:eastAsia="華康細圓體" w:hint="eastAsia"/>
                          <w:szCs w:val="24"/>
                        </w:rPr>
                        <w:t>2</w:t>
                      </w:r>
                      <w:r w:rsidR="00547E2F">
                        <w:rPr>
                          <w:rFonts w:ascii="華康細圓體" w:eastAsia="華康細圓體"/>
                          <w:szCs w:val="24"/>
                        </w:rPr>
                        <w:t>6</w:t>
                      </w:r>
                      <w:r w:rsidR="00596049">
                        <w:rPr>
                          <w:rFonts w:ascii="華康細圓體" w:eastAsia="華康細圓體" w:hint="eastAsia"/>
                          <w:szCs w:val="24"/>
                        </w:rPr>
                        <w:t>(日)</w:t>
                      </w:r>
                      <w:r w:rsidR="00B2723F" w:rsidRPr="004F3A4B">
                        <w:rPr>
                          <w:rFonts w:ascii="華康細圓體" w:eastAsia="華康細圓體" w:hint="eastAsia"/>
                          <w:szCs w:val="24"/>
                        </w:rPr>
                        <w:t>1</w:t>
                      </w:r>
                      <w:r w:rsidR="005020F2">
                        <w:rPr>
                          <w:rFonts w:ascii="華康細圓體" w:eastAsia="華康細圓體"/>
                          <w:szCs w:val="24"/>
                        </w:rPr>
                        <w:t>4</w:t>
                      </w:r>
                      <w:r w:rsidR="00B2723F">
                        <w:rPr>
                          <w:rFonts w:ascii="華康細圓體" w:eastAsia="華康細圓體" w:hint="eastAsia"/>
                          <w:szCs w:val="24"/>
                        </w:rPr>
                        <w:t>:</w:t>
                      </w:r>
                      <w:r w:rsidR="005020F2">
                        <w:rPr>
                          <w:rFonts w:ascii="華康細圓體" w:eastAsia="華康細圓體"/>
                          <w:szCs w:val="24"/>
                        </w:rPr>
                        <w:t>0</w:t>
                      </w:r>
                      <w:r w:rsidR="00B2723F">
                        <w:rPr>
                          <w:rFonts w:ascii="華康細圓體" w:eastAsia="華康細圓體" w:hint="eastAsia"/>
                          <w:szCs w:val="24"/>
                        </w:rPr>
                        <w:t>0-1</w:t>
                      </w:r>
                      <w:r w:rsidR="005020F2">
                        <w:rPr>
                          <w:rFonts w:ascii="華康細圓體" w:eastAsia="華康細圓體"/>
                          <w:szCs w:val="24"/>
                        </w:rPr>
                        <w:t>6</w:t>
                      </w:r>
                      <w:r w:rsidR="00B2723F">
                        <w:rPr>
                          <w:rFonts w:ascii="華康細圓體" w:eastAsia="華康細圓體" w:hint="eastAsia"/>
                          <w:szCs w:val="24"/>
                        </w:rPr>
                        <w:t>:</w:t>
                      </w:r>
                      <w:r w:rsidR="00E4370C">
                        <w:rPr>
                          <w:rFonts w:ascii="華康細圓體" w:eastAsia="華康細圓體" w:hint="eastAsia"/>
                          <w:szCs w:val="24"/>
                        </w:rPr>
                        <w:t>0</w:t>
                      </w:r>
                      <w:r w:rsidR="00B2723F" w:rsidRPr="004F3A4B">
                        <w:rPr>
                          <w:rFonts w:ascii="華康細圓體" w:eastAsia="華康細圓體" w:hint="eastAsia"/>
                          <w:szCs w:val="24"/>
                        </w:rPr>
                        <w:t xml:space="preserve">0  </w:t>
                      </w:r>
                      <w:r w:rsidR="00012C16">
                        <w:rPr>
                          <w:rFonts w:ascii="華康細圓體" w:eastAsia="華康細圓體" w:hint="eastAsia"/>
                          <w:szCs w:val="24"/>
                          <w:u w:val="single"/>
                        </w:rPr>
                        <w:t>夏凱納</w:t>
                      </w:r>
                      <w:r w:rsidR="00E4370C">
                        <w:rPr>
                          <w:rFonts w:ascii="華康細圓體" w:eastAsia="華康細圓體" w:hint="eastAsia"/>
                          <w:szCs w:val="24"/>
                          <w:u w:val="single"/>
                        </w:rPr>
                        <w:t>603</w:t>
                      </w:r>
                      <w:r w:rsidR="00615BA5">
                        <w:rPr>
                          <w:rFonts w:ascii="華康細圓體" w:eastAsia="華康細圓體" w:hint="eastAsia"/>
                          <w:szCs w:val="24"/>
                          <w:u w:val="single"/>
                        </w:rPr>
                        <w:t>教室</w:t>
                      </w:r>
                    </w:p>
                  </w:txbxContent>
                </v:textbox>
              </v:shape>
            </w:pict>
          </mc:Fallback>
        </mc:AlternateContent>
      </w:r>
      <w:r w:rsidR="00615BA5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DCC8F9B" wp14:editId="2113E1C0">
                <wp:simplePos x="0" y="0"/>
                <wp:positionH relativeFrom="column">
                  <wp:posOffset>1346835</wp:posOffset>
                </wp:positionH>
                <wp:positionV relativeFrom="paragraph">
                  <wp:posOffset>111760</wp:posOffset>
                </wp:positionV>
                <wp:extent cx="1590675" cy="299720"/>
                <wp:effectExtent l="0" t="0" r="0" b="0"/>
                <wp:wrapNone/>
                <wp:docPr id="1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90675" cy="29972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9D46DB" w14:textId="77777777" w:rsidR="003F288A" w:rsidRPr="004F3A4B" w:rsidRDefault="003F288A" w:rsidP="003F288A">
                            <w:pPr>
                              <w:spacing w:line="0" w:lineRule="atLeast"/>
                              <w:rPr>
                                <w:rFonts w:ascii="華康細圓體" w:eastAsia="華康細圓體"/>
                                <w:b/>
                                <w:szCs w:val="24"/>
                              </w:rPr>
                            </w:pPr>
                            <w:r w:rsidRPr="004F3A4B"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  <w:t>參加【招生說明會】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CC8F9B" id="文字方塊 1" o:spid="_x0000_s1027" type="#_x0000_t202" style="position:absolute;left:0;text-align:left;margin-left:106.05pt;margin-top:8.8pt;width:125.25pt;height:23.6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A+i6gEAALoDAAAOAAAAZHJzL2Uyb0RvYy54bWysU9tu2zAMfR+wfxD0vtgJkrYx4hRbgw4D&#10;ugvQ7QNkWbaFyaJGKbGzrx8lp2m2vhWDAUEUqSOew+PN7dgbdlDoNdiSz2c5Z8pKqLVtS/7j+/27&#10;G858ELYWBqwq+VF5frt9+2YzuEItoANTK2QEYn0xuJJ3Ibgiy7zsVC/8DJyylGwAexEoxDarUQyE&#10;3ptskedX2QBYOwSpvKfT3ZTk24TfNEqGr03jVWCm5NRbSCumtYprtt2IokXhOi1PbYhXdNELbenR&#10;M9ROBMH2qF9A9VoieGjCTEKfQdNoqRIHYjPP/2Hz2AmnEhcSx7uzTP7/wcovh0f3DVkYP8BIA0wk&#10;vHsA+dOTNtngfHGqiZr6wsfqavgMNU1T7AOkG2ODfaRPhBjBkNLHs7pqDExG7NU6v7pecSYpt1iv&#10;rxdJ/kwUT7cd+vBRQc/ipuRI00vo4vDgQ+xGFE8l8TEPRtf32pgUYFvdGWQHQZPe3cQvDpeu/FVm&#10;bCy2EK9N6XiSaEZmE8cwViPTdZSDaiLrCuoj8UaYDESGp00H+JuzgcxTcv9rL1BxZj5Zms56vlxG&#10;t6VguYpMGV5mqsuMsJKgSh44m7Z3YXLo3qFuO3ppGouF96R3o5MUz12d2ieDJLonM0cHXsap6vmX&#10;2/4BAAD//wMAUEsDBBQABgAIAAAAIQDC1tQh3AAAAAkBAAAPAAAAZHJzL2Rvd25yZXYueG1sTI9N&#10;T8MwDIbvSPyHyEjcWNqqKqM0nWCC+z4AcfQar6lokirJtvLvMSe42XofvX7crGY7ijOFOHinIF9k&#10;IMh1Xg+uV/C2f71bgogJncbRO1LwTRFW7fVVg7X2F7el8y71gktcrFGBSWmqpYydIYtx4SdynB19&#10;sJh4Db3UAS9cbkdZZFklLQ6OLxicaG2o+9qdrIKX7YMhDDmWG7s+fny+y+fNXip1ezM/PYJINKc/&#10;GH71WR1adjr4k9NRjAqKvMgZ5eC+AsFAWRU8HBRU5RJk28j/H7Q/AAAA//8DAFBLAQItABQABgAI&#10;AAAAIQC2gziS/gAAAOEBAAATAAAAAAAAAAAAAAAAAAAAAABbQ29udGVudF9UeXBlc10ueG1sUEsB&#10;Ai0AFAAGAAgAAAAhADj9If/WAAAAlAEAAAsAAAAAAAAAAAAAAAAALwEAAF9yZWxzLy5yZWxzUEsB&#10;Ai0AFAAGAAgAAAAhAGs4D6LqAQAAugMAAA4AAAAAAAAAAAAAAAAALgIAAGRycy9lMm9Eb2MueG1s&#10;UEsBAi0AFAAGAAgAAAAhAMLW1CHcAAAACQEAAA8AAAAAAAAAAAAAAAAARAQAAGRycy9kb3ducmV2&#10;LnhtbFBLBQYAAAAABAAEAPMAAABNBQAAAAA=&#10;" fillcolor="#d8d8d8" stroked="f" strokeweight=".5pt">
                <v:path arrowok="t"/>
                <v:textbox>
                  <w:txbxContent>
                    <w:p w14:paraId="309D46DB" w14:textId="77777777" w:rsidR="003F288A" w:rsidRPr="004F3A4B" w:rsidRDefault="003F288A" w:rsidP="003F288A">
                      <w:pPr>
                        <w:spacing w:line="0" w:lineRule="atLeast"/>
                        <w:rPr>
                          <w:rFonts w:ascii="華康細圓體" w:eastAsia="華康細圓體"/>
                          <w:b/>
                          <w:szCs w:val="24"/>
                        </w:rPr>
                      </w:pPr>
                      <w:r w:rsidRPr="004F3A4B"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  <w:t>參加【招生說明會】</w:t>
                      </w:r>
                    </w:p>
                  </w:txbxContent>
                </v:textbox>
              </v:shape>
            </w:pict>
          </mc:Fallback>
        </mc:AlternateContent>
      </w:r>
      <w:r w:rsidR="003F288A"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招生流程：</w:t>
      </w:r>
      <w:r w:rsidR="003F288A">
        <w:rPr>
          <w:rFonts w:hint="eastAsia"/>
          <w:b/>
        </w:rPr>
        <w:t xml:space="preserve">                      </w:t>
      </w:r>
    </w:p>
    <w:p w14:paraId="5FFB887B" w14:textId="353F32B1" w:rsidR="003F288A" w:rsidRPr="0038374F" w:rsidRDefault="00615BA5" w:rsidP="003F288A">
      <w:pPr>
        <w:spacing w:line="0" w:lineRule="atLeast"/>
        <w:rPr>
          <w:rFonts w:ascii="華康中黑體" w:eastAsia="華康中黑體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76770FF" wp14:editId="3BBB7C45">
                <wp:simplePos x="0" y="0"/>
                <wp:positionH relativeFrom="column">
                  <wp:posOffset>3190875</wp:posOffset>
                </wp:positionH>
                <wp:positionV relativeFrom="paragraph">
                  <wp:posOffset>34290</wp:posOffset>
                </wp:positionV>
                <wp:extent cx="4264025" cy="536575"/>
                <wp:effectExtent l="0" t="0" r="0" b="0"/>
                <wp:wrapNone/>
                <wp:docPr id="1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64025" cy="53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FA9D98" w14:textId="745AC512" w:rsidR="00B2723F" w:rsidRDefault="00615BA5" w:rsidP="00615BA5">
                            <w:pPr>
                              <w:spacing w:line="400" w:lineRule="atLeast"/>
                            </w:pPr>
                            <w:r w:rsidRPr="00615BA5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線上報名連結：</w:t>
                            </w:r>
                            <w:hyperlink r:id="rId9" w:history="1">
                              <w:r w:rsidR="00913F84" w:rsidRPr="00547BF8">
                                <w:rPr>
                                  <w:rStyle w:val="a9"/>
                                </w:rPr>
                                <w:t>https://forms.gle/d3agcyD9oj4RCVfi6</w:t>
                              </w:r>
                            </w:hyperlink>
                          </w:p>
                          <w:p w14:paraId="19BD4AAE" w14:textId="77777777" w:rsidR="00913F84" w:rsidRDefault="00913F84" w:rsidP="00615BA5">
                            <w:pPr>
                              <w:spacing w:line="400" w:lineRule="atLeast"/>
                            </w:pPr>
                          </w:p>
                          <w:p w14:paraId="1237BCDC" w14:textId="77777777" w:rsidR="00913F84" w:rsidRPr="00615BA5" w:rsidRDefault="00913F84" w:rsidP="00615BA5">
                            <w:pPr>
                              <w:spacing w:line="400" w:lineRule="atLeast"/>
                              <w:rPr>
                                <w:sz w:val="22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770FF" id="_x0000_s1028" type="#_x0000_t202" style="position:absolute;margin-left:251.25pt;margin-top:2.7pt;width:335.75pt;height:4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SFG1QEAAJEDAAAOAAAAZHJzL2Uyb0RvYy54bWysU9uO0zAQfUfiHyy/06Qh7ULUdAWsFiEt&#10;F2nZD3Acu7FIPGbsNilfz9jpdgv7hnix7JnJmXPOTDbX09Czg0JvwNZ8ucg5U1ZCa+yu5g/fb1+9&#10;4cwHYVvRg1U1PyrPr7cvX2xGV6kCOuhbhYxArK9GV/MuBFdlmZedGoRfgFOWkhpwEIGeuMtaFCOh&#10;D31W5Pk6GwFbhyCV9xS9mZN8m/C1VjJ81dqrwPqaE7eQTkxnE89suxHVDoXrjDzREP/AYhDGUtMz&#10;1I0Igu3RPIMajETwoMNCwpCB1kaqpIHULPO/1Nx3wqmkhczx7myT/3+w8svh3n1DFqb3MNEAkwjv&#10;7kD+8ORNNjpfnWqip77ysboZP0NL0xT7AOmLSeMQ5ZMgRjDk9PHsrpoCkxQsi3WZFyvOJOVWr9er&#10;q1W0PxPV49cOffioYGDxUnOk6SV0cbjzYS59LInNLNyavk8T7O0fAcKMkcQ+Ep6ph6mZmGlrXsS+&#10;UUwD7ZHkIMx7QXtMlw7wF2cj7UTN/c+9QMVZ/8mS6W+XZRmXKD3K1VVBD7zMNJcZYSVB1TxwNl8/&#10;hHnx9g7NrqNOs9sW3pGN2iSFT6xO9GnuyaPTjsbFunynqqc/afsbAAD//wMAUEsDBBQABgAIAAAA&#10;IQAT05A33gAAAAkBAAAPAAAAZHJzL2Rvd25yZXYueG1sTI/BTsMwEETvSPyDtUjcqNOqhTaNUyGk&#10;CoS4EPoBbuzGUeK1FdtJ4OvZnuC2oxnNvikOs+3ZqIfQOhSwXGTANNZOtdgIOH0dH7bAQpSoZO9Q&#10;C/jWAQ7l7U0hc+Um/NRjFRtGJRhyKcDE6HPOQ220lWHhvEbyLm6wMpIcGq4GOVG57fkqyx65lS3S&#10;ByO9fjG67qpkBRzT65sdf3jy71U9ofFdOn10Qtzfzc97YFHP8S8MV3xCh5KYzi6hCqwXsMlWG4rS&#10;sQZ29ZdPaxp3FrDd7YCXBf+/oPwFAAD//wMAUEsBAi0AFAAGAAgAAAAhALaDOJL+AAAA4QEAABMA&#10;AAAAAAAAAAAAAAAAAAAAAFtDb250ZW50X1R5cGVzXS54bWxQSwECLQAUAAYACAAAACEAOP0h/9YA&#10;AACUAQAACwAAAAAAAAAAAAAAAAAvAQAAX3JlbHMvLnJlbHNQSwECLQAUAAYACAAAACEAH6khRtUB&#10;AACRAwAADgAAAAAAAAAAAAAAAAAuAgAAZHJzL2Uyb0RvYy54bWxQSwECLQAUAAYACAAAACEAE9OQ&#10;N94AAAAJAQAADwAAAAAAAAAAAAAAAAAvBAAAZHJzL2Rvd25yZXYueG1sUEsFBgAAAAAEAAQA8wAA&#10;ADoFAAAAAA==&#10;" filled="f" stroked="f">
                <v:path arrowok="t"/>
                <v:textbox>
                  <w:txbxContent>
                    <w:p w14:paraId="78FA9D98" w14:textId="745AC512" w:rsidR="00B2723F" w:rsidRDefault="00615BA5" w:rsidP="00615BA5">
                      <w:pPr>
                        <w:spacing w:line="400" w:lineRule="atLeast"/>
                      </w:pPr>
                      <w:r w:rsidRPr="00615BA5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線上報名連結：</w:t>
                      </w:r>
                      <w:hyperlink r:id="rId10" w:history="1">
                        <w:r w:rsidR="00913F84" w:rsidRPr="00547BF8">
                          <w:rPr>
                            <w:rStyle w:val="a9"/>
                          </w:rPr>
                          <w:t>https://forms.gle/d3agcyD9oj4RCVfi6</w:t>
                        </w:r>
                      </w:hyperlink>
                    </w:p>
                    <w:p w14:paraId="19BD4AAE" w14:textId="77777777" w:rsidR="00913F84" w:rsidRDefault="00913F84" w:rsidP="00615BA5">
                      <w:pPr>
                        <w:spacing w:line="400" w:lineRule="atLeast"/>
                      </w:pPr>
                    </w:p>
                    <w:p w14:paraId="1237BCDC" w14:textId="77777777" w:rsidR="00913F84" w:rsidRPr="00615BA5" w:rsidRDefault="00913F84" w:rsidP="00615BA5">
                      <w:pPr>
                        <w:spacing w:line="400" w:lineRule="atLeast"/>
                        <w:rPr>
                          <w:sz w:val="22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F382443" wp14:editId="48F95084">
                <wp:simplePos x="0" y="0"/>
                <wp:positionH relativeFrom="column">
                  <wp:posOffset>2116455</wp:posOffset>
                </wp:positionH>
                <wp:positionV relativeFrom="paragraph">
                  <wp:posOffset>5080</wp:posOffset>
                </wp:positionV>
                <wp:extent cx="123825" cy="133350"/>
                <wp:effectExtent l="38100" t="12700" r="3175" b="19050"/>
                <wp:wrapNone/>
                <wp:docPr id="13" name="向下箭號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13335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F58D1FF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向下箭號 3" o:spid="_x0000_s1026" type="#_x0000_t67" style="position:absolute;margin-left:166.65pt;margin-top:.4pt;width:9.75pt;height:10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DJFZgIAAPIEAAAOAAAAZHJzL2Uyb0RvYy54bWysVEtv2zAMvg/YfxB0Xx3nsXVGnSJrkGFA&#10;sBZoh54ZWYqNyaImKXG6Xz9KdtKs7WmYDwIpvj999NX1odVsL51v0JQ8vxhxJo3AqjHbkv94WH24&#10;5MwHMBVoNLLkT9Lz6/n7d1edLeQYa9SVdIySGF90tuR1CLbIMi9q2YK/QCsNGRW6FgKpbptVDjrK&#10;3upsPBp9zDp0lXUopPd0u+yNfJ7yKyVFuFXKy8B0yam3kE6Xzk08s/kVFFsHtm7E0Ab8QxctNIaK&#10;nlItIQDbueZVqrYRDj2qcCGwzVCpRsg0A02Tj15Mc1+DlWkWAsfbE0z+/6UV3/f39s7F1r1do/jp&#10;CZGss744WaLiB5+Dcm30pcbZIaH4dEJRHgITdJmPJ5fjGWeCTPlkMpkllDMojsHW+fBVYsuiUPIK&#10;O7NwDrsEIOzXPsQeoDj6peZQN9Wq0Topbru50Y7tgV51urrMvyzjQ1KIP3fThnUlH8+mI3p5AcQu&#10;pSGQ2Nqq5N5sOQO9JdqK4FLtv6L9G0VS8Roq2Zeejeg7Vu7dX3cRp1iCr/uQVGII0Sbmk4mlw9DP&#10;WEdpg9XTnWMOe9p6K1YNZVuDD3fgiKc0F+1euKVDaaRhcZA4q9H9fus++hN9yMpZR7wnIH7twEnO&#10;9DdDxPqcT6dxUZIynX0ak+LOLZtzi9m1N0iPkNOWW5HE6B/0UVQO20da0UWsSiYwgmr3kA/KTej3&#10;kZZcyMUiudFyWAhrc29FTB5xijg+HB7B2YE3gQj3HY87AsUL5vS+MdLgYhdQNYlWz7gOPKfFSo82&#10;/ATi5p7ryev5VzX/AwAA//8DAFBLAwQUAAYACAAAACEAh8fv3eAAAAAMAQAADwAAAGRycy9kb3du&#10;cmV2LnhtbExPS0/DMAy+I/EfIiNxQSx9DDS6phMDIe3CgW4S16wxbUXiVE22tf8ecwIfLFuf/T3K&#10;zeSsOOMYek8K0kUCAqnxpqdWwWH/dr8CEaImo60nVDBjgE11fVXqwvgLfeC5jq1gEgqFVtDFOBRS&#10;hqZDp8PCD0iMffnR6cjr2Eoz6guTOyuzJHmUTvfECp0e8KXD5rs+OQX2fdk2n7unkM77fD5s7+rd&#10;ctsrdXszva65Pa9BRJzi3wf8ZmD/ULGxoz+RCcIqyLn4VAGnYDh/yHg4KsjSFciqlP9DVD8AAAD/&#10;/wMAUEsBAi0AFAAGAAgAAAAhALaDOJL+AAAA4QEAABMAAAAAAAAAAAAAAAAAAAAAAFtDb250ZW50&#10;X1R5cGVzXS54bWxQSwECLQAUAAYACAAAACEAOP0h/9YAAACUAQAACwAAAAAAAAAAAAAAAAAvAQAA&#10;X3JlbHMvLnJlbHNQSwECLQAUAAYACAAAACEAV/QyRWYCAADyBAAADgAAAAAAAAAAAAAAAAAuAgAA&#10;ZHJzL2Uyb0RvYy54bWxQSwECLQAUAAYACAAAACEAh8fv3eAAAAAMAQAADwAAAAAAAAAAAAAAAADA&#10;BAAAZHJzL2Rvd25yZXYueG1sUEsFBgAAAAAEAAQA8wAAAM0FAAAAAA==&#10;" adj="11571" fillcolor="#4f81bd" strokecolor="#385d8a" strokeweight="2pt">
                <v:path arrowok="t"/>
              </v:shape>
            </w:pict>
          </mc:Fallback>
        </mc:AlternateContent>
      </w:r>
    </w:p>
    <w:p w14:paraId="4FAFBC96" w14:textId="46C19F9E" w:rsidR="003F288A" w:rsidRDefault="00615BA5" w:rsidP="003F288A">
      <w:pPr>
        <w:spacing w:line="0" w:lineRule="atLeast"/>
        <w:jc w:val="center"/>
        <w:rPr>
          <w:rFonts w:ascii="華康中黑體" w:eastAsia="華康中黑體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70AAF3C" wp14:editId="4F61FCCE">
                <wp:simplePos x="0" y="0"/>
                <wp:positionH relativeFrom="column">
                  <wp:posOffset>-169545</wp:posOffset>
                </wp:positionH>
                <wp:positionV relativeFrom="paragraph">
                  <wp:posOffset>64135</wp:posOffset>
                </wp:positionV>
                <wp:extent cx="3333750" cy="301625"/>
                <wp:effectExtent l="0" t="0" r="0" b="3175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333750" cy="3016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42238" w14:textId="5D272871" w:rsidR="003F288A" w:rsidRPr="004F3A4B" w:rsidRDefault="00FE4B3B" w:rsidP="00FE4B3B">
                            <w:pPr>
                              <w:spacing w:line="0" w:lineRule="atLeast"/>
                              <w:rPr>
                                <w:rFonts w:ascii="華康細圓體" w:eastAsia="華康細圓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  <w:t xml:space="preserve"> 【</w:t>
                            </w:r>
                            <w:r w:rsidR="003673EB"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  <w:t>線上報名</w:t>
                            </w:r>
                            <w:r w:rsidR="003F288A" w:rsidRPr="004F3A4B"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  <w:t>】</w:t>
                            </w:r>
                            <w:r w:rsidR="003673EB"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  <w:t>or【</w:t>
                            </w:r>
                            <w:r w:rsidR="00615BA5"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  <w:t>服務台</w:t>
                            </w:r>
                            <w:r w:rsidR="003673EB"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  <w:t>購買簡章紙本報名】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AAF3C" id="_x0000_s1029" type="#_x0000_t202" style="position:absolute;left:0;text-align:left;margin-left:-13.35pt;margin-top:5.05pt;width:262.5pt;height:23.7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7vR5wEAALoDAAAOAAAAZHJzL2Uyb0RvYy54bWysU2Fv0zAQ/Y7Ef7D8nSbt2m1ETSdYNYQ0&#10;BtLYD3Acp7FwfObsNim/nrOTdYV9Q7SS5fOdn++9e1nfDJ1hB4Vegy35fJZzpqyEWttdyZ++3727&#10;5swHYWthwKqSH5XnN5u3b9a9K9QCWjC1QkYg1he9K3kbgiuyzMtWdcLPwClLyQawE4FC3GU1ip7Q&#10;O5Mt8vwy6wFrhyCV93S6HZN8k/CbRsnwtWm8CsyUnHoLacW0VnHNNmtR7FC4VsupDfEPXXRCW3r0&#10;BLUVQbA96ldQnZYIHpowk9Bl0DRaqsSB2Mzzv9g8tsKpxIXE8e4kk/9/sPLh8Oi+IQvDRxhogImE&#10;d/cgf3jSJuudL6aaqKkvfKyu+i9Q0zTFPkC6MTTYRfpEiBEMKX08qauGwCQdXtDvakUpSbmLfH65&#10;WEX5M1E833bowycFHYubkiNNL6GLw70PY+lzSXzMg9H1nTYmBbirbg2yg6BJb6/jf0L/o8zYWGwh&#10;XhsR40miGZmNHMNQDUzX1GWEiKwrqI/EG2E0EBmeNi3gL856Mk/J/c+9QMWZ+WxpOu/ny2V0WwqW&#10;q6sFBXieqc4zwkqCKnngbNzehtGhe4d619JL41gsfCC9G52keOlqap8MksSczBwdeB6nqpdPbvMb&#10;AAD//wMAUEsDBBQABgAIAAAAIQDNtV/S3gAAAAkBAAAPAAAAZHJzL2Rvd25yZXYueG1sTI/LTsMw&#10;EEX3SPyDNUjsWielpG0ap4IK9n0A6nKaTOOIeBzZbhv+HrMqy9E9uvdMsRpMJy7kfGtZQTpOQBBX&#10;tm65UfCxfx/NQfiAXGNnmRT8kIdVeX9XYF7bK2/psguNiCXsc1SgQ+hzKX2lyaAf2544ZifrDIZ4&#10;ukbWDq+x3HRykiSZNNhyXNDY01pT9b07GwVv24UmdClON2Z9+jp8ytfNXir1+DC8LEEEGsINhj/9&#10;qA5ldDraM9dedApGk2wW0RgkKYgITBfzJxBHBc+zDGRZyP8flL8AAAD//wMAUEsBAi0AFAAGAAgA&#10;AAAhALaDOJL+AAAA4QEAABMAAAAAAAAAAAAAAAAAAAAAAFtDb250ZW50X1R5cGVzXS54bWxQSwEC&#10;LQAUAAYACAAAACEAOP0h/9YAAACUAQAACwAAAAAAAAAAAAAAAAAvAQAAX3JlbHMvLnJlbHNQSwEC&#10;LQAUAAYACAAAACEA90e70ecBAAC6AwAADgAAAAAAAAAAAAAAAAAuAgAAZHJzL2Uyb0RvYy54bWxQ&#10;SwECLQAUAAYACAAAACEAzbVf0t4AAAAJAQAADwAAAAAAAAAAAAAAAABBBAAAZHJzL2Rvd25yZXYu&#10;eG1sUEsFBgAAAAAEAAQA8wAAAEwFAAAAAA==&#10;" fillcolor="#d8d8d8" stroked="f" strokeweight=".5pt">
                <v:path arrowok="t"/>
                <v:textbox>
                  <w:txbxContent>
                    <w:p w14:paraId="42A42238" w14:textId="5D272871" w:rsidR="003F288A" w:rsidRPr="004F3A4B" w:rsidRDefault="00FE4B3B" w:rsidP="00FE4B3B">
                      <w:pPr>
                        <w:spacing w:line="0" w:lineRule="atLeast"/>
                        <w:rPr>
                          <w:rFonts w:ascii="華康細圓體" w:eastAsia="華康細圓體"/>
                          <w:b/>
                          <w:szCs w:val="24"/>
                        </w:rPr>
                      </w:pPr>
                      <w:r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  <w:t xml:space="preserve"> 【</w:t>
                      </w:r>
                      <w:r w:rsidR="003673EB"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  <w:t>線上報名</w:t>
                      </w:r>
                      <w:r w:rsidR="003F288A" w:rsidRPr="004F3A4B"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  <w:t>】</w:t>
                      </w:r>
                      <w:r w:rsidR="003673EB"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  <w:t>or【</w:t>
                      </w:r>
                      <w:r w:rsidR="00615BA5"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  <w:t>服務台</w:t>
                      </w:r>
                      <w:r w:rsidR="003673EB"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  <w:t>購買簡章紙本報名】</w:t>
                      </w:r>
                    </w:p>
                  </w:txbxContent>
                </v:textbox>
              </v:shape>
            </w:pict>
          </mc:Fallback>
        </mc:AlternateContent>
      </w:r>
    </w:p>
    <w:p w14:paraId="23E2A188" w14:textId="6786E1F8" w:rsidR="00FF115D" w:rsidRDefault="003F288A" w:rsidP="003F288A">
      <w:pPr>
        <w:spacing w:line="0" w:lineRule="atLeast"/>
        <w:rPr>
          <w:rFonts w:ascii="華康細圓體" w:eastAsia="華康細圓體"/>
          <w:szCs w:val="24"/>
        </w:rPr>
      </w:pPr>
      <w:r>
        <w:rPr>
          <w:rFonts w:ascii="華康中黑體" w:eastAsia="華康中黑體" w:hint="eastAsia"/>
          <w:sz w:val="16"/>
          <w:szCs w:val="16"/>
        </w:rPr>
        <w:t xml:space="preserve">                                                           </w:t>
      </w:r>
      <w:r w:rsidR="00FF115D">
        <w:rPr>
          <w:rFonts w:ascii="華康細圓體" w:eastAsia="華康細圓體" w:hint="eastAsia"/>
          <w:szCs w:val="24"/>
        </w:rPr>
        <w:t xml:space="preserve"> </w:t>
      </w:r>
    </w:p>
    <w:p w14:paraId="485BAC7B" w14:textId="3C97D8D6" w:rsidR="003F288A" w:rsidRPr="007A2231" w:rsidRDefault="00615BA5" w:rsidP="007A2231">
      <w:pPr>
        <w:spacing w:line="0" w:lineRule="atLeast"/>
        <w:rPr>
          <w:rFonts w:ascii="華康細圓體" w:eastAsia="華康細圓體"/>
          <w:szCs w:val="24"/>
        </w:rPr>
      </w:pPr>
      <w:r>
        <w:rPr>
          <w:rFonts w:ascii="華康中黑體" w:eastAsia="華康中黑體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EA81D5A" wp14:editId="661B2900">
                <wp:simplePos x="0" y="0"/>
                <wp:positionH relativeFrom="column">
                  <wp:posOffset>3230880</wp:posOffset>
                </wp:positionH>
                <wp:positionV relativeFrom="paragraph">
                  <wp:posOffset>19050</wp:posOffset>
                </wp:positionV>
                <wp:extent cx="5170170" cy="923925"/>
                <wp:effectExtent l="0" t="0" r="0" b="9525"/>
                <wp:wrapNone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17017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F300D0" w14:textId="7F4E2633" w:rsidR="003673EB" w:rsidRPr="00DE7D14" w:rsidRDefault="00C911C5" w:rsidP="00E4370C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華康細圓體" w:eastAsia="華康細圓體"/>
                                <w:sz w:val="22"/>
                                <w:szCs w:val="22"/>
                              </w:rPr>
                            </w:pPr>
                            <w:r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="00DE7D14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02</w:t>
                            </w:r>
                            <w:r w:rsidR="00547E2F">
                              <w:rPr>
                                <w:rFonts w:ascii="華康細圓體" w:eastAsia="華康細圓體"/>
                                <w:sz w:val="22"/>
                                <w:szCs w:val="22"/>
                              </w:rPr>
                              <w:t>6</w:t>
                            </w:r>
                            <w:r w:rsidR="00DE7D14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/</w:t>
                            </w:r>
                            <w:r w:rsidR="009D4C30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4/</w:t>
                            </w:r>
                            <w:r w:rsidR="00E4370C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2</w:t>
                            </w:r>
                            <w:r w:rsidR="00547E2F">
                              <w:rPr>
                                <w:rFonts w:ascii="華康細圓體" w:eastAsia="華康細圓體"/>
                                <w:sz w:val="22"/>
                                <w:szCs w:val="22"/>
                              </w:rPr>
                              <w:t>5</w:t>
                            </w:r>
                            <w:r w:rsidR="00B2723F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(</w:t>
                            </w:r>
                            <w:r w:rsidR="00E4370C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六</w:t>
                            </w:r>
                            <w:r w:rsidR="00B2723F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)～</w:t>
                            </w:r>
                            <w:r w:rsidR="00DE7D14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6/</w:t>
                            </w:r>
                            <w:r w:rsidR="00615BA5">
                              <w:rPr>
                                <w:rFonts w:ascii="華康細圓體" w:eastAsia="華康細圓體"/>
                                <w:sz w:val="22"/>
                                <w:szCs w:val="22"/>
                              </w:rPr>
                              <w:t>1</w:t>
                            </w:r>
                            <w:r w:rsidR="00547E2F">
                              <w:rPr>
                                <w:rFonts w:ascii="華康細圓體" w:eastAsia="華康細圓體"/>
                                <w:sz w:val="22"/>
                                <w:szCs w:val="22"/>
                              </w:rPr>
                              <w:t>4</w:t>
                            </w:r>
                            <w:r w:rsidR="00B2723F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(日</w:t>
                            </w:r>
                            <w:r w:rsidR="001D1C8A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)1</w:t>
                            </w:r>
                            <w:r w:rsidR="00E4370C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7</w:t>
                            </w:r>
                            <w:r w:rsidR="00B2723F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 xml:space="preserve">:00止 </w:t>
                            </w:r>
                            <w:r w:rsidR="00C65446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3673EB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服務成本300元</w:t>
                            </w:r>
                          </w:p>
                          <w:p w14:paraId="1E9F3CEE" w14:textId="77777777" w:rsidR="00615BA5" w:rsidRDefault="00FE4B3B" w:rsidP="00E4370C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華康細圓體" w:eastAsia="華康細圓體"/>
                                <w:sz w:val="22"/>
                                <w:szCs w:val="22"/>
                              </w:rPr>
                            </w:pPr>
                            <w:r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  <w:u w:val="single"/>
                              </w:rPr>
                              <w:t>教會</w:t>
                            </w:r>
                            <w:r w:rsidR="00B2723F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  <w:u w:val="single"/>
                              </w:rPr>
                              <w:t>服務台</w:t>
                            </w:r>
                            <w:r w:rsidR="003673EB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繳費</w:t>
                            </w:r>
                            <w:r w:rsidR="003673EB" w:rsidRPr="00DE7D14">
                              <w:rPr>
                                <w:rFonts w:ascii="華康細圓體" w:eastAsia="華康細圓體"/>
                                <w:sz w:val="22"/>
                                <w:szCs w:val="22"/>
                              </w:rPr>
                              <w:t>or</w:t>
                            </w:r>
                            <w:r w:rsidR="003673EB"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 xml:space="preserve"> 匯款繳費 </w:t>
                            </w:r>
                          </w:p>
                          <w:p w14:paraId="07730D1F" w14:textId="20732BC5" w:rsidR="003673EB" w:rsidRPr="00DE7D14" w:rsidRDefault="003673EB" w:rsidP="00E4370C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華康細圓體" w:eastAsia="華康細圓體"/>
                                <w:b/>
                                <w:sz w:val="22"/>
                                <w:szCs w:val="22"/>
                              </w:rPr>
                            </w:pPr>
                            <w:r w:rsidRPr="00DE7D14">
                              <w:rPr>
                                <w:rFonts w:ascii="華康細圓體" w:eastAsia="華康細圓體" w:hint="eastAsia"/>
                                <w:b/>
                                <w:sz w:val="22"/>
                                <w:szCs w:val="22"/>
                              </w:rPr>
                              <w:t>國泰世華(013) 帳號：</w:t>
                            </w:r>
                            <w:r w:rsidR="00DE7D14" w:rsidRPr="00DE7D14">
                              <w:rPr>
                                <w:rFonts w:ascii="華康細圓體" w:eastAsia="華康細圓體" w:hint="eastAsia"/>
                                <w:b/>
                                <w:sz w:val="22"/>
                                <w:szCs w:val="22"/>
                              </w:rPr>
                              <w:t>19</w:t>
                            </w:r>
                            <w:r w:rsidR="006A7D2C">
                              <w:rPr>
                                <w:rFonts w:ascii="華康細圓體" w:eastAsia="華康細圓體" w:hint="eastAsia"/>
                                <w:b/>
                                <w:sz w:val="22"/>
                                <w:szCs w:val="22"/>
                              </w:rPr>
                              <w:t>6</w:t>
                            </w:r>
                            <w:r w:rsidR="006A7D2C">
                              <w:rPr>
                                <w:rFonts w:ascii="華康細圓體" w:eastAsia="華康細圓體"/>
                                <w:b/>
                                <w:sz w:val="22"/>
                                <w:szCs w:val="22"/>
                              </w:rPr>
                              <w:t>5</w:t>
                            </w:r>
                            <w:r w:rsidR="00A72F70">
                              <w:rPr>
                                <w:rFonts w:ascii="華康細圓體" w:eastAsia="華康細圓體"/>
                                <w:b/>
                                <w:sz w:val="22"/>
                                <w:szCs w:val="22"/>
                              </w:rPr>
                              <w:t>+</w:t>
                            </w:r>
                            <w:r w:rsidR="00A72F70">
                              <w:rPr>
                                <w:rFonts w:ascii="華康細圓體" w:eastAsia="華康細圓體" w:hint="eastAsia"/>
                                <w:b/>
                                <w:sz w:val="22"/>
                                <w:szCs w:val="22"/>
                              </w:rPr>
                              <w:t>您</w:t>
                            </w:r>
                            <w:r w:rsidR="00DE7D14" w:rsidRPr="00DE7D14">
                              <w:rPr>
                                <w:rFonts w:ascii="華康細圓體" w:eastAsia="華康細圓體" w:hint="eastAsia"/>
                                <w:b/>
                                <w:sz w:val="22"/>
                                <w:szCs w:val="22"/>
                              </w:rPr>
                              <w:t>的手機號碼</w:t>
                            </w:r>
                          </w:p>
                          <w:p w14:paraId="63CB24EB" w14:textId="0DC88E76" w:rsidR="00B2723F" w:rsidRPr="00DE7D14" w:rsidRDefault="003673EB" w:rsidP="00E4370C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華康細圓體" w:eastAsia="華康細圓體"/>
                                <w:sz w:val="22"/>
                                <w:szCs w:val="22"/>
                              </w:rPr>
                            </w:pPr>
                            <w:r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請備註報考人姓名(</w:t>
                            </w:r>
                            <w:r w:rsid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例如：</w:t>
                            </w:r>
                            <w:r w:rsidR="00615BA5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王大明</w:t>
                            </w:r>
                            <w:r w:rsidRPr="00DE7D14">
                              <w:rPr>
                                <w:rFonts w:ascii="華康細圓體" w:eastAsia="華康細圓體" w:hint="eastAsia"/>
                                <w:sz w:val="22"/>
                                <w:szCs w:val="22"/>
                              </w:rPr>
                              <w:t>報考)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81D5A" id="_x0000_s1030" type="#_x0000_t202" style="position:absolute;margin-left:254.4pt;margin-top:1.5pt;width:407.1pt;height:72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vlT1AEAAJEDAAAOAAAAZHJzL2Uyb0RvYy54bWysU9uO0zAQfUfiHyy/07ShZWnUdAWsFiEt&#10;F2nZD3Acp7FIPGbGbVK+nrHT7RZ4WyFFlufiM3POTDbXY9+Jg0Gy4Eq5mM2lME5Dbd2ulA/fb1+9&#10;lYKCcrXqwJlSHg3J6+3LF5vBFyaHFrraoGAQR8XgS9mG4IssI92aXtEMvHEcbAB7FdjEXVajGhi9&#10;77J8Pn+TDYC1R9CGiL03U1BuE37TGB2+Ng2ZILpScm8hnZjOKp7ZdqOKHSrfWn1qQz2ji15Zx0XP&#10;UDcqKLFH+w9UbzUCQRNmGvoMmsZqkzgwm8X8Lzb3rfImcWFxyJ9lov8Hq78c7v03FGF8DyMPMJEg&#10;fwf6B7E22eCpOOVETamgmF0Nn6Hmaap9gPRibLCP9JmQYBhW+nhW14xBaHauFldz/qTQHFvnr9f5&#10;KsqfqeLxtUcKHw30Il5KiTy9hK4OdxSm1MeUWMzBre26NMHO/eFgzOhJ3ceGp9bDWI3C1qVcxrqR&#10;TAX1kekgTHvBe8yXFvCXFAPvRCnp516hkaL75Fj09WK5jEuUjOXqKmcDLyPVZUQ5zVClDFJM1w9h&#10;Wry9R7trudKktoN3LGNjE8Onrk7t89yTRqcdjYt1aaespz9p+xsAAP//AwBQSwMEFAAGAAgAAAAh&#10;AA8Zui/dAAAACgEAAA8AAABkcnMvZG93bnJldi54bWxMj8FOwzAQRO9I/IO1SNyoQ0tRFOJUCKkC&#10;IS6k/QA3NnGUeG3FdhL4ejYnuM1qRrNvysNiBzbpMXQOBdxvMmAaG6c6bAWcT8e7HFiIEpUcHGoB&#10;3zrAobq+KmWh3Iyfeqpjy6gEQyEFmBh9wXlojLYybJzXSN6XG62MdI4tV6OcqdwOfJtlj9zKDumD&#10;kV6/GN30dbICjun1zU4/PPn3upnR+D6dP3ohbm+W5ydgUS/xLwwrPqFDRUwXl1AFNgjYZzmhRwE7&#10;mrT6u+2qLqQe8j3wquT/J1S/AAAA//8DAFBLAQItABQABgAIAAAAIQC2gziS/gAAAOEBAAATAAAA&#10;AAAAAAAAAAAAAAAAAABbQ29udGVudF9UeXBlc10ueG1sUEsBAi0AFAAGAAgAAAAhADj9If/WAAAA&#10;lAEAAAsAAAAAAAAAAAAAAAAALwEAAF9yZWxzLy5yZWxzUEsBAi0AFAAGAAgAAAAhAHZa+VPUAQAA&#10;kQMAAA4AAAAAAAAAAAAAAAAALgIAAGRycy9lMm9Eb2MueG1sUEsBAi0AFAAGAAgAAAAhAA8Zui/d&#10;AAAACgEAAA8AAAAAAAAAAAAAAAAALgQAAGRycy9kb3ducmV2LnhtbFBLBQYAAAAABAAEAPMAAAA4&#10;BQAAAAA=&#10;" filled="f" stroked="f">
                <v:path arrowok="t"/>
                <v:textbox>
                  <w:txbxContent>
                    <w:p w14:paraId="6AF300D0" w14:textId="7F4E2633" w:rsidR="003673EB" w:rsidRPr="00DE7D14" w:rsidRDefault="00C911C5" w:rsidP="00E4370C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華康細圓體" w:eastAsia="華康細圓體"/>
                          <w:sz w:val="22"/>
                          <w:szCs w:val="22"/>
                        </w:rPr>
                      </w:pPr>
                      <w:r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2</w:t>
                      </w:r>
                      <w:r w:rsidR="00DE7D14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02</w:t>
                      </w:r>
                      <w:r w:rsidR="00547E2F">
                        <w:rPr>
                          <w:rFonts w:ascii="華康細圓體" w:eastAsia="華康細圓體"/>
                          <w:sz w:val="22"/>
                          <w:szCs w:val="22"/>
                        </w:rPr>
                        <w:t>6</w:t>
                      </w:r>
                      <w:r w:rsidR="00DE7D14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/</w:t>
                      </w:r>
                      <w:r w:rsidR="009D4C30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4/</w:t>
                      </w:r>
                      <w:r w:rsidR="00E4370C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2</w:t>
                      </w:r>
                      <w:r w:rsidR="00547E2F">
                        <w:rPr>
                          <w:rFonts w:ascii="華康細圓體" w:eastAsia="華康細圓體"/>
                          <w:sz w:val="22"/>
                          <w:szCs w:val="22"/>
                        </w:rPr>
                        <w:t>5</w:t>
                      </w:r>
                      <w:r w:rsidR="00B2723F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(</w:t>
                      </w:r>
                      <w:r w:rsidR="00E4370C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六</w:t>
                      </w:r>
                      <w:r w:rsidR="00B2723F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)～</w:t>
                      </w:r>
                      <w:r w:rsidR="00DE7D14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6/</w:t>
                      </w:r>
                      <w:r w:rsidR="00615BA5">
                        <w:rPr>
                          <w:rFonts w:ascii="華康細圓體" w:eastAsia="華康細圓體"/>
                          <w:sz w:val="22"/>
                          <w:szCs w:val="22"/>
                        </w:rPr>
                        <w:t>1</w:t>
                      </w:r>
                      <w:r w:rsidR="00547E2F">
                        <w:rPr>
                          <w:rFonts w:ascii="華康細圓體" w:eastAsia="華康細圓體"/>
                          <w:sz w:val="22"/>
                          <w:szCs w:val="22"/>
                        </w:rPr>
                        <w:t>4</w:t>
                      </w:r>
                      <w:r w:rsidR="00B2723F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(日</w:t>
                      </w:r>
                      <w:r w:rsidR="001D1C8A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)1</w:t>
                      </w:r>
                      <w:r w:rsidR="00E4370C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7</w:t>
                      </w:r>
                      <w:r w:rsidR="00B2723F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 xml:space="preserve">:00止 </w:t>
                      </w:r>
                      <w:r w:rsidR="00C65446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 xml:space="preserve"> </w:t>
                      </w:r>
                      <w:r w:rsidR="003673EB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服務成本300元</w:t>
                      </w:r>
                    </w:p>
                    <w:p w14:paraId="1E9F3CEE" w14:textId="77777777" w:rsidR="00615BA5" w:rsidRDefault="00FE4B3B" w:rsidP="00E4370C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華康細圓體" w:eastAsia="華康細圓體"/>
                          <w:sz w:val="22"/>
                          <w:szCs w:val="22"/>
                        </w:rPr>
                      </w:pPr>
                      <w:r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  <w:u w:val="single"/>
                        </w:rPr>
                        <w:t>教會</w:t>
                      </w:r>
                      <w:r w:rsidR="00B2723F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  <w:u w:val="single"/>
                        </w:rPr>
                        <w:t>服務台</w:t>
                      </w:r>
                      <w:r w:rsidR="003673EB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繳費</w:t>
                      </w:r>
                      <w:r w:rsidR="003673EB" w:rsidRPr="00DE7D14">
                        <w:rPr>
                          <w:rFonts w:ascii="華康細圓體" w:eastAsia="華康細圓體"/>
                          <w:sz w:val="22"/>
                          <w:szCs w:val="22"/>
                        </w:rPr>
                        <w:t>or</w:t>
                      </w:r>
                      <w:r w:rsidR="003673EB"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 xml:space="preserve"> 匯款繳費 </w:t>
                      </w:r>
                    </w:p>
                    <w:p w14:paraId="07730D1F" w14:textId="20732BC5" w:rsidR="003673EB" w:rsidRPr="00DE7D14" w:rsidRDefault="003673EB" w:rsidP="00E4370C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華康細圓體" w:eastAsia="華康細圓體"/>
                          <w:b/>
                          <w:sz w:val="22"/>
                          <w:szCs w:val="22"/>
                        </w:rPr>
                      </w:pPr>
                      <w:r w:rsidRPr="00DE7D14">
                        <w:rPr>
                          <w:rFonts w:ascii="華康細圓體" w:eastAsia="華康細圓體" w:hint="eastAsia"/>
                          <w:b/>
                          <w:sz w:val="22"/>
                          <w:szCs w:val="22"/>
                        </w:rPr>
                        <w:t>國泰世華(013) 帳號：</w:t>
                      </w:r>
                      <w:r w:rsidR="00DE7D14" w:rsidRPr="00DE7D14">
                        <w:rPr>
                          <w:rFonts w:ascii="華康細圓體" w:eastAsia="華康細圓體" w:hint="eastAsia"/>
                          <w:b/>
                          <w:sz w:val="22"/>
                          <w:szCs w:val="22"/>
                        </w:rPr>
                        <w:t>19</w:t>
                      </w:r>
                      <w:r w:rsidR="006A7D2C">
                        <w:rPr>
                          <w:rFonts w:ascii="華康細圓體" w:eastAsia="華康細圓體" w:hint="eastAsia"/>
                          <w:b/>
                          <w:sz w:val="22"/>
                          <w:szCs w:val="22"/>
                        </w:rPr>
                        <w:t>6</w:t>
                      </w:r>
                      <w:r w:rsidR="006A7D2C">
                        <w:rPr>
                          <w:rFonts w:ascii="華康細圓體" w:eastAsia="華康細圓體"/>
                          <w:b/>
                          <w:sz w:val="22"/>
                          <w:szCs w:val="22"/>
                        </w:rPr>
                        <w:t>5</w:t>
                      </w:r>
                      <w:r w:rsidR="00A72F70">
                        <w:rPr>
                          <w:rFonts w:ascii="華康細圓體" w:eastAsia="華康細圓體"/>
                          <w:b/>
                          <w:sz w:val="22"/>
                          <w:szCs w:val="22"/>
                        </w:rPr>
                        <w:t>+</w:t>
                      </w:r>
                      <w:r w:rsidR="00A72F70">
                        <w:rPr>
                          <w:rFonts w:ascii="華康細圓體" w:eastAsia="華康細圓體" w:hint="eastAsia"/>
                          <w:b/>
                          <w:sz w:val="22"/>
                          <w:szCs w:val="22"/>
                        </w:rPr>
                        <w:t>您</w:t>
                      </w:r>
                      <w:r w:rsidR="00DE7D14" w:rsidRPr="00DE7D14">
                        <w:rPr>
                          <w:rFonts w:ascii="華康細圓體" w:eastAsia="華康細圓體" w:hint="eastAsia"/>
                          <w:b/>
                          <w:sz w:val="22"/>
                          <w:szCs w:val="22"/>
                        </w:rPr>
                        <w:t>的手機號碼</w:t>
                      </w:r>
                    </w:p>
                    <w:p w14:paraId="63CB24EB" w14:textId="0DC88E76" w:rsidR="00B2723F" w:rsidRPr="00DE7D14" w:rsidRDefault="003673EB" w:rsidP="00E4370C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華康細圓體" w:eastAsia="華康細圓體"/>
                          <w:sz w:val="22"/>
                          <w:szCs w:val="22"/>
                        </w:rPr>
                      </w:pPr>
                      <w:r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請備註報考人姓名(</w:t>
                      </w:r>
                      <w:r w:rsid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例如：</w:t>
                      </w:r>
                      <w:r w:rsidR="00615BA5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王大明</w:t>
                      </w:r>
                      <w:r w:rsidRPr="00DE7D14">
                        <w:rPr>
                          <w:rFonts w:ascii="華康細圓體" w:eastAsia="華康細圓體" w:hint="eastAsia"/>
                          <w:sz w:val="22"/>
                          <w:szCs w:val="22"/>
                        </w:rPr>
                        <w:t>報考)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135C28CA" wp14:editId="022B7BF7">
                <wp:simplePos x="0" y="0"/>
                <wp:positionH relativeFrom="column">
                  <wp:posOffset>2116455</wp:posOffset>
                </wp:positionH>
                <wp:positionV relativeFrom="paragraph">
                  <wp:posOffset>85725</wp:posOffset>
                </wp:positionV>
                <wp:extent cx="123825" cy="152400"/>
                <wp:effectExtent l="38100" t="12700" r="3175" b="12700"/>
                <wp:wrapNone/>
                <wp:docPr id="9" name="向下箭號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15240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C2D4A73" id="向下箭號 7" o:spid="_x0000_s1026" type="#_x0000_t67" style="position:absolute;margin-left:166.65pt;margin-top:6.75pt;width:9.75pt;height:1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5+LZQIAAPIEAAAOAAAAZHJzL2Uyb0RvYy54bWysVN9v2jAQfp+0/8Hy+wjJYGNRQ8VATJNQ&#10;W6md+nw4Donm+DzbELq/fmcnUNb2aVoerDvf78/f5er62Cp2kNY1qAuejsacSS2wbPSu4D8e1h9m&#10;nDkPugSFWhb8STp+PX//7qozucywRlVKyyiJdnlnCl57b/IkcaKWLbgRGqnJWKFtwZNqd0lpoaPs&#10;rUqy8fhT0qEtjUUhnaPbVW/k85i/qqTwt1XlpGeq4NSbj6eN5zacyfwK8p0FUzdiaAP+oYsWGk1F&#10;z6lW4IHtbfMqVdsIiw4rPxLYJlhVjZBxBpomHb+Y5r4GI+MsBI4zZ5jc/0srbg735s6G1p3ZoPjp&#10;CJGkMy4/W4LiBp9jZdvgS42zY0Tx6YyiPHom6DLNPs6yKWeCTOk0m4wjygnkp2Bjnf8msWVBKHiJ&#10;nV5Yi10EEA4b50MPkJ/8YnOomnLdKBUVu9sulWUHoFedrGfp11V4SApxl25Ks67g2TR0wAQQuyoF&#10;nsTWlAV3escZqB3RVngba/8V7d4oEovXUMq+9HRM36ly7/66izDFClzdh8QSQ4jSIZ+MLB2GfsY6&#10;SFssn+4ss9jT1hmxbijbBpy/A0s8pblo9/wtHZVCGhYHibMa7e+37oM/0YesnHXEewLi1x6s5Ex9&#10;10SsL+lkEhYlKpPp54wUe2nZXlr0vl0iPUJKW25EFIO/Vyexstg+0oouQlUygRZUu4d8UJa+30da&#10;ciEXi+hGy2HAb/S9ESF5wCng+HB8BGsG3ngi3A2edgTyF8zpfUOkxsXeY9VEWj3jOvCcFis+2vAT&#10;CJt7qUev51/V/A8AAAD//wMAUEsDBBQABgAIAAAAIQC1LNp94QAAAA4BAAAPAAAAZHJzL2Rvd25y&#10;ZXYueG1sTE/BTsMwDL0j8Q+RkbixlFVlU9d0gqFOSOzCxoVb1pi20DhVk3Xh7zGn4YNl6z0/v1es&#10;o+3FhKPvHCm4nyUgkGpnOmoUvB+quyUIHzQZ3TtCBT/oYV1eXxU6N+5MbzjtQyNYhHyuFbQhDLmU&#10;vm7Raj9zAxJjn260OvA6NtKM+szitpfzJHmQVnfEH1o94KbF+nt/sgo+truvaluFw5ONL5XdTLvX&#10;RVwqdXsTn1fcHlcgAsZwuYC/DOwfSjZ2dCcyXvQKUi6mMpBmIJiQZnMOdORhkYEsC/k/RvkLAAD/&#10;/wMAUEsBAi0AFAAGAAgAAAAhALaDOJL+AAAA4QEAABMAAAAAAAAAAAAAAAAAAAAAAFtDb250ZW50&#10;X1R5cGVzXS54bWxQSwECLQAUAAYACAAAACEAOP0h/9YAAACUAQAACwAAAAAAAAAAAAAAAAAvAQAA&#10;X3JlbHMvLnJlbHNQSwECLQAUAAYACAAAACEAwG+fi2UCAADyBAAADgAAAAAAAAAAAAAAAAAuAgAA&#10;ZHJzL2Uyb0RvYy54bWxQSwECLQAUAAYACAAAACEAtSzafeEAAAAOAQAADwAAAAAAAAAAAAAAAAC/&#10;BAAAZHJzL2Rvd25yZXYueG1sUEsFBgAAAAAEAAQA8wAAAM0FAAAAAA==&#10;" adj="12825" fillcolor="#4f81bd" strokecolor="#385d8a" strokeweight="2pt">
                <v:path arrowok="t"/>
              </v:shape>
            </w:pict>
          </mc:Fallback>
        </mc:AlternateContent>
      </w:r>
    </w:p>
    <w:p w14:paraId="7FF4CEDC" w14:textId="48E6BC00" w:rsidR="003F288A" w:rsidRDefault="00615BA5" w:rsidP="003F288A">
      <w:pPr>
        <w:spacing w:line="0" w:lineRule="atLeast"/>
        <w:jc w:val="center"/>
        <w:rPr>
          <w:rFonts w:ascii="華康中黑體" w:eastAsia="華康中黑體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70A55C45" wp14:editId="5DE12133">
                <wp:simplePos x="0" y="0"/>
                <wp:positionH relativeFrom="column">
                  <wp:posOffset>1359790</wp:posOffset>
                </wp:positionH>
                <wp:positionV relativeFrom="paragraph">
                  <wp:posOffset>143510</wp:posOffset>
                </wp:positionV>
                <wp:extent cx="1590675" cy="316865"/>
                <wp:effectExtent l="0" t="0" r="0" b="0"/>
                <wp:wrapNone/>
                <wp:docPr id="8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90675" cy="31686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AE747" w14:textId="77777777" w:rsidR="003F288A" w:rsidRPr="004F3A4B" w:rsidRDefault="003F288A" w:rsidP="003F288A">
                            <w:pPr>
                              <w:spacing w:line="0" w:lineRule="atLeast"/>
                              <w:rPr>
                                <w:rFonts w:ascii="華康細圓體" w:eastAsia="華康細圓體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ascii="華康中黑體" w:eastAsia="華康中黑體" w:hint="eastAsia"/>
                                <w:szCs w:val="24"/>
                              </w:rPr>
                              <w:t xml:space="preserve">  </w:t>
                            </w:r>
                            <w:r w:rsidRPr="004F3A4B"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  <w:t>【報名 &amp; 繳費】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55C45" id="文字方塊 5" o:spid="_x0000_s1031" type="#_x0000_t202" style="position:absolute;left:0;text-align:left;margin-left:107.05pt;margin-top:11.3pt;width:125.25pt;height:24.9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ZSF6QEAALoDAAAOAAAAZHJzL2Uyb0RvYy54bWysU2Fv0zAQ/Y7Ef7D8naYtbddFTSdYNYQ0&#10;BtLYD3Acp7FwfObsNim/nrOTdQW+TSiS5fOdn++9e9nc9K1hR4Vegy34bDLlTFkJlbb7gj99v3u3&#10;5swHYSthwKqCn5TnN9u3bzady9UcGjCVQkYg1uedK3gTgsuzzMtGtcJPwClLyRqwFYFC3GcVio7Q&#10;W5PNp9NV1gFWDkEq7+l0NyT5NuHXtZLha117FZgpOPUW0oppLeOabTci36NwjZZjG+IVXbRCW3r0&#10;DLUTQbAD6n+gWi0RPNRhIqHNoK61VIkDsZlN/2Lz2AinEhcSx7uzTP7/wcqH46P7hiz0H6GnASYS&#10;3t2D/OFJm6xzPh9roqY+97G67L5ARdMUhwDpRl9jG+kTIUYwpPTprK7qA5MRe3k9XV0tOZOUez9b&#10;rVfLKH8m8ufbDn34pKBlcVNwpOkldHG892EofS6Jj3kwurrTxqQA9+WtQXYUNOndOn4j+h9lxsZi&#10;C/HagBhPEs3IbOAY+rJnuip4ajCyLqE6EW+EwUBkeNo0gL8468g8Bfc/DwIVZ+azpelczxaL6LYU&#10;LJZXcwrwMlNeZoSVBFXwwNmwvQ2DQw8O9b6hl4axWPhAetc6SfHS1dg+GSSJOZo5OvAyTlUvv9z2&#10;NwAAAP//AwBQSwMEFAAGAAgAAAAhABXqZ9TcAAAACQEAAA8AAABkcnMvZG93bnJldi54bWxMj01P&#10;wzAMhu9I/IfISNxY2qoUKE0nmOC+D0AcvcZrKpqkSrKt/HvMCW6v5UevHzfL2Y7iRCEO3inIFxkI&#10;cp3Xg+sVvO1eb+5BxIRO4+gdKfimCMv28qLBWvuz29Bpm3rBJS7WqMCkNNVSxs6QxbjwEzneHXyw&#10;mHgMvdQBz1xuR1lkWSUtDo4vGJxoZaj72h6tgpfNgyEMOZZruzp8fL7L5/VOKnV9NT89gkg0pz8Y&#10;fvVZHVp22vuj01GMCoq8zBnlUFQgGCirksNewV1xC7Jt5P8P2h8AAAD//wMAUEsBAi0AFAAGAAgA&#10;AAAhALaDOJL+AAAA4QEAABMAAAAAAAAAAAAAAAAAAAAAAFtDb250ZW50X1R5cGVzXS54bWxQSwEC&#10;LQAUAAYACAAAACEAOP0h/9YAAACUAQAACwAAAAAAAAAAAAAAAAAvAQAAX3JlbHMvLnJlbHNQSwEC&#10;LQAUAAYACAAAACEAbUmUhekBAAC6AwAADgAAAAAAAAAAAAAAAAAuAgAAZHJzL2Uyb0RvYy54bWxQ&#10;SwECLQAUAAYACAAAACEAFepn1NwAAAAJAQAADwAAAAAAAAAAAAAAAABDBAAAZHJzL2Rvd25yZXYu&#10;eG1sUEsFBgAAAAAEAAQA8wAAAEwFAAAAAA==&#10;" fillcolor="#d8d8d8" stroked="f" strokeweight=".5pt">
                <v:path arrowok="t"/>
                <v:textbox>
                  <w:txbxContent>
                    <w:p w14:paraId="4FCAE747" w14:textId="77777777" w:rsidR="003F288A" w:rsidRPr="004F3A4B" w:rsidRDefault="003F288A" w:rsidP="003F288A">
                      <w:pPr>
                        <w:spacing w:line="0" w:lineRule="atLeast"/>
                        <w:rPr>
                          <w:rFonts w:ascii="華康細圓體" w:eastAsia="華康細圓體"/>
                          <w:b/>
                          <w:szCs w:val="24"/>
                        </w:rPr>
                      </w:pPr>
                      <w:r>
                        <w:rPr>
                          <w:rFonts w:ascii="華康中黑體" w:eastAsia="華康中黑體" w:hint="eastAsia"/>
                          <w:szCs w:val="24"/>
                        </w:rPr>
                        <w:t xml:space="preserve">  </w:t>
                      </w:r>
                      <w:r w:rsidRPr="004F3A4B"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  <w:t>【報名 &amp; 繳費】</w:t>
                      </w:r>
                    </w:p>
                  </w:txbxContent>
                </v:textbox>
              </v:shape>
            </w:pict>
          </mc:Fallback>
        </mc:AlternateContent>
      </w:r>
    </w:p>
    <w:p w14:paraId="6DB0C881" w14:textId="0D993083" w:rsidR="003F288A" w:rsidRPr="004F3A4B" w:rsidRDefault="003F288A" w:rsidP="00B2723F">
      <w:pPr>
        <w:spacing w:line="0" w:lineRule="atLeast"/>
        <w:rPr>
          <w:rFonts w:ascii="華康細圓體" w:eastAsia="華康細圓體"/>
          <w:szCs w:val="24"/>
        </w:rPr>
      </w:pPr>
      <w:r>
        <w:rPr>
          <w:rFonts w:ascii="華康中黑體" w:eastAsia="華康中黑體" w:hint="eastAsia"/>
          <w:sz w:val="16"/>
          <w:szCs w:val="16"/>
        </w:rPr>
        <w:t xml:space="preserve">                                                           </w:t>
      </w:r>
    </w:p>
    <w:p w14:paraId="3208DCFF" w14:textId="61C68472" w:rsidR="003F288A" w:rsidRDefault="00C8467F" w:rsidP="003F288A">
      <w:pPr>
        <w:spacing w:line="0" w:lineRule="atLeast"/>
        <w:jc w:val="center"/>
        <w:rPr>
          <w:rFonts w:ascii="華康中黑體" w:eastAsia="華康中黑體"/>
          <w:sz w:val="16"/>
          <w:szCs w:val="16"/>
        </w:rPr>
      </w:pPr>
      <w:r>
        <w:rPr>
          <w:rFonts w:ascii="華康中黑體" w:eastAsia="華康中黑體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CCE4C9" wp14:editId="53A91BEA">
                <wp:simplePos x="0" y="0"/>
                <wp:positionH relativeFrom="column">
                  <wp:posOffset>2116455</wp:posOffset>
                </wp:positionH>
                <wp:positionV relativeFrom="paragraph">
                  <wp:posOffset>181610</wp:posOffset>
                </wp:positionV>
                <wp:extent cx="123825" cy="133350"/>
                <wp:effectExtent l="38100" t="12700" r="3175" b="19050"/>
                <wp:wrapNone/>
                <wp:docPr id="7" name="向下箭號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13335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115A839" id="向下箭號 3" o:spid="_x0000_s1026" type="#_x0000_t67" style="position:absolute;margin-left:166.65pt;margin-top:14.3pt;width:9.75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DJFZgIAAPIEAAAOAAAAZHJzL2Uyb0RvYy54bWysVEtv2zAMvg/YfxB0Xx3nsXVGnSJrkGFA&#10;sBZoh54ZWYqNyaImKXG6Xz9KdtKs7WmYDwIpvj999NX1odVsL51v0JQ8vxhxJo3AqjHbkv94WH24&#10;5MwHMBVoNLLkT9Lz6/n7d1edLeQYa9SVdIySGF90tuR1CLbIMi9q2YK/QCsNGRW6FgKpbptVDjrK&#10;3upsPBp9zDp0lXUopPd0u+yNfJ7yKyVFuFXKy8B0yam3kE6Xzk08s/kVFFsHtm7E0Ab8QxctNIaK&#10;nlItIQDbueZVqrYRDj2qcCGwzVCpRsg0A02Tj15Mc1+DlWkWAsfbE0z+/6UV3/f39s7F1r1do/jp&#10;CZGss744WaLiB5+Dcm30pcbZIaH4dEJRHgITdJmPJ5fjGWeCTPlkMpkllDMojsHW+fBVYsuiUPIK&#10;O7NwDrsEIOzXPsQeoDj6peZQN9Wq0Topbru50Y7tgV51urrMvyzjQ1KIP3fThnUlH8+mI3p5AcQu&#10;pSGQ2Nqq5N5sOQO9JdqK4FLtv6L9G0VS8Roq2Zeejeg7Vu7dX3cRp1iCr/uQVGII0Sbmk4mlw9DP&#10;WEdpg9XTnWMOe9p6K1YNZVuDD3fgiKc0F+1euKVDaaRhcZA4q9H9fus++hN9yMpZR7wnIH7twEnO&#10;9DdDxPqcT6dxUZIynX0ak+LOLZtzi9m1N0iPkNOWW5HE6B/0UVQO20da0UWsSiYwgmr3kA/KTej3&#10;kZZcyMUiudFyWAhrc29FTB5xijg+HB7B2YE3gQj3HY87AsUL5vS+MdLgYhdQNYlWz7gOPKfFSo82&#10;/ATi5p7ryev5VzX/AwAA//8DAFBLAwQUAAYACAAAACEAZHCnr+QAAAAOAQAADwAAAGRycy9kb3du&#10;cmV2LnhtbEyPQU/DMAyF70j8h8hIXBBL15Zq65pODIS0Cwe6SVyzxrQVjVM12db+e8wJfLBk+fn5&#10;fcV2sr244Og7RwqWiwgEUu1MR42C4+HtcQXCB01G945QwYwetuXtTaFz4670gZcqNIJNyOdaQRvC&#10;kEvp6xat9gs3IPHuy41WBx7HRppRX9nc9jKOokxa3RF/aPWALy3W39XZKujf06b+3K/9cj4k83H3&#10;UO3TXafU/d30uuH2vAERcAp/F/DLwPmh5GAndybjRa8g4WKpgniVgWBB8hQz0ElBus5AloX8j1H+&#10;AAAA//8DAFBLAQItABQABgAIAAAAIQC2gziS/gAAAOEBAAATAAAAAAAAAAAAAAAAAAAAAABbQ29u&#10;dGVudF9UeXBlc10ueG1sUEsBAi0AFAAGAAgAAAAhADj9If/WAAAAlAEAAAsAAAAAAAAAAAAAAAAA&#10;LwEAAF9yZWxzLy5yZWxzUEsBAi0AFAAGAAgAAAAhAFf0MkVmAgAA8gQAAA4AAAAAAAAAAAAAAAAA&#10;LgIAAGRycy9lMm9Eb2MueG1sUEsBAi0AFAAGAAgAAAAhAGRwp6/kAAAADgEAAA8AAAAAAAAAAAAA&#10;AAAAwAQAAGRycy9kb3ducmV2LnhtbFBLBQYAAAAABAAEAPMAAADRBQAAAAA=&#10;" adj="11571" fillcolor="#4f81bd" strokecolor="#385d8a" strokeweight="2pt">
                <v:path arrowok="t"/>
              </v:shape>
            </w:pict>
          </mc:Fallback>
        </mc:AlternateContent>
      </w:r>
    </w:p>
    <w:p w14:paraId="1912FE47" w14:textId="29920495" w:rsidR="003F288A" w:rsidRDefault="003F288A" w:rsidP="003F288A">
      <w:pPr>
        <w:spacing w:line="0" w:lineRule="atLeast"/>
        <w:rPr>
          <w:rFonts w:ascii="華康中黑體" w:eastAsia="華康中黑體"/>
          <w:sz w:val="16"/>
          <w:szCs w:val="16"/>
        </w:rPr>
      </w:pPr>
      <w:r>
        <w:rPr>
          <w:rFonts w:ascii="華康中黑體" w:eastAsia="華康中黑體" w:hint="eastAsia"/>
          <w:sz w:val="16"/>
          <w:szCs w:val="16"/>
        </w:rPr>
        <w:t xml:space="preserve">                                                           </w:t>
      </w:r>
    </w:p>
    <w:p w14:paraId="08B1A2E4" w14:textId="79E3678C" w:rsidR="002D6599" w:rsidRDefault="00C8467F" w:rsidP="003F288A">
      <w:pPr>
        <w:spacing w:line="0" w:lineRule="atLeast"/>
        <w:rPr>
          <w:rFonts w:ascii="華康中黑體" w:eastAsia="華康中黑體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212BC0A" wp14:editId="5E08EF5A">
                <wp:simplePos x="0" y="0"/>
                <wp:positionH relativeFrom="column">
                  <wp:posOffset>1383030</wp:posOffset>
                </wp:positionH>
                <wp:positionV relativeFrom="paragraph">
                  <wp:posOffset>130810</wp:posOffset>
                </wp:positionV>
                <wp:extent cx="1571625" cy="314325"/>
                <wp:effectExtent l="0" t="0" r="9525" b="9525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71625" cy="31432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384A77" w14:textId="77777777" w:rsidR="003F288A" w:rsidRPr="004F3A4B" w:rsidRDefault="003F288A" w:rsidP="003F288A">
                            <w:pPr>
                              <w:spacing w:line="0" w:lineRule="atLeast"/>
                              <w:jc w:val="center"/>
                              <w:rPr>
                                <w:rFonts w:ascii="華康細圓體" w:eastAsia="華康細圓體"/>
                                <w:b/>
                                <w:szCs w:val="24"/>
                              </w:rPr>
                            </w:pPr>
                            <w:r w:rsidRPr="004F3A4B"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  <w:t>【入學</w:t>
                            </w:r>
                            <w:r w:rsidR="00792B32"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  <w:t>筆試</w:t>
                            </w:r>
                            <w:r w:rsidRPr="004F3A4B"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  <w:t>考試】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12BC0A" id="文字方塊 6" o:spid="_x0000_s1032" type="#_x0000_t202" style="position:absolute;margin-left:108.9pt;margin-top:10.3pt;width:123.75pt;height:24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aMs6AEAALoDAAAOAAAAZHJzL2Uyb0RvYy54bWysU1Fv0zAQfkfiP1h+p2m6thtR0wlWDSGN&#10;gTT4AY7jNBaOz5zdJuXXc3ayrsAbQpGsO9/5u/u+u2xuh86wo0KvwZY8n805U1ZCre2+5N++3r+5&#10;4cwHYWthwKqSn5Tnt9vXrza9K9QCWjC1QkYg1he9K3kbgiuyzMtWdcLPwClLwQawE4Fc3Gc1ip7Q&#10;O5Mt5vN11gPWDkEq7+l2Nwb5NuE3jZLhc9N4FZgpOfUW0onprOKZbTei2KNwrZZTG+IfuuiEtlT0&#10;DLUTQbAD6r+gOi0RPDRhJqHLoGm0VIkDscnnf7B5aoVTiQuJ491ZJv//YOXj8cl9QRaG9zDQABMJ&#10;7x5AfvekTdY7X0w5UVNf+Jhd9Z+gpmmKQ4D0Ymiwi/SJECMYUvp0VlcNgcmIvbrO14sVZ5JiV/ny&#10;iuxYQhTPrx368EFBx6JRcqTpJXRxfPBhTH1OicU8GF3fa2OSg/vqziA7Cpr07iZ+E/pvacbGZAvx&#10;2YgYbxLNyGzkGIZqYLou+TpCRNYV1CfijTAuEC08GS3gT856Wp6S+x8HgYoz89HSdN7my2XctuQs&#10;V9cLcvAyUl1GhJUEVfLA2WjehXFDDw71vqVK41gsvCO9G52keOlqap8WJIk5LXPcwEs/Zb38cttf&#10;AAAA//8DAFBLAwQUAAYACAAAACEAu7f7vN0AAAAJAQAADwAAAGRycy9kb3ducmV2LnhtbEyPzU7D&#10;MBCE70i8g7VI3KidUtIS4lRQwb0/UHHcJts4Il5HttuGt8ec4LajHc18Uy5H24sz+dA51pBNFAji&#10;2jUdtxred293CxAhIjfYOyYN3xRgWV1flVg07sIbOm9jK1IIhwI1mBiHQspQG7IYJm4gTr+j8xZj&#10;kr6VjcdLCre9nCqVS4sdpwaDA60M1V/bk9Xwunk0hD7D2dqujvvPD/my3kmtb2/G5ycQkcb4Z4Zf&#10;/IQOVWI6uBM3QfQaptk8ocd0qBxEMszyh3sQBw1zlYGsSvl/QfUDAAD//wMAUEsBAi0AFAAGAAgA&#10;AAAhALaDOJL+AAAA4QEAABMAAAAAAAAAAAAAAAAAAAAAAFtDb250ZW50X1R5cGVzXS54bWxQSwEC&#10;LQAUAAYACAAAACEAOP0h/9YAAACUAQAACwAAAAAAAAAAAAAAAAAvAQAAX3JlbHMvLnJlbHNQSwEC&#10;LQAUAAYACAAAACEAD02jLOgBAAC6AwAADgAAAAAAAAAAAAAAAAAuAgAAZHJzL2Uyb0RvYy54bWxQ&#10;SwECLQAUAAYACAAAACEAu7f7vN0AAAAJAQAADwAAAAAAAAAAAAAAAABCBAAAZHJzL2Rvd25yZXYu&#10;eG1sUEsFBgAAAAAEAAQA8wAAAEwFAAAAAA==&#10;" fillcolor="#d8d8d8" stroked="f" strokeweight=".5pt">
                <v:path arrowok="t"/>
                <v:textbox>
                  <w:txbxContent>
                    <w:p w14:paraId="3C384A77" w14:textId="77777777" w:rsidR="003F288A" w:rsidRPr="004F3A4B" w:rsidRDefault="003F288A" w:rsidP="003F288A">
                      <w:pPr>
                        <w:spacing w:line="0" w:lineRule="atLeast"/>
                        <w:jc w:val="center"/>
                        <w:rPr>
                          <w:rFonts w:ascii="華康細圓體" w:eastAsia="華康細圓體"/>
                          <w:b/>
                          <w:szCs w:val="24"/>
                        </w:rPr>
                      </w:pPr>
                      <w:r w:rsidRPr="004F3A4B"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  <w:t>【入學</w:t>
                      </w:r>
                      <w:r w:rsidR="00792B32"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  <w:t>筆試</w:t>
                      </w:r>
                      <w:r w:rsidRPr="004F3A4B"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  <w:t>考試】</w:t>
                      </w:r>
                    </w:p>
                  </w:txbxContent>
                </v:textbox>
              </v:shape>
            </w:pict>
          </mc:Fallback>
        </mc:AlternateContent>
      </w:r>
      <w:r w:rsidR="003F288A">
        <w:rPr>
          <w:rFonts w:ascii="華康中黑體" w:eastAsia="華康中黑體" w:hint="eastAsia"/>
          <w:sz w:val="16"/>
          <w:szCs w:val="16"/>
        </w:rPr>
        <w:t xml:space="preserve">                                                          </w:t>
      </w:r>
    </w:p>
    <w:p w14:paraId="21C2C80A" w14:textId="240865C4" w:rsidR="003F288A" w:rsidRPr="004F3A4B" w:rsidRDefault="00D66A49" w:rsidP="002D6599">
      <w:pPr>
        <w:spacing w:line="0" w:lineRule="atLeast"/>
        <w:rPr>
          <w:rFonts w:ascii="華康細圓體" w:eastAsia="華康細圓體"/>
          <w:szCs w:val="24"/>
        </w:rPr>
      </w:pPr>
      <w:r>
        <w:rPr>
          <w:rFonts w:ascii="華康儷中黑" w:eastAsia="華康儷中黑" w:hAnsi="微軟正黑體" w:hint="eastAsia"/>
          <w:noProof/>
          <w:color w:val="000000"/>
          <w:kern w:val="0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B463689" wp14:editId="2008B454">
                <wp:simplePos x="0" y="0"/>
                <wp:positionH relativeFrom="column">
                  <wp:posOffset>3146355</wp:posOffset>
                </wp:positionH>
                <wp:positionV relativeFrom="paragraph">
                  <wp:posOffset>7415</wp:posOffset>
                </wp:positionV>
                <wp:extent cx="3289935" cy="662400"/>
                <wp:effectExtent l="0" t="0" r="0" b="0"/>
                <wp:wrapNone/>
                <wp:docPr id="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89935" cy="66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7377AE" w14:textId="144DB6CF" w:rsidR="002D6599" w:rsidRDefault="00792B32" w:rsidP="00792B32">
                            <w:pPr>
                              <w:spacing w:line="0" w:lineRule="atLeast"/>
                              <w:rPr>
                                <w:rFonts w:ascii="華康細圓體" w:eastAsia="華康細圓體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 xml:space="preserve"> </w:t>
                            </w:r>
                            <w:r w:rsidR="00DE7D14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202</w:t>
                            </w:r>
                            <w:r w:rsidR="00547E2F">
                              <w:rPr>
                                <w:rFonts w:ascii="華康細圓體" w:eastAsia="華康細圓體"/>
                                <w:szCs w:val="24"/>
                              </w:rPr>
                              <w:t>6</w:t>
                            </w:r>
                            <w:r w:rsidR="00DE7D14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/</w:t>
                            </w:r>
                            <w:r w:rsidR="00FE4B3B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7</w:t>
                            </w:r>
                            <w:r w:rsidR="002D6599" w:rsidRPr="004F3A4B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/</w:t>
                            </w:r>
                            <w:r w:rsidR="00547E2F">
                              <w:rPr>
                                <w:rFonts w:ascii="華康細圓體" w:eastAsia="華康細圓體"/>
                                <w:szCs w:val="24"/>
                              </w:rPr>
                              <w:t>4</w:t>
                            </w:r>
                            <w:r w:rsidR="002D6599" w:rsidRPr="004F3A4B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(六)10</w:t>
                            </w:r>
                            <w:r w:rsidR="002D6599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:</w:t>
                            </w:r>
                            <w:r w:rsidR="008C34AA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00-11</w:t>
                            </w:r>
                            <w:r w:rsidR="002D6599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:</w:t>
                            </w:r>
                            <w:r w:rsidR="002D6599" w:rsidRPr="004F3A4B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 xml:space="preserve">00 </w:t>
                            </w:r>
                            <w:r w:rsidR="00523104">
                              <w:rPr>
                                <w:rFonts w:ascii="華康細圓體" w:eastAsia="華康細圓體" w:hint="eastAsia"/>
                                <w:szCs w:val="24"/>
                                <w:u w:val="single"/>
                              </w:rPr>
                              <w:t>夏凱納</w:t>
                            </w:r>
                            <w:r w:rsidR="00523104">
                              <w:rPr>
                                <w:rFonts w:ascii="華康細圓體" w:eastAsia="華康細圓體"/>
                                <w:szCs w:val="24"/>
                                <w:u w:val="single"/>
                              </w:rPr>
                              <w:t>603</w:t>
                            </w:r>
                            <w:r w:rsidR="002D6599">
                              <w:rPr>
                                <w:rFonts w:ascii="華康細圓體" w:eastAsia="華康細圓體" w:hint="eastAsia"/>
                                <w:szCs w:val="24"/>
                                <w:u w:val="single"/>
                              </w:rPr>
                              <w:t>教室</w:t>
                            </w:r>
                          </w:p>
                          <w:p w14:paraId="382D2560" w14:textId="238AC678" w:rsidR="00D66A49" w:rsidRPr="00792B32" w:rsidRDefault="00D66A49" w:rsidP="00D66A49">
                            <w:pPr>
                              <w:spacing w:line="0" w:lineRule="atLeast"/>
                              <w:ind w:firstLineChars="50" w:firstLine="120"/>
                              <w:rPr>
                                <w:rFonts w:ascii="華康細圓體" w:eastAsia="華康細圓體"/>
                                <w:szCs w:val="24"/>
                              </w:rPr>
                            </w:pPr>
                            <w:r>
                              <w:rPr>
                                <w:rFonts w:ascii="華康細圓體" w:eastAsia="華康細圓體" w:hint="eastAsia"/>
                                <w:szCs w:val="24"/>
                                <w:u w:val="single"/>
                              </w:rPr>
                              <w:t>考試內容：聖經新舊約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63689" id="_x0000_s1033" type="#_x0000_t202" style="position:absolute;margin-left:247.75pt;margin-top:.6pt;width:259.05pt;height:52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EQq1gEAAJEDAAAOAAAAZHJzL2Uyb0RvYy54bWysU11v0zAUfUfiP1h+p0mzrlujphMwDSGN&#10;gTT2AxzHbiwSX3PtNim/nmun6wq8TbxYvh85Pufcm/XN2Hdsr9AbsBWfz3LOlJXQGLut+NP3u3fX&#10;nPkgbCM6sKriB+X5zebtm/XgSlVAC12jkBGI9eXgKt6G4Mos87JVvfAzcMpSUQP2IlCI26xBMRB6&#10;32VFni+zAbBxCFJ5T9nbqcg3CV9rJcNXrb0KrKs4cQvpxHTW8cw2a1FuUbjWyCMN8QoWvTCWHj1B&#10;3Yog2A7NP1C9kQgedJhJ6DPQ2kiVNJCaef6XmsdWOJW0kDnenWzy/w9WPuwf3TdkYfwAIw0wifDu&#10;HuQPT95kg/PlsSd66ksfu+vhCzQ0TbELkL4YNfZRPgliBENOH07uqjEwScmL4nq1urjkTFJtuSwW&#10;ebI/E+Xz1w59+KSgZ/FScaTpJXSxv/chshHlc0t8zMKd6bo0wc7+kaDGmEnsI+GJehjrkZmm4ldx&#10;7FFMDc2B5CBMe0F7TJcW8BdnA+1Exf3PnUDFWffZkumr+WIRlygFi8urggI8r9TnFWElQVU8cDZd&#10;P4Zp8XYOzballya3LbwnG7VJCl9YHenT3JPw447GxTqPU9fLn7T5DQAA//8DAFBLAwQUAAYACAAA&#10;ACEAZKI8Yt0AAAAKAQAADwAAAGRycy9kb3ducmV2LnhtbEyPQU7DMBBF90jcwRokdtRpoRUNcSqE&#10;VIEQG0IP4MbTOEo8tmI7CZweZwW7Gb2vP2+Kw2x6NuLgW0sC1qsMGFJtVUuNgNPX8e4RmA+SlOwt&#10;oYBv9HAor68KmSs70SeOVWhYKiGfSwE6BJdz7muNRvqVdUiJXexgZEjr0HA1yCmVm55vsmzHjWwp&#10;XdDS4YvGuquiEXCMr29m/OHRvVf1RNp18fTRCXF7Mz8/AQs4h78wLPpJHcrkdLaRlGe9gIf9dpui&#10;CWyALTxb3++AnZcpEV4W/P8L5S8AAAD//wMAUEsBAi0AFAAGAAgAAAAhALaDOJL+AAAA4QEAABMA&#10;AAAAAAAAAAAAAAAAAAAAAFtDb250ZW50X1R5cGVzXS54bWxQSwECLQAUAAYACAAAACEAOP0h/9YA&#10;AACUAQAACwAAAAAAAAAAAAAAAAAvAQAAX3JlbHMvLnJlbHNQSwECLQAUAAYACAAAACEAxshEKtYB&#10;AACRAwAADgAAAAAAAAAAAAAAAAAuAgAAZHJzL2Uyb0RvYy54bWxQSwECLQAUAAYACAAAACEAZKI8&#10;Yt0AAAAKAQAADwAAAAAAAAAAAAAAAAAwBAAAZHJzL2Rvd25yZXYueG1sUEsFBgAAAAAEAAQA8wAA&#10;ADoFAAAAAA==&#10;" filled="f" stroked="f">
                <v:path arrowok="t"/>
                <v:textbox>
                  <w:txbxContent>
                    <w:p w14:paraId="0F7377AE" w14:textId="144DB6CF" w:rsidR="002D6599" w:rsidRDefault="00792B32" w:rsidP="00792B32">
                      <w:pPr>
                        <w:spacing w:line="0" w:lineRule="atLeast"/>
                        <w:rPr>
                          <w:rFonts w:ascii="華康細圓體" w:eastAsia="華康細圓體"/>
                          <w:szCs w:val="24"/>
                          <w:u w:val="single"/>
                        </w:rPr>
                      </w:pPr>
                      <w:r>
                        <w:rPr>
                          <w:rFonts w:ascii="華康細圓體" w:eastAsia="華康細圓體" w:hint="eastAsia"/>
                          <w:szCs w:val="24"/>
                        </w:rPr>
                        <w:t xml:space="preserve"> </w:t>
                      </w:r>
                      <w:r w:rsidR="00DE7D14">
                        <w:rPr>
                          <w:rFonts w:ascii="華康細圓體" w:eastAsia="華康細圓體" w:hint="eastAsia"/>
                          <w:szCs w:val="24"/>
                        </w:rPr>
                        <w:t>202</w:t>
                      </w:r>
                      <w:r w:rsidR="00547E2F">
                        <w:rPr>
                          <w:rFonts w:ascii="華康細圓體" w:eastAsia="華康細圓體"/>
                          <w:szCs w:val="24"/>
                        </w:rPr>
                        <w:t>6</w:t>
                      </w:r>
                      <w:r w:rsidR="00DE7D14">
                        <w:rPr>
                          <w:rFonts w:ascii="華康細圓體" w:eastAsia="華康細圓體" w:hint="eastAsia"/>
                          <w:szCs w:val="24"/>
                        </w:rPr>
                        <w:t>/</w:t>
                      </w:r>
                      <w:r w:rsidR="00FE4B3B">
                        <w:rPr>
                          <w:rFonts w:ascii="華康細圓體" w:eastAsia="華康細圓體" w:hint="eastAsia"/>
                          <w:szCs w:val="24"/>
                        </w:rPr>
                        <w:t>7</w:t>
                      </w:r>
                      <w:r w:rsidR="002D6599" w:rsidRPr="004F3A4B">
                        <w:rPr>
                          <w:rFonts w:ascii="華康細圓體" w:eastAsia="華康細圓體" w:hint="eastAsia"/>
                          <w:szCs w:val="24"/>
                        </w:rPr>
                        <w:t>/</w:t>
                      </w:r>
                      <w:r w:rsidR="00547E2F">
                        <w:rPr>
                          <w:rFonts w:ascii="華康細圓體" w:eastAsia="華康細圓體"/>
                          <w:szCs w:val="24"/>
                        </w:rPr>
                        <w:t>4</w:t>
                      </w:r>
                      <w:r w:rsidR="002D6599" w:rsidRPr="004F3A4B">
                        <w:rPr>
                          <w:rFonts w:ascii="華康細圓體" w:eastAsia="華康細圓體" w:hint="eastAsia"/>
                          <w:szCs w:val="24"/>
                        </w:rPr>
                        <w:t>(六)10</w:t>
                      </w:r>
                      <w:r w:rsidR="002D6599">
                        <w:rPr>
                          <w:rFonts w:ascii="華康細圓體" w:eastAsia="華康細圓體" w:hint="eastAsia"/>
                          <w:szCs w:val="24"/>
                        </w:rPr>
                        <w:t>:</w:t>
                      </w:r>
                      <w:r w:rsidR="008C34AA">
                        <w:rPr>
                          <w:rFonts w:ascii="華康細圓體" w:eastAsia="華康細圓體" w:hint="eastAsia"/>
                          <w:szCs w:val="24"/>
                        </w:rPr>
                        <w:t>00-11</w:t>
                      </w:r>
                      <w:r w:rsidR="002D6599">
                        <w:rPr>
                          <w:rFonts w:ascii="華康細圓體" w:eastAsia="華康細圓體" w:hint="eastAsia"/>
                          <w:szCs w:val="24"/>
                        </w:rPr>
                        <w:t>:</w:t>
                      </w:r>
                      <w:r w:rsidR="002D6599" w:rsidRPr="004F3A4B">
                        <w:rPr>
                          <w:rFonts w:ascii="華康細圓體" w:eastAsia="華康細圓體" w:hint="eastAsia"/>
                          <w:szCs w:val="24"/>
                        </w:rPr>
                        <w:t xml:space="preserve">00 </w:t>
                      </w:r>
                      <w:r w:rsidR="00523104">
                        <w:rPr>
                          <w:rFonts w:ascii="華康細圓體" w:eastAsia="華康細圓體" w:hint="eastAsia"/>
                          <w:szCs w:val="24"/>
                          <w:u w:val="single"/>
                        </w:rPr>
                        <w:t>夏凱納</w:t>
                      </w:r>
                      <w:r w:rsidR="00523104">
                        <w:rPr>
                          <w:rFonts w:ascii="華康細圓體" w:eastAsia="華康細圓體"/>
                          <w:szCs w:val="24"/>
                          <w:u w:val="single"/>
                        </w:rPr>
                        <w:t>603</w:t>
                      </w:r>
                      <w:r w:rsidR="002D6599">
                        <w:rPr>
                          <w:rFonts w:ascii="華康細圓體" w:eastAsia="華康細圓體" w:hint="eastAsia"/>
                          <w:szCs w:val="24"/>
                          <w:u w:val="single"/>
                        </w:rPr>
                        <w:t>教室</w:t>
                      </w:r>
                    </w:p>
                    <w:p w14:paraId="382D2560" w14:textId="238AC678" w:rsidR="00D66A49" w:rsidRPr="00792B32" w:rsidRDefault="00D66A49" w:rsidP="00D66A49">
                      <w:pPr>
                        <w:spacing w:line="0" w:lineRule="atLeast"/>
                        <w:ind w:firstLineChars="50" w:firstLine="120"/>
                        <w:rPr>
                          <w:rFonts w:ascii="華康細圓體" w:eastAsia="華康細圓體"/>
                          <w:szCs w:val="24"/>
                        </w:rPr>
                      </w:pPr>
                      <w:r>
                        <w:rPr>
                          <w:rFonts w:ascii="華康細圓體" w:eastAsia="華康細圓體" w:hint="eastAsia"/>
                          <w:szCs w:val="24"/>
                          <w:u w:val="single"/>
                        </w:rPr>
                        <w:t>考試內容：聖經新舊約</w:t>
                      </w:r>
                    </w:p>
                  </w:txbxContent>
                </v:textbox>
              </v:shape>
            </w:pict>
          </mc:Fallback>
        </mc:AlternateContent>
      </w:r>
      <w:r w:rsidR="002D6599">
        <w:rPr>
          <w:rFonts w:ascii="華康中黑體" w:eastAsia="華康中黑體" w:hint="eastAsia"/>
          <w:sz w:val="16"/>
          <w:szCs w:val="16"/>
        </w:rPr>
        <w:t xml:space="preserve">                                                         </w:t>
      </w:r>
    </w:p>
    <w:p w14:paraId="4880FED9" w14:textId="7FE2EB30" w:rsidR="003F288A" w:rsidRDefault="00C8467F" w:rsidP="003F288A">
      <w:pPr>
        <w:spacing w:line="0" w:lineRule="atLeast"/>
        <w:jc w:val="center"/>
        <w:rPr>
          <w:rFonts w:ascii="華康中黑體" w:eastAsia="華康中黑體"/>
          <w:sz w:val="16"/>
          <w:szCs w:val="16"/>
        </w:rPr>
      </w:pPr>
      <w:r w:rsidRPr="004F3A4B">
        <w:rPr>
          <w:rFonts w:ascii="華康細圓體" w:eastAsia="華康細圓體"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B67ED4" wp14:editId="08012CDA">
                <wp:simplePos x="0" y="0"/>
                <wp:positionH relativeFrom="column">
                  <wp:posOffset>2116455</wp:posOffset>
                </wp:positionH>
                <wp:positionV relativeFrom="paragraph">
                  <wp:posOffset>174625</wp:posOffset>
                </wp:positionV>
                <wp:extent cx="123825" cy="133350"/>
                <wp:effectExtent l="38100" t="12700" r="3175" b="19050"/>
                <wp:wrapNone/>
                <wp:docPr id="3" name="向下箭號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3825" cy="133350"/>
                        </a:xfrm>
                        <a:prstGeom prst="downArrow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C24A9D2" id="向下箭號 3" o:spid="_x0000_s1026" type="#_x0000_t67" style="position:absolute;margin-left:166.65pt;margin-top:13.75pt;width:9.75pt;height:1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DJFZgIAAPIEAAAOAAAAZHJzL2Uyb0RvYy54bWysVEtv2zAMvg/YfxB0Xx3nsXVGnSJrkGFA&#10;sBZoh54ZWYqNyaImKXG6Xz9KdtKs7WmYDwIpvj999NX1odVsL51v0JQ8vxhxJo3AqjHbkv94WH24&#10;5MwHMBVoNLLkT9Lz6/n7d1edLeQYa9SVdIySGF90tuR1CLbIMi9q2YK/QCsNGRW6FgKpbptVDjrK&#10;3upsPBp9zDp0lXUopPd0u+yNfJ7yKyVFuFXKy8B0yam3kE6Xzk08s/kVFFsHtm7E0Ab8QxctNIaK&#10;nlItIQDbueZVqrYRDj2qcCGwzVCpRsg0A02Tj15Mc1+DlWkWAsfbE0z+/6UV3/f39s7F1r1do/jp&#10;CZGss744WaLiB5+Dcm30pcbZIaH4dEJRHgITdJmPJ5fjGWeCTPlkMpkllDMojsHW+fBVYsuiUPIK&#10;O7NwDrsEIOzXPsQeoDj6peZQN9Wq0Topbru50Y7tgV51urrMvyzjQ1KIP3fThnUlH8+mI3p5AcQu&#10;pSGQ2Nqq5N5sOQO9JdqK4FLtv6L9G0VS8Roq2Zeejeg7Vu7dX3cRp1iCr/uQVGII0Sbmk4mlw9DP&#10;WEdpg9XTnWMOe9p6K1YNZVuDD3fgiKc0F+1euKVDaaRhcZA4q9H9fus++hN9yMpZR7wnIH7twEnO&#10;9DdDxPqcT6dxUZIynX0ak+LOLZtzi9m1N0iPkNOWW5HE6B/0UVQO20da0UWsSiYwgmr3kA/KTej3&#10;kZZcyMUiudFyWAhrc29FTB5xijg+HB7B2YE3gQj3HY87AsUL5vS+MdLgYhdQNYlWz7gOPKfFSo82&#10;/ATi5p7ryev5VzX/AwAA//8DAFBLAwQUAAYACAAAACEA1HLi5eQAAAAOAQAADwAAAGRycy9kb3du&#10;cmV2LnhtbEyPT0/DMAzF70h8h8hIXBBL1z8wuroTAyHtwoFuEtesMW1Fk1RNtrXfHnMCHyxZfn5+&#10;v2IzmV6cafSdswjLRQSCbO10ZxuEw/7tfgXCB2W16p0lhJk8bMrrq0Ll2l3sB52r0Ag2sT5XCG0I&#10;Qy6lr1syyi/cQJZ3X240KvA4NlKP6sLmppdxFD1IozrLH1o10EtL9Xd1Mgj9e9rUn7snv5z3yXzY&#10;3lW7dNsh3t5Mr2tuz2sQgabwdwG/DJwfSg52dCervegREi6WIsSPGQgWJFnMQEeEdJWBLAv5H6P8&#10;AQAA//8DAFBLAQItABQABgAIAAAAIQC2gziS/gAAAOEBAAATAAAAAAAAAAAAAAAAAAAAAABbQ29u&#10;dGVudF9UeXBlc10ueG1sUEsBAi0AFAAGAAgAAAAhADj9If/WAAAAlAEAAAsAAAAAAAAAAAAAAAAA&#10;LwEAAF9yZWxzLy5yZWxzUEsBAi0AFAAGAAgAAAAhAFf0MkVmAgAA8gQAAA4AAAAAAAAAAAAAAAAA&#10;LgIAAGRycy9lMm9Eb2MueG1sUEsBAi0AFAAGAAgAAAAhANRy4uXkAAAADgEAAA8AAAAAAAAAAAAA&#10;AAAAwAQAAGRycy9kb3ducmV2LnhtbFBLBQYAAAAABAAEAPMAAADRBQAAAAA=&#10;" adj="11571" fillcolor="#4f81bd" strokecolor="#385d8a" strokeweight="2pt">
                <v:path arrowok="t"/>
              </v:shape>
            </w:pict>
          </mc:Fallback>
        </mc:AlternateContent>
      </w:r>
    </w:p>
    <w:p w14:paraId="17BDB528" w14:textId="3FED607D" w:rsidR="003F288A" w:rsidRPr="00C61CB9" w:rsidRDefault="003D52B7" w:rsidP="003F288A">
      <w:pPr>
        <w:spacing w:line="440" w:lineRule="exact"/>
        <w:rPr>
          <w:rFonts w:ascii="華康細圓體" w:eastAsia="華康細圓體"/>
          <w:noProof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0842510" wp14:editId="37FA91C1">
                <wp:simplePos x="0" y="0"/>
                <wp:positionH relativeFrom="column">
                  <wp:posOffset>1375410</wp:posOffset>
                </wp:positionH>
                <wp:positionV relativeFrom="paragraph">
                  <wp:posOffset>233045</wp:posOffset>
                </wp:positionV>
                <wp:extent cx="1590675" cy="321310"/>
                <wp:effectExtent l="0" t="0" r="9525" b="2540"/>
                <wp:wrapNone/>
                <wp:docPr id="4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590675" cy="32131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3576D0" w14:textId="7CAD9D10" w:rsidR="003F288A" w:rsidRPr="004F3A4B" w:rsidRDefault="003F288A" w:rsidP="003F288A">
                            <w:pPr>
                              <w:spacing w:line="0" w:lineRule="atLeast"/>
                              <w:jc w:val="center"/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</w:pPr>
                            <w:r w:rsidRPr="004F3A4B"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  <w:t>【錄取名單公告】</w:t>
                            </w:r>
                            <w:r w:rsidR="003D52B7">
                              <w:rPr>
                                <w:rFonts w:ascii="華康細圓體" w:eastAsia="華康細圓體" w:hint="eastAsia"/>
                                <w:b/>
                                <w:szCs w:val="24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42510" id="文字方塊 8" o:spid="_x0000_s1034" type="#_x0000_t202" style="position:absolute;margin-left:108.3pt;margin-top:18.35pt;width:125.25pt;height:25.3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gwx7AEAALoDAAAOAAAAZHJzL2Uyb0RvYy54bWysU9tu2zAMfR+wfxD0vthOk7Yx4hRbgw4D&#10;ugvQ7QNkWY6FyaJGKbGzrx8lp2m2vQ2DAUEUqSOew+P13dgbdlDoNdiKF7OcM2UlNNruKv7t68Ob&#10;W858ELYRBqyq+FF5frd5/Wo9uFLNoQPTKGQEYn05uIp3Ibgyy7zsVC/8DJyylGwBexEoxF3WoBgI&#10;vTfZPM+vswGwcQhSeU+n2ynJNwm/bZUMn9vWq8BMxam3kFZMax3XbLMW5Q6F67Q8tSH+oYteaEuP&#10;nqG2Igi2R/0XVK8lgoc2zCT0GbStlipxIDZF/gebp044lbiQON6dZfL/D1Z+Ojy5L8jC+A5GGmAi&#10;4d0jyO+etMkG58tTTdTUlz5W18NHaGiaYh8g3Rhb7CN9IsQIhpQ+ntVVY2AyYi9X+fXNkjNJuat5&#10;cVUk+TNRPt926MN7BT2Lm4ojTS+hi8OjD7EbUT6XxMc8GN08aGNSgLv63iA7CJr09jZ+cbh05bcy&#10;Y2OxhXhtSseTRDMymziGsR6Zbiq+ihCRdQ3NkXgjTAYiw9OmA/zJ2UDmqbj/sReoODMfLE1nVSwW&#10;0W0pWCxv5hTgZaa+zAgrCarigbNpex8mh+4d6l1HL01jsfCW9G51kuKlq1P7ZJBE92Tm6MDLOFW9&#10;/HKbXwAAAP//AwBQSwMEFAAGAAgAAAAhAKl/AcLeAAAACQEAAA8AAABkcnMvZG93bnJldi54bWxM&#10;j8tOwzAQRfdI/IM1SOyok7Zy2hCnggr2fQDqchpP44jYjmy3DX+PWZXl6B7de6ZajaZnF/Khc1ZC&#10;PsmAkW2c6mwr4WP//rQAFiJahb2zJOGHAqzq+7sKS+WudkuXXWxZKrGhRAk6xqHkPDSaDIaJG8im&#10;7OS8wZhO33Ll8ZrKTc+nWSa4wc6mBY0DrTU137uzkfC2XWpCn+N8Y9anr8Mnf93suZSPD+PLM7BI&#10;Y7zB8Kef1KFOTkd3tiqwXsI0FyKhEmaiAJaAuShyYEcJi2IGvK74/w/qXwAAAP//AwBQSwECLQAU&#10;AAYACAAAACEAtoM4kv4AAADhAQAAEwAAAAAAAAAAAAAAAAAAAAAAW0NvbnRlbnRfVHlwZXNdLnht&#10;bFBLAQItABQABgAIAAAAIQA4/SH/1gAAAJQBAAALAAAAAAAAAAAAAAAAAC8BAABfcmVscy8ucmVs&#10;c1BLAQItABQABgAIAAAAIQCQmgwx7AEAALoDAAAOAAAAAAAAAAAAAAAAAC4CAABkcnMvZTJvRG9j&#10;LnhtbFBLAQItABQABgAIAAAAIQCpfwHC3gAAAAkBAAAPAAAAAAAAAAAAAAAAAEYEAABkcnMvZG93&#10;bnJldi54bWxQSwUGAAAAAAQABADzAAAAUQUAAAAA&#10;" fillcolor="#d8d8d8" stroked="f" strokeweight=".5pt">
                <v:path arrowok="t"/>
                <v:textbox>
                  <w:txbxContent>
                    <w:p w14:paraId="653576D0" w14:textId="7CAD9D10" w:rsidR="003F288A" w:rsidRPr="004F3A4B" w:rsidRDefault="003F288A" w:rsidP="003F288A">
                      <w:pPr>
                        <w:spacing w:line="0" w:lineRule="atLeast"/>
                        <w:jc w:val="center"/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</w:pPr>
                      <w:r w:rsidRPr="004F3A4B"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  <w:t>【錄取名單公告】</w:t>
                      </w:r>
                      <w:r w:rsidR="003D52B7">
                        <w:rPr>
                          <w:rFonts w:ascii="華康細圓體" w:eastAsia="華康細圓體" w:hint="eastAsia"/>
                          <w:b/>
                          <w:szCs w:val="24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 w:rsidR="00C8467F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4EB7F3" wp14:editId="109B7600">
                <wp:simplePos x="0" y="0"/>
                <wp:positionH relativeFrom="column">
                  <wp:posOffset>3256280</wp:posOffset>
                </wp:positionH>
                <wp:positionV relativeFrom="paragraph">
                  <wp:posOffset>229235</wp:posOffset>
                </wp:positionV>
                <wp:extent cx="3684270" cy="486143"/>
                <wp:effectExtent l="0" t="0" r="0" b="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684270" cy="4861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376958" w14:textId="12F50671" w:rsidR="002D6599" w:rsidRDefault="00C911C5" w:rsidP="002D6599">
                            <w:r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2</w:t>
                            </w:r>
                            <w:r w:rsidR="00DE7D14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02</w:t>
                            </w:r>
                            <w:r w:rsidR="00547E2F">
                              <w:rPr>
                                <w:rFonts w:ascii="華康細圓體" w:eastAsia="華康細圓體"/>
                                <w:szCs w:val="24"/>
                              </w:rPr>
                              <w:t>6</w:t>
                            </w:r>
                            <w:r w:rsidR="002D6599" w:rsidRPr="004F3A4B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/7/</w:t>
                            </w:r>
                            <w:r w:rsidR="00523104">
                              <w:rPr>
                                <w:rFonts w:ascii="華康細圓體" w:eastAsia="華康細圓體"/>
                                <w:szCs w:val="24"/>
                              </w:rPr>
                              <w:t>1</w:t>
                            </w:r>
                            <w:r w:rsidR="0009662B">
                              <w:rPr>
                                <w:rFonts w:ascii="華康細圓體" w:eastAsia="華康細圓體"/>
                                <w:szCs w:val="24"/>
                              </w:rPr>
                              <w:t>1</w:t>
                            </w:r>
                            <w:r w:rsidR="00DE7D14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(</w:t>
                            </w:r>
                            <w:r w:rsidR="00BD43E3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六</w:t>
                            </w:r>
                            <w:r w:rsidR="002D6599" w:rsidRPr="004F3A4B">
                              <w:rPr>
                                <w:rFonts w:ascii="華康細圓體" w:eastAsia="華康細圓體" w:hint="eastAsia"/>
                                <w:szCs w:val="24"/>
                              </w:rPr>
                              <w:t>)</w:t>
                            </w:r>
                            <w:r w:rsidR="002D6599" w:rsidRPr="004F3A4B">
                              <w:rPr>
                                <w:rFonts w:ascii="華康細圓體" w:eastAsia="華康細圓體" w:hint="eastAsia"/>
                                <w:b/>
                                <w:noProof/>
                                <w:szCs w:val="24"/>
                              </w:rPr>
                              <w:t xml:space="preserve">  </w:t>
                            </w:r>
                            <w:r w:rsidR="00C8467F">
                              <w:rPr>
                                <w:rFonts w:ascii="華康細圓體" w:eastAsia="華康細圓體" w:hint="eastAsia"/>
                                <w:noProof/>
                                <w:szCs w:val="24"/>
                                <w:u w:val="single"/>
                              </w:rPr>
                              <w:t xml:space="preserve">簡訊通知 </w:t>
                            </w:r>
                            <w:r w:rsidR="002D6599" w:rsidRPr="004F3A4B">
                              <w:rPr>
                                <w:rFonts w:ascii="華康細圓體" w:eastAsia="華康細圓體" w:hint="eastAsia"/>
                                <w:noProof/>
                                <w:szCs w:val="24"/>
                                <w:u w:val="single"/>
                              </w:rPr>
                              <w:t>&amp;</w:t>
                            </w:r>
                            <w:r w:rsidR="00C8467F">
                              <w:rPr>
                                <w:rFonts w:ascii="華康細圓體" w:eastAsia="華康細圓體"/>
                                <w:noProof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2D6599" w:rsidRPr="004F3A4B">
                              <w:rPr>
                                <w:rFonts w:ascii="華康細圓體" w:eastAsia="華康細圓體" w:hint="eastAsia"/>
                                <w:noProof/>
                                <w:szCs w:val="24"/>
                                <w:u w:val="single"/>
                              </w:rPr>
                              <w:t>官網公告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EB7F3" id="_x0000_s1035" type="#_x0000_t202" style="position:absolute;margin-left:256.4pt;margin-top:18.05pt;width:290.1pt;height:38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KFF1AEAAJEDAAAOAAAAZHJzL2Uyb0RvYy54bWysU8GO0zAQvSPxD5bvNG03dEvUdAWsFiEt&#10;C9LCBziO01gkHjPjNilfz9jpdgvcEBfLnpm8ee/NZHMz9p04GCQLrpSL2VwK4zTU1u1K+e3r3au1&#10;FBSUq1UHzpTyaEjebF++2Ay+MEtooasNCgZxVAy+lG0Ivsgy0q3pFc3AG8fJBrBXgZ+4y2pUA6P3&#10;Xbacz1fZAFh7BG2IOHo7JeU24TeN0eFz05AJoislcwvpxHRW8cy2G1XsUPnW6hMN9Q8semUdNz1D&#10;3aqgxB7tX1C91QgETZhp6DNoGqtN0sBqFvM/1Dy2ypukhc0hf7aJ/h+sfjg8+i8owvgORh5gEkH+&#10;HvR3Ym+ywVNxqomeUkGxuho+Qc3TVPsA6YuxwT7KZ0GCYdjp49ldMwahOXi1WufLa05pzuXr1SK/&#10;ivZnqnj62iOFDwZ6ES+lRJ5eQleHewpT6VNJbObgznZdmmDnfgswZowk9pHwRD2M1ShsXcp17BvF&#10;VFAfWQ7CtBe8x3xpAX9KMfBOlJJ+7BUaKbqPjk1/s8jzuETpkb++XvIDLzPVZUY5zVClDFJM1/dh&#10;Wry9R7trudPktoO3bGNjk8JnVif6PPfk0WlH42JdvlPV85+0/QUAAP//AwBQSwMEFAAGAAgAAAAh&#10;AAYKVAnfAAAACwEAAA8AAABkcnMvZG93bnJldi54bWxMj8FOwzAQRO9I/IO1SNyok1QUCHEqhFSB&#10;EBdCP8CNlzhKvLZiOwl8Pe4JbrOa0eybar+akc04+d6SgHyTAUNqreqpE3D8PNzcA/NBkpKjJRTw&#10;jR729eVFJUtlF/rAuQkdSyXkSylAh+BKzn2r0Ui/sQ4peV92MjKkc+q4muSSys3IiyzbcSN7Sh+0&#10;dPissR2aaAQc4surmX94dG9Nu5B2Qzy+D0JcX61Pj8ACruEvDGf8hA51YjrZSMqzUcBtXiT0IGC7&#10;y4GdA9nDNq07JZUXd8Driv/fUP8CAAD//wMAUEsBAi0AFAAGAAgAAAAhALaDOJL+AAAA4QEAABMA&#10;AAAAAAAAAAAAAAAAAAAAAFtDb250ZW50X1R5cGVzXS54bWxQSwECLQAUAAYACAAAACEAOP0h/9YA&#10;AACUAQAACwAAAAAAAAAAAAAAAAAvAQAAX3JlbHMvLnJlbHNQSwECLQAUAAYACAAAACEAceShRdQB&#10;AACRAwAADgAAAAAAAAAAAAAAAAAuAgAAZHJzL2Uyb0RvYy54bWxQSwECLQAUAAYACAAAACEABgpU&#10;Cd8AAAALAQAADwAAAAAAAAAAAAAAAAAuBAAAZHJzL2Rvd25yZXYueG1sUEsFBgAAAAAEAAQA8wAA&#10;ADoFAAAAAA==&#10;" filled="f" stroked="f">
                <v:path arrowok="t"/>
                <v:textbox>
                  <w:txbxContent>
                    <w:p w14:paraId="7D376958" w14:textId="12F50671" w:rsidR="002D6599" w:rsidRDefault="00C911C5" w:rsidP="002D6599">
                      <w:r>
                        <w:rPr>
                          <w:rFonts w:ascii="華康細圓體" w:eastAsia="華康細圓體" w:hint="eastAsia"/>
                          <w:szCs w:val="24"/>
                        </w:rPr>
                        <w:t>2</w:t>
                      </w:r>
                      <w:r w:rsidR="00DE7D14">
                        <w:rPr>
                          <w:rFonts w:ascii="華康細圓體" w:eastAsia="華康細圓體" w:hint="eastAsia"/>
                          <w:szCs w:val="24"/>
                        </w:rPr>
                        <w:t>02</w:t>
                      </w:r>
                      <w:r w:rsidR="00547E2F">
                        <w:rPr>
                          <w:rFonts w:ascii="華康細圓體" w:eastAsia="華康細圓體"/>
                          <w:szCs w:val="24"/>
                        </w:rPr>
                        <w:t>6</w:t>
                      </w:r>
                      <w:r w:rsidR="002D6599" w:rsidRPr="004F3A4B">
                        <w:rPr>
                          <w:rFonts w:ascii="華康細圓體" w:eastAsia="華康細圓體" w:hint="eastAsia"/>
                          <w:szCs w:val="24"/>
                        </w:rPr>
                        <w:t>/7/</w:t>
                      </w:r>
                      <w:r w:rsidR="00523104">
                        <w:rPr>
                          <w:rFonts w:ascii="華康細圓體" w:eastAsia="華康細圓體"/>
                          <w:szCs w:val="24"/>
                        </w:rPr>
                        <w:t>1</w:t>
                      </w:r>
                      <w:r w:rsidR="0009662B">
                        <w:rPr>
                          <w:rFonts w:ascii="華康細圓體" w:eastAsia="華康細圓體"/>
                          <w:szCs w:val="24"/>
                        </w:rPr>
                        <w:t>1</w:t>
                      </w:r>
                      <w:r w:rsidR="00DE7D14">
                        <w:rPr>
                          <w:rFonts w:ascii="華康細圓體" w:eastAsia="華康細圓體" w:hint="eastAsia"/>
                          <w:szCs w:val="24"/>
                        </w:rPr>
                        <w:t>(</w:t>
                      </w:r>
                      <w:r w:rsidR="00BD43E3">
                        <w:rPr>
                          <w:rFonts w:ascii="華康細圓體" w:eastAsia="華康細圓體" w:hint="eastAsia"/>
                          <w:szCs w:val="24"/>
                        </w:rPr>
                        <w:t>六</w:t>
                      </w:r>
                      <w:r w:rsidR="002D6599" w:rsidRPr="004F3A4B">
                        <w:rPr>
                          <w:rFonts w:ascii="華康細圓體" w:eastAsia="華康細圓體" w:hint="eastAsia"/>
                          <w:szCs w:val="24"/>
                        </w:rPr>
                        <w:t>)</w:t>
                      </w:r>
                      <w:r w:rsidR="002D6599" w:rsidRPr="004F3A4B">
                        <w:rPr>
                          <w:rFonts w:ascii="華康細圓體" w:eastAsia="華康細圓體" w:hint="eastAsia"/>
                          <w:b/>
                          <w:noProof/>
                          <w:szCs w:val="24"/>
                        </w:rPr>
                        <w:t xml:space="preserve">  </w:t>
                      </w:r>
                      <w:r w:rsidR="00C8467F">
                        <w:rPr>
                          <w:rFonts w:ascii="華康細圓體" w:eastAsia="華康細圓體" w:hint="eastAsia"/>
                          <w:noProof/>
                          <w:szCs w:val="24"/>
                          <w:u w:val="single"/>
                        </w:rPr>
                        <w:t xml:space="preserve">簡訊通知 </w:t>
                      </w:r>
                      <w:r w:rsidR="002D6599" w:rsidRPr="004F3A4B">
                        <w:rPr>
                          <w:rFonts w:ascii="華康細圓體" w:eastAsia="華康細圓體" w:hint="eastAsia"/>
                          <w:noProof/>
                          <w:szCs w:val="24"/>
                          <w:u w:val="single"/>
                        </w:rPr>
                        <w:t>&amp;</w:t>
                      </w:r>
                      <w:r w:rsidR="00C8467F">
                        <w:rPr>
                          <w:rFonts w:ascii="華康細圓體" w:eastAsia="華康細圓體"/>
                          <w:noProof/>
                          <w:szCs w:val="24"/>
                          <w:u w:val="single"/>
                        </w:rPr>
                        <w:t xml:space="preserve"> </w:t>
                      </w:r>
                      <w:r w:rsidR="002D6599" w:rsidRPr="004F3A4B">
                        <w:rPr>
                          <w:rFonts w:ascii="華康細圓體" w:eastAsia="華康細圓體" w:hint="eastAsia"/>
                          <w:noProof/>
                          <w:szCs w:val="24"/>
                          <w:u w:val="single"/>
                        </w:rPr>
                        <w:t>官網公告</w:t>
                      </w:r>
                    </w:p>
                  </w:txbxContent>
                </v:textbox>
              </v:shape>
            </w:pict>
          </mc:Fallback>
        </mc:AlternateContent>
      </w:r>
      <w:r w:rsidR="003F288A">
        <w:rPr>
          <w:rFonts w:ascii="華康中黑體" w:eastAsia="華康中黑體" w:hint="eastAsia"/>
          <w:sz w:val="16"/>
          <w:szCs w:val="16"/>
        </w:rPr>
        <w:t xml:space="preserve">                                                           </w:t>
      </w:r>
    </w:p>
    <w:p w14:paraId="63DB8FB4" w14:textId="77777777" w:rsidR="002D6599" w:rsidRPr="002D6599" w:rsidRDefault="002D6599" w:rsidP="002D6599">
      <w:pPr>
        <w:spacing w:line="440" w:lineRule="exact"/>
        <w:ind w:left="720"/>
        <w:rPr>
          <w:rFonts w:ascii="華康儷中黑" w:eastAsia="華康儷中黑" w:hAnsi="微軟正黑體"/>
          <w:b/>
          <w:color w:val="000000"/>
          <w:kern w:val="0"/>
          <w:sz w:val="28"/>
          <w:szCs w:val="28"/>
        </w:rPr>
      </w:pPr>
    </w:p>
    <w:p w14:paraId="7924D3DD" w14:textId="77777777" w:rsidR="003F288A" w:rsidRPr="00CB7736" w:rsidRDefault="003F288A" w:rsidP="003F288A">
      <w:pPr>
        <w:numPr>
          <w:ilvl w:val="0"/>
          <w:numId w:val="36"/>
        </w:numPr>
        <w:spacing w:line="440" w:lineRule="exact"/>
        <w:rPr>
          <w:rFonts w:ascii="華康儷中黑" w:eastAsia="華康儷中黑" w:hAnsi="微軟正黑體"/>
          <w:b/>
          <w:color w:val="000000"/>
          <w:kern w:val="0"/>
          <w:sz w:val="28"/>
          <w:szCs w:val="28"/>
        </w:rPr>
      </w:pPr>
      <w:r>
        <w:rPr>
          <w:rFonts w:ascii="華康儷中黑" w:eastAsia="華康儷中黑" w:hAnsi="微軟正黑體" w:hint="eastAsia"/>
          <w:color w:val="000000"/>
          <w:kern w:val="0"/>
          <w:sz w:val="28"/>
          <w:szCs w:val="28"/>
        </w:rPr>
        <w:t>注意事項：</w:t>
      </w:r>
    </w:p>
    <w:p w14:paraId="14E0BF92" w14:textId="77777777" w:rsidR="003F288A" w:rsidRPr="009B602B" w:rsidRDefault="003F288A" w:rsidP="003F288A">
      <w:pPr>
        <w:numPr>
          <w:ilvl w:val="0"/>
          <w:numId w:val="37"/>
        </w:numPr>
        <w:spacing w:line="440" w:lineRule="exact"/>
        <w:rPr>
          <w:rFonts w:ascii="華康儷中黑" w:eastAsia="華康儷中黑" w:hAnsi="微軟正黑體"/>
          <w:color w:val="000000"/>
          <w:kern w:val="0"/>
          <w:szCs w:val="24"/>
        </w:rPr>
      </w:pPr>
      <w:r w:rsidRPr="004F3A4B">
        <w:rPr>
          <w:rFonts w:ascii="華康儷中黑" w:eastAsia="華康儷中黑" w:hAnsi="微軟正黑體" w:hint="eastAsia"/>
          <w:color w:val="000000"/>
          <w:kern w:val="0"/>
          <w:szCs w:val="24"/>
        </w:rPr>
        <w:t>簡章內含a.入學申請表一張(正反面)  b.</w:t>
      </w:r>
      <w:r w:rsidR="009B602B">
        <w:rPr>
          <w:rFonts w:ascii="華康儷中黑" w:eastAsia="華康儷中黑" w:hAnsi="微軟正黑體" w:hint="eastAsia"/>
          <w:color w:val="000000"/>
          <w:kern w:val="0"/>
          <w:szCs w:val="24"/>
        </w:rPr>
        <w:t>牧區</w:t>
      </w:r>
      <w:r w:rsidRPr="004F3A4B"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推薦信一張 </w:t>
      </w:r>
      <w:r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</w:t>
      </w:r>
      <w:r w:rsidR="00A36E15">
        <w:rPr>
          <w:rFonts w:ascii="華康儷中黑" w:eastAsia="華康儷中黑" w:hAnsi="微軟正黑體" w:hint="eastAsia"/>
          <w:color w:val="000000"/>
          <w:kern w:val="0"/>
          <w:szCs w:val="24"/>
        </w:rPr>
        <w:t>c</w:t>
      </w:r>
      <w:r w:rsidRPr="009B602B">
        <w:rPr>
          <w:rFonts w:ascii="華康儷中黑" w:eastAsia="華康儷中黑" w:hAnsi="微軟正黑體" w:hint="eastAsia"/>
          <w:color w:val="000000"/>
          <w:kern w:val="0"/>
          <w:szCs w:val="24"/>
        </w:rPr>
        <w:t>.</w:t>
      </w:r>
      <w:r w:rsidR="009B602B" w:rsidRPr="009B602B">
        <w:rPr>
          <w:rFonts w:ascii="華康儷中黑" w:eastAsia="華康儷中黑" w:hAnsi="微軟正黑體" w:hint="eastAsia"/>
          <w:color w:val="000000"/>
          <w:kern w:val="0"/>
          <w:szCs w:val="24"/>
        </w:rPr>
        <w:t>封套</w:t>
      </w:r>
      <w:r w:rsidRPr="009B602B">
        <w:rPr>
          <w:rFonts w:ascii="華康儷中黑" w:eastAsia="華康儷中黑" w:hAnsi="微軟正黑體" w:hint="eastAsia"/>
          <w:color w:val="000000"/>
          <w:kern w:val="0"/>
          <w:szCs w:val="24"/>
        </w:rPr>
        <w:t>一個(繳回資料用)</w:t>
      </w:r>
    </w:p>
    <w:p w14:paraId="0D22084D" w14:textId="77777777" w:rsidR="003F288A" w:rsidRDefault="003F288A" w:rsidP="003F288A">
      <w:pPr>
        <w:spacing w:line="440" w:lineRule="exact"/>
        <w:rPr>
          <w:rFonts w:ascii="華康儷中黑" w:eastAsia="華康儷中黑" w:hAnsi="微軟正黑體"/>
          <w:color w:val="000000"/>
          <w:kern w:val="0"/>
          <w:szCs w:val="24"/>
        </w:rPr>
      </w:pPr>
      <w:r w:rsidRPr="004F3A4B"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    </w:t>
      </w:r>
      <w:r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</w:t>
      </w:r>
      <w:r w:rsidRPr="004F3A4B"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2) </w:t>
      </w:r>
      <w:r>
        <w:rPr>
          <w:rFonts w:ascii="華康儷中黑" w:eastAsia="華康儷中黑" w:hAnsi="微軟正黑體" w:hint="eastAsia"/>
          <w:color w:val="000000"/>
          <w:kern w:val="0"/>
          <w:szCs w:val="24"/>
        </w:rPr>
        <w:t>各項表格提醒：</w:t>
      </w:r>
    </w:p>
    <w:p w14:paraId="6DA537A7" w14:textId="77777777" w:rsidR="003F288A" w:rsidRDefault="003F288A" w:rsidP="003F288A">
      <w:pPr>
        <w:spacing w:line="440" w:lineRule="exact"/>
        <w:rPr>
          <w:rFonts w:ascii="華康儷中黑" w:eastAsia="華康儷中黑" w:hAnsi="微軟正黑體"/>
          <w:color w:val="000000"/>
          <w:kern w:val="0"/>
          <w:szCs w:val="24"/>
        </w:rPr>
      </w:pPr>
      <w:r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        </w:t>
      </w:r>
      <w:r w:rsidRPr="004F3A4B">
        <w:rPr>
          <w:rFonts w:ascii="華康儷中黑" w:eastAsia="華康儷中黑" w:hAnsi="微軟正黑體" w:hint="eastAsia"/>
          <w:color w:val="000000"/>
          <w:kern w:val="0"/>
          <w:szCs w:val="24"/>
        </w:rPr>
        <w:t>a.入學</w:t>
      </w:r>
      <w:r>
        <w:rPr>
          <w:rFonts w:ascii="華康儷中黑" w:eastAsia="華康儷中黑" w:hAnsi="微軟正黑體" w:hint="eastAsia"/>
          <w:color w:val="000000"/>
          <w:kern w:val="0"/>
          <w:szCs w:val="24"/>
        </w:rPr>
        <w:t>申請表：</w:t>
      </w:r>
      <w:r w:rsidR="009B602B">
        <w:rPr>
          <w:rFonts w:ascii="華康儷中黑" w:eastAsia="華康儷中黑" w:hAnsi="微軟正黑體" w:hint="eastAsia"/>
          <w:color w:val="000000"/>
          <w:kern w:val="0"/>
          <w:szCs w:val="24"/>
        </w:rPr>
        <w:t>請誠實並以正楷填寫</w:t>
      </w:r>
    </w:p>
    <w:p w14:paraId="7654FF05" w14:textId="6063D9E6" w:rsidR="003F288A" w:rsidRDefault="003F288A" w:rsidP="00574A38">
      <w:pPr>
        <w:spacing w:line="440" w:lineRule="exact"/>
        <w:ind w:leftChars="1" w:left="1274" w:hangingChars="530" w:hanging="1272"/>
        <w:rPr>
          <w:rFonts w:ascii="華康儷中黑" w:eastAsia="華康儷中黑" w:hAnsi="微軟正黑體"/>
          <w:color w:val="000000"/>
          <w:kern w:val="0"/>
          <w:szCs w:val="24"/>
        </w:rPr>
      </w:pPr>
      <w:r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        b.</w:t>
      </w:r>
      <w:r w:rsidR="00A36E15">
        <w:rPr>
          <w:rFonts w:ascii="華康儷中黑" w:eastAsia="華康儷中黑" w:hAnsi="微軟正黑體" w:hint="eastAsia"/>
          <w:color w:val="000000"/>
          <w:kern w:val="0"/>
          <w:szCs w:val="24"/>
        </w:rPr>
        <w:t>牧區</w:t>
      </w:r>
      <w:r>
        <w:rPr>
          <w:rFonts w:ascii="華康儷中黑" w:eastAsia="華康儷中黑" w:hAnsi="微軟正黑體" w:hint="eastAsia"/>
          <w:color w:val="000000"/>
          <w:kern w:val="0"/>
          <w:szCs w:val="24"/>
        </w:rPr>
        <w:t>推薦信：</w:t>
      </w:r>
      <w:r w:rsidR="00BC2DD5" w:rsidRPr="00BC2DD5">
        <w:rPr>
          <w:rFonts w:ascii="華康儷中黑" w:eastAsia="華康儷中黑" w:hAnsi="微軟正黑體" w:hint="eastAsia"/>
          <w:color w:val="000000"/>
          <w:kern w:val="0"/>
          <w:szCs w:val="24"/>
        </w:rPr>
        <w:t>將牧區推薦信交給區長填寫，再由區長交至區牧督填妥所有內容後，由區牧督交回給教會中央管理部秘書。</w:t>
      </w:r>
    </w:p>
    <w:p w14:paraId="35C85EAC" w14:textId="77777777" w:rsidR="003F288A" w:rsidRPr="00A32800" w:rsidRDefault="003F288A" w:rsidP="003F288A">
      <w:pPr>
        <w:spacing w:line="440" w:lineRule="exact"/>
        <w:rPr>
          <w:rFonts w:ascii="華康儷中黑" w:eastAsia="華康儷中黑" w:hAnsi="微軟正黑體"/>
          <w:color w:val="000000"/>
          <w:kern w:val="0"/>
          <w:szCs w:val="24"/>
        </w:rPr>
      </w:pPr>
      <w:r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</w:t>
      </w:r>
      <w:r w:rsidR="00077C3C"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       </w:t>
      </w:r>
      <w:r w:rsidR="00077C3C">
        <w:rPr>
          <w:rFonts w:ascii="華康儷中黑" w:eastAsia="華康儷中黑" w:hAnsi="微軟正黑體"/>
          <w:color w:val="000000"/>
          <w:kern w:val="0"/>
          <w:szCs w:val="24"/>
        </w:rPr>
        <w:t>c</w:t>
      </w:r>
      <w:r>
        <w:rPr>
          <w:rFonts w:ascii="華康儷中黑" w:eastAsia="華康儷中黑" w:hAnsi="微軟正黑體" w:hint="eastAsia"/>
          <w:color w:val="000000"/>
          <w:kern w:val="0"/>
          <w:szCs w:val="24"/>
        </w:rPr>
        <w:t>.得救見證一篇</w:t>
      </w:r>
      <w:r w:rsidR="002D6599">
        <w:rPr>
          <w:rFonts w:ascii="華康儷中黑" w:eastAsia="華康儷中黑" w:hAnsi="微軟正黑體" w:hint="eastAsia"/>
          <w:color w:val="000000"/>
          <w:kern w:val="0"/>
          <w:szCs w:val="24"/>
        </w:rPr>
        <w:t>：</w:t>
      </w:r>
      <w:r>
        <w:rPr>
          <w:rFonts w:ascii="華康儷中黑" w:eastAsia="華康儷中黑" w:hAnsi="微軟正黑體" w:hint="eastAsia"/>
          <w:color w:val="000000"/>
          <w:kern w:val="0"/>
          <w:szCs w:val="24"/>
        </w:rPr>
        <w:t>500字A4紙、字型</w:t>
      </w:r>
      <w:r w:rsidR="002D6599">
        <w:rPr>
          <w:rFonts w:ascii="華康儷中黑" w:eastAsia="華康儷中黑" w:hAnsi="微軟正黑體" w:hint="eastAsia"/>
          <w:color w:val="000000"/>
          <w:kern w:val="0"/>
          <w:szCs w:val="24"/>
        </w:rPr>
        <w:t>細明體</w:t>
      </w:r>
      <w:r>
        <w:rPr>
          <w:rFonts w:ascii="華康儷中黑" w:eastAsia="華康儷中黑" w:hAnsi="微軟正黑體" w:hint="eastAsia"/>
          <w:color w:val="000000"/>
          <w:kern w:val="0"/>
          <w:szCs w:val="24"/>
        </w:rPr>
        <w:t>大小12；右上角註明牧區&amp;姓名</w:t>
      </w:r>
    </w:p>
    <w:p w14:paraId="62E4D010" w14:textId="10320B56" w:rsidR="003F288A" w:rsidRDefault="003F288A" w:rsidP="003F288A">
      <w:pPr>
        <w:spacing w:line="440" w:lineRule="exact"/>
        <w:rPr>
          <w:rFonts w:ascii="華康儷中黑" w:eastAsia="華康儷中黑" w:hAnsi="微軟正黑體"/>
          <w:color w:val="000000"/>
          <w:kern w:val="0"/>
          <w:szCs w:val="24"/>
        </w:rPr>
      </w:pPr>
      <w:r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     </w:t>
      </w:r>
      <w:r w:rsidRPr="004F3A4B">
        <w:rPr>
          <w:rFonts w:ascii="華康儷中黑" w:eastAsia="華康儷中黑" w:hAnsi="微軟正黑體" w:hint="eastAsia"/>
          <w:color w:val="000000"/>
          <w:kern w:val="0"/>
          <w:szCs w:val="24"/>
        </w:rPr>
        <w:t>3) 繳回資料 a.入學申請表一張</w:t>
      </w:r>
    </w:p>
    <w:p w14:paraId="7F0EDF02" w14:textId="26A10F08" w:rsidR="003F288A" w:rsidRPr="004F3A4B" w:rsidRDefault="003F288A" w:rsidP="003F288A">
      <w:pPr>
        <w:spacing w:line="440" w:lineRule="exact"/>
        <w:rPr>
          <w:rFonts w:ascii="華康儷中黑" w:eastAsia="華康儷中黑" w:hAnsi="微軟正黑體"/>
          <w:color w:val="000000"/>
          <w:kern w:val="0"/>
          <w:szCs w:val="24"/>
        </w:rPr>
      </w:pPr>
      <w:r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                 </w:t>
      </w:r>
      <w:r w:rsidRPr="004F3A4B">
        <w:rPr>
          <w:rFonts w:ascii="華康儷中黑" w:eastAsia="華康儷中黑" w:hAnsi="微軟正黑體" w:hint="eastAsia"/>
          <w:color w:val="000000"/>
          <w:kern w:val="0"/>
          <w:szCs w:val="24"/>
        </w:rPr>
        <w:t>b.</w:t>
      </w:r>
      <w:r w:rsidR="00077C3C">
        <w:rPr>
          <w:rFonts w:ascii="華康儷中黑" w:eastAsia="華康儷中黑" w:hAnsi="微軟正黑體" w:hint="eastAsia"/>
          <w:color w:val="000000"/>
          <w:kern w:val="0"/>
          <w:szCs w:val="24"/>
        </w:rPr>
        <w:t>牧區</w:t>
      </w:r>
      <w:r w:rsidRPr="004F3A4B">
        <w:rPr>
          <w:rFonts w:ascii="華康儷中黑" w:eastAsia="華康儷中黑" w:hAnsi="微軟正黑體" w:hint="eastAsia"/>
          <w:color w:val="000000"/>
          <w:kern w:val="0"/>
          <w:szCs w:val="24"/>
        </w:rPr>
        <w:t>推薦</w:t>
      </w:r>
      <w:r>
        <w:rPr>
          <w:rFonts w:ascii="華康儷中黑" w:eastAsia="華康儷中黑" w:hAnsi="微軟正黑體" w:hint="eastAsia"/>
          <w:color w:val="000000"/>
          <w:kern w:val="0"/>
          <w:szCs w:val="24"/>
        </w:rPr>
        <w:t>信(</w:t>
      </w:r>
      <w:proofErr w:type="gramStart"/>
      <w:r w:rsidR="00077C3C">
        <w:rPr>
          <w:rFonts w:ascii="華康儷中黑" w:eastAsia="華康儷中黑" w:hAnsi="微軟正黑體" w:hint="eastAsia"/>
          <w:color w:val="000000"/>
          <w:kern w:val="0"/>
          <w:szCs w:val="24"/>
        </w:rPr>
        <w:t>區牧</w:t>
      </w:r>
      <w:r w:rsidR="00FA088B">
        <w:rPr>
          <w:rFonts w:ascii="華康儷中黑" w:eastAsia="華康儷中黑" w:hAnsi="微軟正黑體" w:hint="eastAsia"/>
          <w:color w:val="000000"/>
          <w:kern w:val="0"/>
          <w:szCs w:val="24"/>
        </w:rPr>
        <w:t>督</w:t>
      </w:r>
      <w:proofErr w:type="gramEnd"/>
      <w:r w:rsidR="003D52B7"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</w:t>
      </w:r>
      <w:r w:rsidRPr="004F3A4B">
        <w:rPr>
          <w:rFonts w:ascii="華康儷中黑" w:eastAsia="華康儷中黑" w:hAnsi="微軟正黑體" w:hint="eastAsia"/>
          <w:color w:val="000000"/>
          <w:kern w:val="0"/>
          <w:szCs w:val="24"/>
        </w:rPr>
        <w:t>放在密封的信封</w:t>
      </w:r>
      <w:r w:rsidR="00077C3C">
        <w:rPr>
          <w:rFonts w:ascii="華康儷中黑" w:eastAsia="華康儷中黑" w:hAnsi="微軟正黑體" w:hint="eastAsia"/>
          <w:color w:val="000000"/>
          <w:kern w:val="0"/>
          <w:szCs w:val="24"/>
        </w:rPr>
        <w:t>後，</w:t>
      </w:r>
      <w:proofErr w:type="gramStart"/>
      <w:r w:rsidR="00077C3C">
        <w:rPr>
          <w:rFonts w:ascii="華康儷中黑" w:eastAsia="華康儷中黑" w:hAnsi="微軟正黑體" w:hint="eastAsia"/>
          <w:color w:val="000000"/>
          <w:kern w:val="0"/>
          <w:szCs w:val="24"/>
        </w:rPr>
        <w:t>請交回</w:t>
      </w:r>
      <w:proofErr w:type="gramEnd"/>
      <w:r w:rsidR="00077C3C">
        <w:rPr>
          <w:rFonts w:ascii="華康儷中黑" w:eastAsia="華康儷中黑" w:hAnsi="微軟正黑體" w:hint="eastAsia"/>
          <w:color w:val="000000"/>
          <w:kern w:val="0"/>
          <w:szCs w:val="24"/>
        </w:rPr>
        <w:t>給學院秘書</w:t>
      </w:r>
      <w:r>
        <w:rPr>
          <w:rFonts w:ascii="華康儷中黑" w:eastAsia="華康儷中黑" w:hAnsi="微軟正黑體" w:hint="eastAsia"/>
          <w:color w:val="000000"/>
          <w:kern w:val="0"/>
          <w:szCs w:val="24"/>
        </w:rPr>
        <w:t>)</w:t>
      </w:r>
    </w:p>
    <w:p w14:paraId="788E50D3" w14:textId="77777777" w:rsidR="003F288A" w:rsidRDefault="003F288A" w:rsidP="003F288A">
      <w:pPr>
        <w:spacing w:line="440" w:lineRule="exact"/>
        <w:rPr>
          <w:rFonts w:ascii="華康儷中黑" w:eastAsia="華康儷中黑" w:hAnsi="微軟正黑體"/>
          <w:color w:val="000000"/>
          <w:kern w:val="0"/>
          <w:szCs w:val="24"/>
        </w:rPr>
      </w:pPr>
      <w:r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                 </w:t>
      </w:r>
      <w:r w:rsidRPr="004F3A4B">
        <w:rPr>
          <w:rFonts w:ascii="華康儷中黑" w:eastAsia="華康儷中黑" w:hAnsi="微軟正黑體" w:hint="eastAsia"/>
          <w:color w:val="000000"/>
          <w:kern w:val="0"/>
          <w:szCs w:val="24"/>
        </w:rPr>
        <w:t>c.</w:t>
      </w:r>
      <w:r>
        <w:rPr>
          <w:rFonts w:ascii="華康儷中黑" w:eastAsia="華康儷中黑" w:hAnsi="微軟正黑體" w:hint="eastAsia"/>
          <w:color w:val="000000"/>
          <w:kern w:val="0"/>
          <w:szCs w:val="24"/>
        </w:rPr>
        <w:t>得救見證一篇</w:t>
      </w:r>
    </w:p>
    <w:p w14:paraId="06BFADA9" w14:textId="0BCA5CD5" w:rsidR="003F288A" w:rsidRDefault="004633A4" w:rsidP="003D52B7">
      <w:pPr>
        <w:spacing w:line="440" w:lineRule="exact"/>
        <w:ind w:leftChars="1" w:left="1231" w:hangingChars="512" w:hanging="1229"/>
        <w:rPr>
          <w:rFonts w:ascii="華康儷中黑" w:eastAsia="華康儷中黑" w:hAnsi="微軟正黑體"/>
          <w:color w:val="000000"/>
          <w:kern w:val="0"/>
          <w:szCs w:val="24"/>
        </w:rPr>
      </w:pPr>
      <w:r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     4) </w:t>
      </w:r>
      <w:r w:rsidR="003F288A">
        <w:rPr>
          <w:rFonts w:ascii="華康儷中黑" w:eastAsia="華康儷中黑" w:hAnsi="微軟正黑體" w:hint="eastAsia"/>
          <w:color w:val="000000"/>
          <w:kern w:val="0"/>
          <w:szCs w:val="24"/>
        </w:rPr>
        <w:t>以上</w:t>
      </w:r>
      <w:r w:rsidR="00C65446">
        <w:rPr>
          <w:rFonts w:ascii="華康儷中黑" w:eastAsia="華康儷中黑" w:hAnsi="微軟正黑體" w:hint="eastAsia"/>
          <w:color w:val="000000"/>
          <w:kern w:val="0"/>
          <w:szCs w:val="24"/>
        </w:rPr>
        <w:t>文件</w:t>
      </w:r>
      <w:r w:rsidR="00B06FBB">
        <w:rPr>
          <w:rFonts w:ascii="華康儷中黑" w:eastAsia="華康儷中黑" w:hAnsi="微軟正黑體" w:hint="eastAsia"/>
          <w:color w:val="000000"/>
          <w:kern w:val="0"/>
          <w:szCs w:val="24"/>
        </w:rPr>
        <w:t>(「牧區推薦信」除外)</w:t>
      </w:r>
      <w:r w:rsidR="003F288A">
        <w:rPr>
          <w:rFonts w:ascii="華康儷中黑" w:eastAsia="華康儷中黑" w:hAnsi="微軟正黑體" w:hint="eastAsia"/>
          <w:color w:val="000000"/>
          <w:kern w:val="0"/>
          <w:szCs w:val="24"/>
        </w:rPr>
        <w:t>放入</w:t>
      </w:r>
      <w:r w:rsidR="00A36E15">
        <w:rPr>
          <w:rFonts w:ascii="華康儷中黑" w:eastAsia="華康儷中黑" w:hAnsi="微軟正黑體" w:hint="eastAsia"/>
          <w:color w:val="000000"/>
          <w:kern w:val="0"/>
          <w:szCs w:val="24"/>
        </w:rPr>
        <w:t>封套</w:t>
      </w:r>
      <w:r w:rsidR="003F288A">
        <w:rPr>
          <w:rFonts w:ascii="華康儷中黑" w:eastAsia="華康儷中黑" w:hAnsi="微軟正黑體" w:hint="eastAsia"/>
          <w:color w:val="000000"/>
          <w:kern w:val="0"/>
          <w:szCs w:val="24"/>
        </w:rPr>
        <w:t>封好，寫上牧區</w:t>
      </w:r>
      <w:r w:rsidR="00C65446">
        <w:rPr>
          <w:rFonts w:ascii="華康儷中黑" w:eastAsia="華康儷中黑" w:hAnsi="微軟正黑體" w:hint="eastAsia"/>
          <w:color w:val="000000"/>
          <w:kern w:val="0"/>
          <w:szCs w:val="24"/>
        </w:rPr>
        <w:t>/小區/</w:t>
      </w:r>
      <w:r w:rsidR="008E3266">
        <w:rPr>
          <w:rFonts w:ascii="華康儷中黑" w:eastAsia="華康儷中黑" w:hAnsi="微軟正黑體" w:hint="eastAsia"/>
          <w:color w:val="000000"/>
          <w:kern w:val="0"/>
          <w:szCs w:val="24"/>
        </w:rPr>
        <w:t>姓名，</w:t>
      </w:r>
      <w:r w:rsidR="003F288A">
        <w:rPr>
          <w:rFonts w:ascii="華康儷中黑" w:eastAsia="華康儷中黑" w:hAnsi="微軟正黑體" w:hint="eastAsia"/>
          <w:color w:val="000000"/>
          <w:kern w:val="0"/>
          <w:szCs w:val="24"/>
        </w:rPr>
        <w:t>於辦理收件時間繳交</w:t>
      </w:r>
      <w:r w:rsidR="003D52B7">
        <w:rPr>
          <w:rFonts w:ascii="華康儷中黑" w:eastAsia="華康儷中黑" w:hAnsi="微軟正黑體" w:hint="eastAsia"/>
          <w:color w:val="000000"/>
          <w:kern w:val="0"/>
          <w:szCs w:val="24"/>
        </w:rPr>
        <w:t xml:space="preserve"> </w:t>
      </w:r>
      <w:r w:rsidR="003F288A">
        <w:rPr>
          <w:rFonts w:ascii="華康儷中黑" w:eastAsia="華康儷中黑" w:hAnsi="微軟正黑體" w:hint="eastAsia"/>
          <w:color w:val="000000"/>
          <w:kern w:val="0"/>
          <w:szCs w:val="24"/>
        </w:rPr>
        <w:t>資料及</w:t>
      </w:r>
      <w:r w:rsidR="00C65446">
        <w:rPr>
          <w:rFonts w:ascii="華康儷中黑" w:eastAsia="華康儷中黑" w:hAnsi="微軟正黑體" w:hint="eastAsia"/>
          <w:color w:val="000000"/>
          <w:kern w:val="0"/>
          <w:szCs w:val="24"/>
        </w:rPr>
        <w:t>服務成本</w:t>
      </w:r>
      <w:r w:rsidR="003F288A">
        <w:rPr>
          <w:rFonts w:ascii="華康儷中黑" w:eastAsia="華康儷中黑" w:hAnsi="微軟正黑體" w:hint="eastAsia"/>
          <w:color w:val="000000"/>
          <w:kern w:val="0"/>
          <w:szCs w:val="24"/>
        </w:rPr>
        <w:t>$300。</w:t>
      </w:r>
    </w:p>
    <w:p w14:paraId="3A3304C4" w14:textId="77777777" w:rsidR="00CC20C6" w:rsidRDefault="00501895" w:rsidP="003F288A">
      <w:pPr>
        <w:spacing w:line="440" w:lineRule="exact"/>
        <w:rPr>
          <w:rFonts w:ascii="華康儷中黑" w:eastAsia="華康儷中黑" w:hAnsi="微軟正黑體"/>
          <w:b/>
          <w:color w:val="000000"/>
          <w:kern w:val="0"/>
          <w:sz w:val="28"/>
          <w:szCs w:val="28"/>
        </w:rPr>
      </w:pPr>
      <w:r>
        <w:rPr>
          <w:rFonts w:ascii="華康儷中黑" w:eastAsia="華康儷中黑" w:hAnsi="微軟正黑體" w:hint="eastAsia"/>
          <w:b/>
          <w:color w:val="000000"/>
          <w:kern w:val="0"/>
          <w:sz w:val="28"/>
          <w:szCs w:val="28"/>
        </w:rPr>
        <w:t xml:space="preserve">                 </w:t>
      </w:r>
    </w:p>
    <w:p w14:paraId="0275DB61" w14:textId="03CBBD8A" w:rsidR="008E3266" w:rsidRDefault="008E3266" w:rsidP="00CC20C6">
      <w:pPr>
        <w:spacing w:line="440" w:lineRule="exact"/>
        <w:jc w:val="center"/>
        <w:rPr>
          <w:rFonts w:ascii="華康儷中黑" w:eastAsia="華康儷中黑" w:hAnsi="微軟正黑體"/>
          <w:b/>
          <w:color w:val="000000"/>
          <w:kern w:val="0"/>
          <w:sz w:val="28"/>
          <w:szCs w:val="28"/>
        </w:rPr>
      </w:pPr>
      <w:r w:rsidRPr="008E3266">
        <w:rPr>
          <w:rFonts w:ascii="華康儷中黑" w:eastAsia="華康儷中黑" w:hAnsi="微軟正黑體" w:hint="eastAsia"/>
          <w:b/>
          <w:color w:val="000000"/>
          <w:kern w:val="0"/>
          <w:sz w:val="28"/>
          <w:szCs w:val="28"/>
        </w:rPr>
        <w:t>收件時間：</w:t>
      </w:r>
      <w:r w:rsidR="009D4C30">
        <w:rPr>
          <w:rFonts w:ascii="華康儷中黑" w:eastAsia="華康儷中黑" w:hAnsi="微軟正黑體" w:hint="eastAsia"/>
          <w:b/>
          <w:color w:val="000000"/>
          <w:kern w:val="0"/>
          <w:sz w:val="28"/>
          <w:szCs w:val="28"/>
        </w:rPr>
        <w:t>4/</w:t>
      </w:r>
      <w:r w:rsidR="00E4370C">
        <w:rPr>
          <w:rFonts w:ascii="華康儷中黑" w:eastAsia="華康儷中黑" w:hAnsi="微軟正黑體" w:hint="eastAsia"/>
          <w:b/>
          <w:color w:val="000000"/>
          <w:kern w:val="0"/>
          <w:sz w:val="28"/>
          <w:szCs w:val="28"/>
        </w:rPr>
        <w:t>2</w:t>
      </w:r>
      <w:r w:rsidR="00547E2F">
        <w:rPr>
          <w:rFonts w:ascii="華康儷中黑" w:eastAsia="華康儷中黑" w:hAnsi="微軟正黑體"/>
          <w:b/>
          <w:color w:val="000000"/>
          <w:kern w:val="0"/>
          <w:sz w:val="28"/>
          <w:szCs w:val="28"/>
        </w:rPr>
        <w:t>5</w:t>
      </w:r>
      <w:r w:rsidRPr="008E3266">
        <w:rPr>
          <w:rFonts w:ascii="華康儷中黑" w:eastAsia="華康儷中黑" w:hAnsi="微軟正黑體" w:hint="eastAsia"/>
          <w:b/>
          <w:color w:val="000000"/>
          <w:kern w:val="0"/>
          <w:sz w:val="28"/>
          <w:szCs w:val="28"/>
        </w:rPr>
        <w:t>(</w:t>
      </w:r>
      <w:r w:rsidR="00E4370C">
        <w:rPr>
          <w:rFonts w:ascii="華康儷中黑" w:eastAsia="華康儷中黑" w:hAnsi="微軟正黑體" w:hint="eastAsia"/>
          <w:b/>
          <w:color w:val="000000"/>
          <w:kern w:val="0"/>
          <w:sz w:val="28"/>
          <w:szCs w:val="28"/>
        </w:rPr>
        <w:t>六</w:t>
      </w:r>
      <w:r w:rsidRPr="008E3266">
        <w:rPr>
          <w:rFonts w:ascii="華康儷中黑" w:eastAsia="華康儷中黑" w:hAnsi="微軟正黑體" w:hint="eastAsia"/>
          <w:b/>
          <w:color w:val="000000"/>
          <w:kern w:val="0"/>
          <w:sz w:val="28"/>
          <w:szCs w:val="28"/>
        </w:rPr>
        <w:t>)～</w:t>
      </w:r>
      <w:r w:rsidR="00E4370C">
        <w:rPr>
          <w:rFonts w:ascii="華康儷中黑" w:eastAsia="華康儷中黑" w:hAnsi="微軟正黑體" w:hint="eastAsia"/>
          <w:b/>
          <w:color w:val="000000"/>
          <w:kern w:val="0"/>
          <w:sz w:val="28"/>
          <w:szCs w:val="28"/>
        </w:rPr>
        <w:t>6</w:t>
      </w:r>
      <w:r w:rsidR="00DE7D14">
        <w:rPr>
          <w:rFonts w:ascii="華康儷中黑" w:eastAsia="華康儷中黑" w:hAnsi="微軟正黑體" w:hint="eastAsia"/>
          <w:b/>
          <w:color w:val="000000"/>
          <w:kern w:val="0"/>
          <w:sz w:val="28"/>
          <w:szCs w:val="28"/>
        </w:rPr>
        <w:t>/1</w:t>
      </w:r>
      <w:r w:rsidR="00547E2F">
        <w:rPr>
          <w:rFonts w:ascii="華康儷中黑" w:eastAsia="華康儷中黑" w:hAnsi="微軟正黑體"/>
          <w:b/>
          <w:color w:val="000000"/>
          <w:kern w:val="0"/>
          <w:sz w:val="28"/>
          <w:szCs w:val="28"/>
        </w:rPr>
        <w:t>4</w:t>
      </w:r>
      <w:r w:rsidRPr="008E3266">
        <w:rPr>
          <w:rFonts w:ascii="華康儷中黑" w:eastAsia="華康儷中黑" w:hAnsi="微軟正黑體" w:hint="eastAsia"/>
          <w:b/>
          <w:color w:val="000000"/>
          <w:kern w:val="0"/>
          <w:sz w:val="28"/>
          <w:szCs w:val="28"/>
        </w:rPr>
        <w:t>(日</w:t>
      </w:r>
      <w:r w:rsidR="001D1C8A">
        <w:rPr>
          <w:rFonts w:ascii="華康儷中黑" w:eastAsia="華康儷中黑" w:hAnsi="微軟正黑體" w:hint="eastAsia"/>
          <w:b/>
          <w:color w:val="000000"/>
          <w:kern w:val="0"/>
          <w:sz w:val="28"/>
          <w:szCs w:val="28"/>
        </w:rPr>
        <w:t>)1</w:t>
      </w:r>
      <w:r w:rsidR="00E4370C">
        <w:rPr>
          <w:rFonts w:ascii="華康儷中黑" w:eastAsia="華康儷中黑" w:hAnsi="微軟正黑體" w:hint="eastAsia"/>
          <w:b/>
          <w:color w:val="000000"/>
          <w:kern w:val="0"/>
          <w:sz w:val="28"/>
          <w:szCs w:val="28"/>
        </w:rPr>
        <w:t>7</w:t>
      </w:r>
      <w:r w:rsidRPr="008E3266">
        <w:rPr>
          <w:rFonts w:ascii="華康儷中黑" w:eastAsia="華康儷中黑" w:hAnsi="微軟正黑體" w:hint="eastAsia"/>
          <w:b/>
          <w:color w:val="000000"/>
          <w:kern w:val="0"/>
          <w:sz w:val="28"/>
          <w:szCs w:val="28"/>
        </w:rPr>
        <w:t>:00止</w:t>
      </w:r>
    </w:p>
    <w:p w14:paraId="7E6DC771" w14:textId="77777777" w:rsidR="00AD6DF4" w:rsidRDefault="00AD6DF4" w:rsidP="001D1C8A">
      <w:pPr>
        <w:spacing w:line="440" w:lineRule="exact"/>
        <w:jc w:val="center"/>
        <w:rPr>
          <w:rFonts w:ascii="華康儷中黑" w:eastAsia="華康儷中黑" w:hAnsi="微軟正黑體"/>
          <w:b/>
          <w:color w:val="000000"/>
          <w:kern w:val="0"/>
          <w:sz w:val="28"/>
          <w:szCs w:val="28"/>
        </w:rPr>
      </w:pPr>
    </w:p>
    <w:p w14:paraId="54892486" w14:textId="76635AA8" w:rsidR="001D1C8A" w:rsidRDefault="00C65446" w:rsidP="001D1C8A">
      <w:pPr>
        <w:spacing w:line="440" w:lineRule="exact"/>
        <w:jc w:val="center"/>
        <w:rPr>
          <w:rFonts w:ascii="華康細圓體" w:eastAsia="華康細圓體" w:hAnsi="微軟正黑體"/>
          <w:color w:val="000000"/>
          <w:kern w:val="0"/>
          <w:szCs w:val="24"/>
        </w:rPr>
      </w:pPr>
      <w:r w:rsidRPr="00C65446">
        <w:rPr>
          <w:rFonts w:ascii="華康細圓體" w:eastAsia="華康細圓體" w:hAnsi="微軟正黑體" w:hint="eastAsia"/>
          <w:color w:val="000000"/>
          <w:kern w:val="0"/>
          <w:szCs w:val="24"/>
        </w:rPr>
        <w:t>洽詢窗口:2880-3408</w:t>
      </w:r>
      <w:r w:rsidR="00C8467F">
        <w:rPr>
          <w:rFonts w:ascii="華康細圓體" w:eastAsia="華康細圓體" w:hAnsi="微軟正黑體"/>
          <w:color w:val="000000"/>
          <w:kern w:val="0"/>
          <w:szCs w:val="24"/>
        </w:rPr>
        <w:t xml:space="preserve"> </w:t>
      </w:r>
      <w:r w:rsidR="00DE7D14">
        <w:rPr>
          <w:rFonts w:ascii="華康細圓體" w:eastAsia="華康細圓體" w:hAnsi="微軟正黑體" w:hint="eastAsia"/>
          <w:color w:val="000000"/>
          <w:kern w:val="0"/>
          <w:szCs w:val="24"/>
        </w:rPr>
        <w:t xml:space="preserve"> #251</w:t>
      </w:r>
      <w:r w:rsidR="00547E2F">
        <w:rPr>
          <w:rFonts w:ascii="華康細圓體" w:eastAsia="華康細圓體" w:hAnsi="微軟正黑體"/>
          <w:color w:val="000000"/>
          <w:kern w:val="0"/>
          <w:szCs w:val="24"/>
        </w:rPr>
        <w:t>8</w:t>
      </w:r>
      <w:r w:rsidR="001D1C8A">
        <w:rPr>
          <w:rFonts w:ascii="華康細圓體" w:eastAsia="華康細圓體" w:hAnsi="微軟正黑體" w:hint="eastAsia"/>
          <w:color w:val="000000"/>
          <w:kern w:val="0"/>
          <w:szCs w:val="24"/>
        </w:rPr>
        <w:t xml:space="preserve"> </w:t>
      </w:r>
      <w:r w:rsidR="00547E2F">
        <w:rPr>
          <w:rFonts w:ascii="華康細圓體" w:eastAsia="華康細圓體" w:hAnsi="微軟正黑體" w:hint="eastAsia"/>
          <w:color w:val="000000"/>
          <w:kern w:val="0"/>
          <w:szCs w:val="24"/>
        </w:rPr>
        <w:t>黃</w:t>
      </w:r>
      <w:r w:rsidR="001D1C8A">
        <w:rPr>
          <w:rFonts w:ascii="華康細圓體" w:eastAsia="華康細圓體" w:hAnsi="微軟正黑體" w:hint="eastAsia"/>
          <w:color w:val="000000"/>
          <w:kern w:val="0"/>
          <w:szCs w:val="24"/>
        </w:rPr>
        <w:t>姊妹</w:t>
      </w:r>
      <w:r w:rsidR="00523104">
        <w:rPr>
          <w:rFonts w:ascii="華康細圓體" w:eastAsia="華康細圓體" w:hAnsi="微軟正黑體" w:hint="eastAsia"/>
          <w:color w:val="000000"/>
          <w:kern w:val="0"/>
          <w:szCs w:val="24"/>
        </w:rPr>
        <w:t xml:space="preserve"> </w:t>
      </w:r>
    </w:p>
    <w:p w14:paraId="58C2CAEA" w14:textId="04E2306B" w:rsidR="001D1C8A" w:rsidRPr="00C65446" w:rsidRDefault="00AD6DF4" w:rsidP="00226E6A">
      <w:pPr>
        <w:spacing w:line="440" w:lineRule="exact"/>
        <w:jc w:val="center"/>
        <w:rPr>
          <w:rFonts w:ascii="華康細圓體" w:eastAsia="華康細圓體" w:hAnsi="微軟正黑體"/>
          <w:color w:val="000000"/>
          <w:kern w:val="0"/>
          <w:szCs w:val="24"/>
        </w:rPr>
      </w:pPr>
      <w:r>
        <w:rPr>
          <w:rFonts w:ascii="華康細圓體" w:eastAsia="華康細圓體" w:hAnsi="微軟正黑體" w:hint="eastAsia"/>
          <w:color w:val="000000"/>
          <w:kern w:val="0"/>
          <w:szCs w:val="24"/>
        </w:rPr>
        <w:t xml:space="preserve">教會服務台 </w:t>
      </w:r>
      <w:r w:rsidR="003F288A" w:rsidRPr="00C65446">
        <w:rPr>
          <w:rFonts w:ascii="華康細圓體" w:eastAsia="華康細圓體" w:hAnsi="微軟正黑體" w:hint="eastAsia"/>
          <w:color w:val="000000"/>
          <w:kern w:val="0"/>
          <w:szCs w:val="24"/>
        </w:rPr>
        <w:t>週一至週六</w:t>
      </w:r>
      <w:r w:rsidR="00C911C5">
        <w:rPr>
          <w:rFonts w:ascii="華康細圓體" w:eastAsia="華康細圓體" w:hAnsi="微軟正黑體" w:hint="eastAsia"/>
          <w:color w:val="000000"/>
          <w:kern w:val="0"/>
          <w:szCs w:val="24"/>
        </w:rPr>
        <w:t>9:00-</w:t>
      </w:r>
      <w:r w:rsidR="00DE7D14">
        <w:rPr>
          <w:rFonts w:ascii="華康細圓體" w:eastAsia="華康細圓體" w:hAnsi="微軟正黑體" w:hint="eastAsia"/>
          <w:color w:val="000000"/>
          <w:kern w:val="0"/>
          <w:szCs w:val="24"/>
        </w:rPr>
        <w:t>21:3</w:t>
      </w:r>
      <w:r w:rsidR="00596049">
        <w:rPr>
          <w:rFonts w:ascii="華康細圓體" w:eastAsia="華康細圓體" w:hAnsi="微軟正黑體" w:hint="eastAsia"/>
          <w:color w:val="000000"/>
          <w:kern w:val="0"/>
          <w:szCs w:val="24"/>
        </w:rPr>
        <w:t>0；</w:t>
      </w:r>
      <w:r w:rsidR="00C65446" w:rsidRPr="00C65446">
        <w:rPr>
          <w:rFonts w:ascii="華康細圓體" w:eastAsia="華康細圓體" w:hAnsi="微軟正黑體" w:hint="eastAsia"/>
          <w:color w:val="000000"/>
          <w:kern w:val="0"/>
          <w:szCs w:val="24"/>
        </w:rPr>
        <w:t>週日</w:t>
      </w:r>
      <w:r w:rsidR="001D1C8A">
        <w:rPr>
          <w:rFonts w:ascii="華康細圓體" w:eastAsia="華康細圓體" w:hAnsi="微軟正黑體" w:hint="eastAsia"/>
          <w:color w:val="000000"/>
          <w:kern w:val="0"/>
          <w:szCs w:val="24"/>
        </w:rPr>
        <w:t>8:30-1</w:t>
      </w:r>
      <w:r w:rsidR="00523104">
        <w:rPr>
          <w:rFonts w:ascii="華康細圓體" w:eastAsia="華康細圓體" w:hAnsi="微軟正黑體"/>
          <w:color w:val="000000"/>
          <w:kern w:val="0"/>
          <w:szCs w:val="24"/>
        </w:rPr>
        <w:t>8</w:t>
      </w:r>
      <w:r w:rsidR="00C911C5">
        <w:rPr>
          <w:rFonts w:ascii="華康細圓體" w:eastAsia="華康細圓體" w:hAnsi="微軟正黑體" w:hint="eastAsia"/>
          <w:color w:val="000000"/>
          <w:kern w:val="0"/>
          <w:szCs w:val="24"/>
        </w:rPr>
        <w:t>:00</w:t>
      </w:r>
      <w:r w:rsidR="00E12FB5">
        <w:rPr>
          <w:rFonts w:ascii="華康細圓體" w:eastAsia="華康細圓體" w:hAnsi="微軟正黑體" w:hint="eastAsia"/>
          <w:color w:val="000000"/>
          <w:kern w:val="0"/>
          <w:szCs w:val="24"/>
        </w:rPr>
        <w:t>；</w:t>
      </w:r>
      <w:r w:rsidR="00C65446" w:rsidRPr="00C65446">
        <w:rPr>
          <w:rFonts w:ascii="華康細圓體" w:eastAsia="華康細圓體" w:hAnsi="微軟正黑體" w:hint="eastAsia"/>
          <w:color w:val="000000"/>
          <w:kern w:val="0"/>
          <w:szCs w:val="24"/>
        </w:rPr>
        <w:t>週三休息。</w:t>
      </w:r>
    </w:p>
    <w:sectPr w:rsidR="001D1C8A" w:rsidRPr="00C65446" w:rsidSect="00A06271">
      <w:footerReference w:type="even" r:id="rId11"/>
      <w:footerReference w:type="default" r:id="rId12"/>
      <w:footerReference w:type="first" r:id="rId13"/>
      <w:pgSz w:w="11906" w:h="16838" w:code="9"/>
      <w:pgMar w:top="567" w:right="567" w:bottom="454" w:left="567" w:header="340" w:footer="34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92486" w14:textId="77777777" w:rsidR="00E97D89" w:rsidRDefault="00E97D89">
      <w:r>
        <w:separator/>
      </w:r>
    </w:p>
  </w:endnote>
  <w:endnote w:type="continuationSeparator" w:id="0">
    <w:p w14:paraId="0A84DF71" w14:textId="77777777" w:rsidR="00E97D89" w:rsidRDefault="00E97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隸書體W5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華康行書體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中黑">
    <w:altName w:val="微軟正黑體"/>
    <w:panose1 w:val="020B0509000000000000"/>
    <w:charset w:val="88"/>
    <w:family w:val="modern"/>
    <w:pitch w:val="fixed"/>
    <w:sig w:usb0="A000023F" w:usb1="3A4F9C38" w:usb2="00000016" w:usb3="00000000" w:csb0="00100001" w:csb1="00000000"/>
  </w:font>
  <w:font w:name="華康少女文字W3(P)">
    <w:panose1 w:val="040F0300000000000000"/>
    <w:charset w:val="88"/>
    <w:family w:val="decorative"/>
    <w:pitch w:val="variable"/>
    <w:sig w:usb0="80000001" w:usb1="28091800" w:usb2="00000016" w:usb3="00000000" w:csb0="00100000" w:csb1="00000000"/>
  </w:font>
  <w:font w:name="Benguiat Bk BT"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華康細圓體">
    <w:altName w:val="微軟正黑體"/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華康中黑體">
    <w:altName w:val="微軟正黑體"/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2E6F4" w14:textId="77777777" w:rsidR="000559E9" w:rsidRDefault="000559E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3FA2E273" w14:textId="77777777" w:rsidR="000559E9" w:rsidRDefault="000559E9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3D898" w14:textId="77777777" w:rsidR="000559E9" w:rsidRDefault="000559E9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51A1" w14:textId="77777777" w:rsidR="000559E9" w:rsidRDefault="000559E9">
    <w:pPr>
      <w:pStyle w:val="a5"/>
    </w:pPr>
    <w:r>
      <w:rPr>
        <w:rFonts w:hint="eastAsia"/>
      </w:rPr>
      <w:t xml:space="preserve">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FEB62" w14:textId="77777777" w:rsidR="00E97D89" w:rsidRDefault="00E97D89">
      <w:r>
        <w:separator/>
      </w:r>
    </w:p>
  </w:footnote>
  <w:footnote w:type="continuationSeparator" w:id="0">
    <w:p w14:paraId="01F4FA3E" w14:textId="77777777" w:rsidR="00E97D89" w:rsidRDefault="00E97D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D196E"/>
    <w:multiLevelType w:val="singleLevel"/>
    <w:tmpl w:val="6792D03C"/>
    <w:lvl w:ilvl="0">
      <w:start w:val="1"/>
      <w:numFmt w:val="decimal"/>
      <w:lvlText w:val="（%1）"/>
      <w:lvlJc w:val="left"/>
      <w:pPr>
        <w:tabs>
          <w:tab w:val="num" w:pos="945"/>
        </w:tabs>
        <w:ind w:left="945" w:hanging="600"/>
      </w:pPr>
      <w:rPr>
        <w:rFonts w:hint="eastAsia"/>
      </w:rPr>
    </w:lvl>
  </w:abstractNum>
  <w:abstractNum w:abstractNumId="1" w15:restartNumberingAfterBreak="0">
    <w:nsid w:val="0D2B58E2"/>
    <w:multiLevelType w:val="singleLevel"/>
    <w:tmpl w:val="590EDD74"/>
    <w:lvl w:ilvl="0">
      <w:start w:val="5"/>
      <w:numFmt w:val="bullet"/>
      <w:lvlText w:val="※"/>
      <w:lvlJc w:val="left"/>
      <w:pPr>
        <w:tabs>
          <w:tab w:val="num" w:pos="300"/>
        </w:tabs>
        <w:ind w:left="300" w:hanging="300"/>
      </w:pPr>
      <w:rPr>
        <w:rFonts w:ascii="標楷體" w:eastAsia="標楷體" w:hAnsi="Times New Roman" w:hint="eastAsia"/>
      </w:rPr>
    </w:lvl>
  </w:abstractNum>
  <w:abstractNum w:abstractNumId="2" w15:restartNumberingAfterBreak="0">
    <w:nsid w:val="0E0D3B1B"/>
    <w:multiLevelType w:val="singleLevel"/>
    <w:tmpl w:val="543867D6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3" w15:restartNumberingAfterBreak="0">
    <w:nsid w:val="0F7D535D"/>
    <w:multiLevelType w:val="singleLevel"/>
    <w:tmpl w:val="C114B160"/>
    <w:lvl w:ilvl="0">
      <w:numFmt w:val="bullet"/>
      <w:lvlText w:val="＊"/>
      <w:lvlJc w:val="left"/>
      <w:pPr>
        <w:tabs>
          <w:tab w:val="num" w:pos="240"/>
        </w:tabs>
        <w:ind w:left="240" w:hanging="240"/>
      </w:pPr>
      <w:rPr>
        <w:rFonts w:ascii="標楷體" w:eastAsia="標楷體" w:hAnsi="Times New Roman" w:hint="eastAsia"/>
      </w:rPr>
    </w:lvl>
  </w:abstractNum>
  <w:abstractNum w:abstractNumId="4" w15:restartNumberingAfterBreak="0">
    <w:nsid w:val="104A12D7"/>
    <w:multiLevelType w:val="singleLevel"/>
    <w:tmpl w:val="EAFEDAE4"/>
    <w:lvl w:ilvl="0">
      <w:start w:val="5"/>
      <w:numFmt w:val="bullet"/>
      <w:lvlText w:val="※"/>
      <w:lvlJc w:val="left"/>
      <w:pPr>
        <w:tabs>
          <w:tab w:val="num" w:pos="300"/>
        </w:tabs>
        <w:ind w:left="300" w:hanging="300"/>
      </w:pPr>
      <w:rPr>
        <w:rFonts w:ascii="華康隸書體W5" w:eastAsia="華康隸書體W5" w:hAnsi="Times New Roman" w:hint="eastAsia"/>
      </w:rPr>
    </w:lvl>
  </w:abstractNum>
  <w:abstractNum w:abstractNumId="5" w15:restartNumberingAfterBreak="0">
    <w:nsid w:val="13E44B54"/>
    <w:multiLevelType w:val="singleLevel"/>
    <w:tmpl w:val="5860B158"/>
    <w:lvl w:ilvl="0">
      <w:start w:val="5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標楷體" w:eastAsia="標楷體" w:hAnsi="Times New Roman" w:hint="eastAsia"/>
      </w:rPr>
    </w:lvl>
  </w:abstractNum>
  <w:abstractNum w:abstractNumId="6" w15:restartNumberingAfterBreak="0">
    <w:nsid w:val="16114FC3"/>
    <w:multiLevelType w:val="singleLevel"/>
    <w:tmpl w:val="58589394"/>
    <w:lvl w:ilvl="0">
      <w:start w:val="6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華康隸書體W5" w:eastAsia="華康隸書體W5" w:hAnsi="Times New Roman" w:hint="eastAsia"/>
      </w:rPr>
    </w:lvl>
  </w:abstractNum>
  <w:abstractNum w:abstractNumId="7" w15:restartNumberingAfterBreak="0">
    <w:nsid w:val="16B43B4C"/>
    <w:multiLevelType w:val="singleLevel"/>
    <w:tmpl w:val="37FC3EEE"/>
    <w:lvl w:ilvl="0">
      <w:start w:val="1"/>
      <w:numFmt w:val="decimal"/>
      <w:lvlText w:val="（%1）"/>
      <w:lvlJc w:val="left"/>
      <w:pPr>
        <w:tabs>
          <w:tab w:val="num" w:pos="1080"/>
        </w:tabs>
        <w:ind w:left="1080" w:hanging="600"/>
      </w:pPr>
      <w:rPr>
        <w:rFonts w:hint="eastAsia"/>
      </w:rPr>
    </w:lvl>
  </w:abstractNum>
  <w:abstractNum w:abstractNumId="8" w15:restartNumberingAfterBreak="0">
    <w:nsid w:val="19B2651F"/>
    <w:multiLevelType w:val="singleLevel"/>
    <w:tmpl w:val="30D4B8BA"/>
    <w:lvl w:ilvl="0">
      <w:start w:val="6"/>
      <w:numFmt w:val="bullet"/>
      <w:lvlText w:val="＊"/>
      <w:lvlJc w:val="left"/>
      <w:pPr>
        <w:tabs>
          <w:tab w:val="num" w:pos="330"/>
        </w:tabs>
        <w:ind w:left="330" w:hanging="330"/>
      </w:pPr>
      <w:rPr>
        <w:rFonts w:ascii="華康行書體" w:eastAsia="華康行書體" w:hAnsi="Times New Roman" w:hint="eastAsia"/>
      </w:rPr>
    </w:lvl>
  </w:abstractNum>
  <w:abstractNum w:abstractNumId="9" w15:restartNumberingAfterBreak="0">
    <w:nsid w:val="1D1E4EDB"/>
    <w:multiLevelType w:val="hybridMultilevel"/>
    <w:tmpl w:val="C8CA9924"/>
    <w:lvl w:ilvl="0" w:tplc="119E541E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8466A17A">
      <w:start w:val="3"/>
      <w:numFmt w:val="taiwaneseCountingThousand"/>
      <w:lvlText w:val="(%2)"/>
      <w:lvlJc w:val="left"/>
      <w:pPr>
        <w:ind w:left="194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82" w:hanging="480"/>
      </w:pPr>
    </w:lvl>
    <w:lvl w:ilvl="3" w:tplc="0409000F" w:tentative="1">
      <w:start w:val="1"/>
      <w:numFmt w:val="decimal"/>
      <w:lvlText w:val="%4."/>
      <w:lvlJc w:val="left"/>
      <w:pPr>
        <w:ind w:left="26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2" w:hanging="480"/>
      </w:pPr>
    </w:lvl>
    <w:lvl w:ilvl="5" w:tplc="0409001B" w:tentative="1">
      <w:start w:val="1"/>
      <w:numFmt w:val="lowerRoman"/>
      <w:lvlText w:val="%6."/>
      <w:lvlJc w:val="right"/>
      <w:pPr>
        <w:ind w:left="3622" w:hanging="480"/>
      </w:pPr>
    </w:lvl>
    <w:lvl w:ilvl="6" w:tplc="0409000F" w:tentative="1">
      <w:start w:val="1"/>
      <w:numFmt w:val="decimal"/>
      <w:lvlText w:val="%7."/>
      <w:lvlJc w:val="left"/>
      <w:pPr>
        <w:ind w:left="41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2" w:hanging="480"/>
      </w:pPr>
    </w:lvl>
    <w:lvl w:ilvl="8" w:tplc="0409001B" w:tentative="1">
      <w:start w:val="1"/>
      <w:numFmt w:val="lowerRoman"/>
      <w:lvlText w:val="%9."/>
      <w:lvlJc w:val="right"/>
      <w:pPr>
        <w:ind w:left="5062" w:hanging="480"/>
      </w:pPr>
    </w:lvl>
  </w:abstractNum>
  <w:abstractNum w:abstractNumId="10" w15:restartNumberingAfterBreak="0">
    <w:nsid w:val="2156288E"/>
    <w:multiLevelType w:val="multilevel"/>
    <w:tmpl w:val="94143080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2EDE2901"/>
    <w:multiLevelType w:val="singleLevel"/>
    <w:tmpl w:val="8D3836D4"/>
    <w:lvl w:ilvl="0">
      <w:numFmt w:val="bullet"/>
      <w:lvlText w:val="※"/>
      <w:lvlJc w:val="left"/>
      <w:pPr>
        <w:tabs>
          <w:tab w:val="num" w:pos="315"/>
        </w:tabs>
        <w:ind w:left="315" w:hanging="315"/>
      </w:pPr>
      <w:rPr>
        <w:rFonts w:ascii="新細明體" w:eastAsia="新細明體" w:hAnsi="Times New Roman" w:hint="eastAsia"/>
      </w:rPr>
    </w:lvl>
  </w:abstractNum>
  <w:abstractNum w:abstractNumId="12" w15:restartNumberingAfterBreak="0">
    <w:nsid w:val="2F5E6310"/>
    <w:multiLevelType w:val="singleLevel"/>
    <w:tmpl w:val="5D8A07A6"/>
    <w:lvl w:ilvl="0">
      <w:start w:val="6"/>
      <w:numFmt w:val="bullet"/>
      <w:lvlText w:val="※"/>
      <w:lvlJc w:val="left"/>
      <w:pPr>
        <w:tabs>
          <w:tab w:val="num" w:pos="330"/>
        </w:tabs>
        <w:ind w:left="330" w:hanging="330"/>
      </w:pPr>
      <w:rPr>
        <w:rFonts w:ascii="華康行書體" w:eastAsia="華康行書體" w:hAnsi="Times New Roman" w:hint="eastAsia"/>
      </w:rPr>
    </w:lvl>
  </w:abstractNum>
  <w:abstractNum w:abstractNumId="13" w15:restartNumberingAfterBreak="0">
    <w:nsid w:val="333E1588"/>
    <w:multiLevelType w:val="multilevel"/>
    <w:tmpl w:val="FEF80E0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3731075"/>
    <w:multiLevelType w:val="singleLevel"/>
    <w:tmpl w:val="144E31CA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標楷體" w:eastAsia="標楷體" w:hAnsi="Times New Roman" w:hint="eastAsia"/>
      </w:rPr>
    </w:lvl>
  </w:abstractNum>
  <w:abstractNum w:abstractNumId="15" w15:restartNumberingAfterBreak="0">
    <w:nsid w:val="3A23140F"/>
    <w:multiLevelType w:val="singleLevel"/>
    <w:tmpl w:val="4C04CC16"/>
    <w:lvl w:ilvl="0">
      <w:start w:val="1"/>
      <w:numFmt w:val="decimal"/>
      <w:lvlText w:val="（%1）"/>
      <w:lvlJc w:val="left"/>
      <w:pPr>
        <w:tabs>
          <w:tab w:val="num" w:pos="1305"/>
        </w:tabs>
        <w:ind w:left="1305" w:hanging="600"/>
      </w:pPr>
      <w:rPr>
        <w:rFonts w:hint="eastAsia"/>
      </w:rPr>
    </w:lvl>
  </w:abstractNum>
  <w:abstractNum w:abstractNumId="16" w15:restartNumberingAfterBreak="0">
    <w:nsid w:val="3E0D42F8"/>
    <w:multiLevelType w:val="singleLevel"/>
    <w:tmpl w:val="CD6096F2"/>
    <w:lvl w:ilvl="0">
      <w:start w:val="1"/>
      <w:numFmt w:val="bullet"/>
      <w:lvlText w:val="＊"/>
      <w:lvlJc w:val="left"/>
      <w:pPr>
        <w:tabs>
          <w:tab w:val="num" w:pos="240"/>
        </w:tabs>
        <w:ind w:left="240" w:hanging="240"/>
      </w:pPr>
      <w:rPr>
        <w:rFonts w:ascii="新細明體" w:eastAsia="新細明體" w:hAnsi="Times New Roman" w:hint="eastAsia"/>
      </w:rPr>
    </w:lvl>
  </w:abstractNum>
  <w:abstractNum w:abstractNumId="17" w15:restartNumberingAfterBreak="0">
    <w:nsid w:val="3E613F07"/>
    <w:multiLevelType w:val="singleLevel"/>
    <w:tmpl w:val="7DBAC7B4"/>
    <w:lvl w:ilvl="0"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標楷體" w:eastAsia="標楷體" w:hAnsi="Times New Roman" w:hint="eastAsia"/>
      </w:rPr>
    </w:lvl>
  </w:abstractNum>
  <w:abstractNum w:abstractNumId="18" w15:restartNumberingAfterBreak="0">
    <w:nsid w:val="3F5E36D5"/>
    <w:multiLevelType w:val="singleLevel"/>
    <w:tmpl w:val="71D0BCB0"/>
    <w:lvl w:ilvl="0">
      <w:start w:val="6"/>
      <w:numFmt w:val="bullet"/>
      <w:lvlText w:val="＊"/>
      <w:lvlJc w:val="left"/>
      <w:pPr>
        <w:tabs>
          <w:tab w:val="num" w:pos="660"/>
        </w:tabs>
        <w:ind w:left="660" w:hanging="315"/>
      </w:pPr>
      <w:rPr>
        <w:rFonts w:ascii="華康行書體" w:eastAsia="華康行書體" w:hAnsi="Times New Roman" w:hint="eastAsia"/>
      </w:rPr>
    </w:lvl>
  </w:abstractNum>
  <w:abstractNum w:abstractNumId="19" w15:restartNumberingAfterBreak="0">
    <w:nsid w:val="42410B9C"/>
    <w:multiLevelType w:val="singleLevel"/>
    <w:tmpl w:val="1ECE0DF0"/>
    <w:lvl w:ilvl="0">
      <w:start w:val="2"/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新細明體" w:eastAsia="新細明體" w:hAnsi="Times New Roman" w:hint="eastAsia"/>
      </w:rPr>
    </w:lvl>
  </w:abstractNum>
  <w:abstractNum w:abstractNumId="20" w15:restartNumberingAfterBreak="0">
    <w:nsid w:val="42946CDD"/>
    <w:multiLevelType w:val="hybridMultilevel"/>
    <w:tmpl w:val="34FE7A50"/>
    <w:lvl w:ilvl="0" w:tplc="DED2CE20">
      <w:start w:val="1"/>
      <w:numFmt w:val="taiwaneseCountingThousand"/>
      <w:lvlText w:val="%1、"/>
      <w:lvlJc w:val="left"/>
      <w:pPr>
        <w:ind w:left="720" w:hanging="720"/>
      </w:pPr>
      <w:rPr>
        <w:rFonts w:ascii="華康儷中黑" w:eastAsia="華康儷中黑" w:hint="eastAsia"/>
        <w:b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77A43CC"/>
    <w:multiLevelType w:val="hybridMultilevel"/>
    <w:tmpl w:val="7E32A386"/>
    <w:lvl w:ilvl="0" w:tplc="A6F696BE">
      <w:start w:val="1"/>
      <w:numFmt w:val="decimal"/>
      <w:lvlText w:val="%1."/>
      <w:lvlJc w:val="left"/>
      <w:pPr>
        <w:ind w:left="1102" w:hanging="360"/>
      </w:pPr>
      <w:rPr>
        <w:rFonts w:hint="default"/>
      </w:rPr>
    </w:lvl>
    <w:lvl w:ilvl="1" w:tplc="FA146B20">
      <w:start w:val="4"/>
      <w:numFmt w:val="taiwaneseCountingThousand"/>
      <w:lvlText w:val="(%2)"/>
      <w:lvlJc w:val="left"/>
      <w:pPr>
        <w:ind w:left="1942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82" w:hanging="480"/>
      </w:pPr>
    </w:lvl>
    <w:lvl w:ilvl="3" w:tplc="0409000F" w:tentative="1">
      <w:start w:val="1"/>
      <w:numFmt w:val="decimal"/>
      <w:lvlText w:val="%4."/>
      <w:lvlJc w:val="left"/>
      <w:pPr>
        <w:ind w:left="26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2" w:hanging="480"/>
      </w:pPr>
    </w:lvl>
    <w:lvl w:ilvl="5" w:tplc="0409001B" w:tentative="1">
      <w:start w:val="1"/>
      <w:numFmt w:val="lowerRoman"/>
      <w:lvlText w:val="%6."/>
      <w:lvlJc w:val="right"/>
      <w:pPr>
        <w:ind w:left="3622" w:hanging="480"/>
      </w:pPr>
    </w:lvl>
    <w:lvl w:ilvl="6" w:tplc="0409000F" w:tentative="1">
      <w:start w:val="1"/>
      <w:numFmt w:val="decimal"/>
      <w:lvlText w:val="%7."/>
      <w:lvlJc w:val="left"/>
      <w:pPr>
        <w:ind w:left="41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2" w:hanging="480"/>
      </w:pPr>
    </w:lvl>
    <w:lvl w:ilvl="8" w:tplc="0409001B" w:tentative="1">
      <w:start w:val="1"/>
      <w:numFmt w:val="lowerRoman"/>
      <w:lvlText w:val="%9."/>
      <w:lvlJc w:val="right"/>
      <w:pPr>
        <w:ind w:left="5062" w:hanging="480"/>
      </w:pPr>
    </w:lvl>
  </w:abstractNum>
  <w:abstractNum w:abstractNumId="22" w15:restartNumberingAfterBreak="0">
    <w:nsid w:val="4CA640E6"/>
    <w:multiLevelType w:val="singleLevel"/>
    <w:tmpl w:val="D58C13A2"/>
    <w:lvl w:ilvl="0">
      <w:start w:val="1"/>
      <w:numFmt w:val="decimal"/>
      <w:lvlText w:val="（%1）"/>
      <w:lvlJc w:val="left"/>
      <w:pPr>
        <w:tabs>
          <w:tab w:val="num" w:pos="1200"/>
        </w:tabs>
        <w:ind w:left="1200" w:hanging="600"/>
      </w:pPr>
      <w:rPr>
        <w:rFonts w:hint="eastAsia"/>
      </w:rPr>
    </w:lvl>
  </w:abstractNum>
  <w:abstractNum w:abstractNumId="23" w15:restartNumberingAfterBreak="0">
    <w:nsid w:val="58E0454D"/>
    <w:multiLevelType w:val="singleLevel"/>
    <w:tmpl w:val="DE307FB8"/>
    <w:lvl w:ilvl="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eastAsia"/>
      </w:rPr>
    </w:lvl>
  </w:abstractNum>
  <w:abstractNum w:abstractNumId="24" w15:restartNumberingAfterBreak="0">
    <w:nsid w:val="59DC1365"/>
    <w:multiLevelType w:val="singleLevel"/>
    <w:tmpl w:val="908858B6"/>
    <w:lvl w:ilvl="0">
      <w:start w:val="6"/>
      <w:numFmt w:val="bullet"/>
      <w:lvlText w:val="※"/>
      <w:lvlJc w:val="left"/>
      <w:pPr>
        <w:tabs>
          <w:tab w:val="num" w:pos="315"/>
        </w:tabs>
        <w:ind w:left="315" w:hanging="315"/>
      </w:pPr>
      <w:rPr>
        <w:rFonts w:ascii="華康少女文字W3(P)" w:eastAsia="華康少女文字W3(P)" w:hAnsi="Benguiat Bk BT" w:hint="eastAsia"/>
      </w:rPr>
    </w:lvl>
  </w:abstractNum>
  <w:abstractNum w:abstractNumId="25" w15:restartNumberingAfterBreak="0">
    <w:nsid w:val="59EF7599"/>
    <w:multiLevelType w:val="singleLevel"/>
    <w:tmpl w:val="9DF2E1B4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240"/>
      </w:pPr>
      <w:rPr>
        <w:rFonts w:hint="eastAsia"/>
      </w:rPr>
    </w:lvl>
  </w:abstractNum>
  <w:abstractNum w:abstractNumId="26" w15:restartNumberingAfterBreak="0">
    <w:nsid w:val="5BAC1CB1"/>
    <w:multiLevelType w:val="hybridMultilevel"/>
    <w:tmpl w:val="29DE9724"/>
    <w:lvl w:ilvl="0" w:tplc="D30ACBC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0B600FF"/>
    <w:multiLevelType w:val="hybridMultilevel"/>
    <w:tmpl w:val="6FE0452A"/>
    <w:lvl w:ilvl="0" w:tplc="90023610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1375520"/>
    <w:multiLevelType w:val="singleLevel"/>
    <w:tmpl w:val="0510A1BA"/>
    <w:lvl w:ilvl="0">
      <w:start w:val="2002"/>
      <w:numFmt w:val="bullet"/>
      <w:lvlText w:val="※"/>
      <w:lvlJc w:val="left"/>
      <w:pPr>
        <w:tabs>
          <w:tab w:val="num" w:pos="900"/>
        </w:tabs>
        <w:ind w:left="900" w:hanging="285"/>
      </w:pPr>
      <w:rPr>
        <w:rFonts w:ascii="新細明體" w:eastAsia="新細明體" w:hAnsi="Times New Roman" w:hint="eastAsia"/>
      </w:rPr>
    </w:lvl>
  </w:abstractNum>
  <w:abstractNum w:abstractNumId="29" w15:restartNumberingAfterBreak="0">
    <w:nsid w:val="62F9243C"/>
    <w:multiLevelType w:val="hybridMultilevel"/>
    <w:tmpl w:val="D318F03E"/>
    <w:lvl w:ilvl="0" w:tplc="612E9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0" w15:restartNumberingAfterBreak="0">
    <w:nsid w:val="63020C7A"/>
    <w:multiLevelType w:val="singleLevel"/>
    <w:tmpl w:val="06F682B4"/>
    <w:lvl w:ilvl="0">
      <w:start w:val="2004"/>
      <w:numFmt w:val="bullet"/>
      <w:lvlText w:val="□"/>
      <w:lvlJc w:val="left"/>
      <w:pPr>
        <w:tabs>
          <w:tab w:val="num" w:pos="165"/>
        </w:tabs>
        <w:ind w:left="165" w:hanging="165"/>
      </w:pPr>
      <w:rPr>
        <w:rFonts w:ascii="新細明體" w:eastAsia="新細明體" w:hAnsi="Times New Roman" w:hint="eastAsia"/>
        <w:lang w:val="en-US"/>
      </w:rPr>
    </w:lvl>
  </w:abstractNum>
  <w:abstractNum w:abstractNumId="31" w15:restartNumberingAfterBreak="0">
    <w:nsid w:val="6E933CED"/>
    <w:multiLevelType w:val="singleLevel"/>
    <w:tmpl w:val="102CACE2"/>
    <w:lvl w:ilvl="0">
      <w:start w:val="7"/>
      <w:numFmt w:val="bullet"/>
      <w:lvlText w:val="＊"/>
      <w:lvlJc w:val="left"/>
      <w:pPr>
        <w:tabs>
          <w:tab w:val="num" w:pos="600"/>
        </w:tabs>
        <w:ind w:left="600" w:hanging="375"/>
      </w:pPr>
      <w:rPr>
        <w:rFonts w:ascii="新細明體" w:eastAsia="新細明體" w:hAnsi="Times New Roman" w:hint="eastAsia"/>
      </w:rPr>
    </w:lvl>
  </w:abstractNum>
  <w:abstractNum w:abstractNumId="32" w15:restartNumberingAfterBreak="0">
    <w:nsid w:val="6ED10F7C"/>
    <w:multiLevelType w:val="singleLevel"/>
    <w:tmpl w:val="737E16C8"/>
    <w:lvl w:ilvl="0">
      <w:start w:val="1"/>
      <w:numFmt w:val="decimal"/>
      <w:lvlText w:val="（%1）"/>
      <w:lvlJc w:val="left"/>
      <w:pPr>
        <w:tabs>
          <w:tab w:val="num" w:pos="1305"/>
        </w:tabs>
        <w:ind w:left="1305" w:hanging="600"/>
      </w:pPr>
      <w:rPr>
        <w:rFonts w:hint="eastAsia"/>
      </w:rPr>
    </w:lvl>
  </w:abstractNum>
  <w:abstractNum w:abstractNumId="33" w15:restartNumberingAfterBreak="0">
    <w:nsid w:val="72E926BC"/>
    <w:multiLevelType w:val="singleLevel"/>
    <w:tmpl w:val="8D1C0136"/>
    <w:lvl w:ilvl="0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34" w15:restartNumberingAfterBreak="0">
    <w:nsid w:val="76700079"/>
    <w:multiLevelType w:val="hybridMultilevel"/>
    <w:tmpl w:val="44B2B70C"/>
    <w:lvl w:ilvl="0" w:tplc="5CD6F3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5" w15:restartNumberingAfterBreak="0">
    <w:nsid w:val="76C53518"/>
    <w:multiLevelType w:val="hybridMultilevel"/>
    <w:tmpl w:val="4B68554E"/>
    <w:lvl w:ilvl="0" w:tplc="9EAEFF22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6" w15:restartNumberingAfterBreak="0">
    <w:nsid w:val="76FF772C"/>
    <w:multiLevelType w:val="singleLevel"/>
    <w:tmpl w:val="4A8AEF96"/>
    <w:lvl w:ilvl="0">
      <w:start w:val="5"/>
      <w:numFmt w:val="bullet"/>
      <w:lvlText w:val="＊"/>
      <w:lvlJc w:val="left"/>
      <w:pPr>
        <w:tabs>
          <w:tab w:val="num" w:pos="210"/>
        </w:tabs>
        <w:ind w:left="210" w:hanging="210"/>
      </w:pPr>
      <w:rPr>
        <w:rFonts w:ascii="標楷體" w:eastAsia="標楷體" w:hAnsi="Times New Roman" w:hint="eastAsia"/>
      </w:rPr>
    </w:lvl>
  </w:abstractNum>
  <w:num w:numId="1" w16cid:durableId="1937592545">
    <w:abstractNumId w:val="33"/>
  </w:num>
  <w:num w:numId="2" w16cid:durableId="730928811">
    <w:abstractNumId w:val="23"/>
  </w:num>
  <w:num w:numId="3" w16cid:durableId="401754407">
    <w:abstractNumId w:val="2"/>
  </w:num>
  <w:num w:numId="4" w16cid:durableId="1202397362">
    <w:abstractNumId w:val="0"/>
  </w:num>
  <w:num w:numId="5" w16cid:durableId="356741288">
    <w:abstractNumId w:val="7"/>
  </w:num>
  <w:num w:numId="6" w16cid:durableId="849030612">
    <w:abstractNumId w:val="22"/>
  </w:num>
  <w:num w:numId="7" w16cid:durableId="1601908274">
    <w:abstractNumId w:val="15"/>
  </w:num>
  <w:num w:numId="8" w16cid:durableId="638992900">
    <w:abstractNumId w:val="32"/>
  </w:num>
  <w:num w:numId="9" w16cid:durableId="859318128">
    <w:abstractNumId w:val="16"/>
  </w:num>
  <w:num w:numId="10" w16cid:durableId="1250194802">
    <w:abstractNumId w:val="31"/>
  </w:num>
  <w:num w:numId="11" w16cid:durableId="2035228680">
    <w:abstractNumId w:val="11"/>
  </w:num>
  <w:num w:numId="12" w16cid:durableId="938490392">
    <w:abstractNumId w:val="25"/>
  </w:num>
  <w:num w:numId="13" w16cid:durableId="1032145813">
    <w:abstractNumId w:val="5"/>
  </w:num>
  <w:num w:numId="14" w16cid:durableId="1095249277">
    <w:abstractNumId w:val="36"/>
  </w:num>
  <w:num w:numId="15" w16cid:durableId="721101680">
    <w:abstractNumId w:val="14"/>
  </w:num>
  <w:num w:numId="16" w16cid:durableId="1000347315">
    <w:abstractNumId w:val="17"/>
  </w:num>
  <w:num w:numId="17" w16cid:durableId="433785435">
    <w:abstractNumId w:val="12"/>
  </w:num>
  <w:num w:numId="18" w16cid:durableId="134107993">
    <w:abstractNumId w:val="24"/>
  </w:num>
  <w:num w:numId="19" w16cid:durableId="578518601">
    <w:abstractNumId w:val="3"/>
  </w:num>
  <w:num w:numId="20" w16cid:durableId="524707668">
    <w:abstractNumId w:val="28"/>
  </w:num>
  <w:num w:numId="21" w16cid:durableId="1967159438">
    <w:abstractNumId w:val="19"/>
  </w:num>
  <w:num w:numId="22" w16cid:durableId="1961689444">
    <w:abstractNumId w:val="6"/>
  </w:num>
  <w:num w:numId="23" w16cid:durableId="171385133">
    <w:abstractNumId w:val="18"/>
  </w:num>
  <w:num w:numId="24" w16cid:durableId="2112971304">
    <w:abstractNumId w:val="10"/>
  </w:num>
  <w:num w:numId="25" w16cid:durableId="1853688149">
    <w:abstractNumId w:val="13"/>
  </w:num>
  <w:num w:numId="26" w16cid:durableId="1113595808">
    <w:abstractNumId w:val="4"/>
  </w:num>
  <w:num w:numId="27" w16cid:durableId="820848891">
    <w:abstractNumId w:val="1"/>
  </w:num>
  <w:num w:numId="28" w16cid:durableId="1597711196">
    <w:abstractNumId w:val="8"/>
  </w:num>
  <w:num w:numId="29" w16cid:durableId="72548831">
    <w:abstractNumId w:val="30"/>
  </w:num>
  <w:num w:numId="30" w16cid:durableId="1625192544">
    <w:abstractNumId w:val="26"/>
  </w:num>
  <w:num w:numId="31" w16cid:durableId="1319184867">
    <w:abstractNumId w:val="35"/>
  </w:num>
  <w:num w:numId="32" w16cid:durableId="144126801">
    <w:abstractNumId w:val="27"/>
  </w:num>
  <w:num w:numId="33" w16cid:durableId="250049788">
    <w:abstractNumId w:val="9"/>
  </w:num>
  <w:num w:numId="34" w16cid:durableId="133528603">
    <w:abstractNumId w:val="21"/>
  </w:num>
  <w:num w:numId="35" w16cid:durableId="658341727">
    <w:abstractNumId w:val="29"/>
  </w:num>
  <w:num w:numId="36" w16cid:durableId="1895040581">
    <w:abstractNumId w:val="20"/>
  </w:num>
  <w:num w:numId="37" w16cid:durableId="34890572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90C"/>
    <w:rsid w:val="00001CC4"/>
    <w:rsid w:val="00003EA0"/>
    <w:rsid w:val="000106C5"/>
    <w:rsid w:val="00010C42"/>
    <w:rsid w:val="00012C16"/>
    <w:rsid w:val="000405B8"/>
    <w:rsid w:val="000501B2"/>
    <w:rsid w:val="0005265F"/>
    <w:rsid w:val="000559E9"/>
    <w:rsid w:val="00063A08"/>
    <w:rsid w:val="00077C3C"/>
    <w:rsid w:val="00083393"/>
    <w:rsid w:val="00094E91"/>
    <w:rsid w:val="0009662B"/>
    <w:rsid w:val="000A0956"/>
    <w:rsid w:val="000A2F6A"/>
    <w:rsid w:val="000A7122"/>
    <w:rsid w:val="000B5296"/>
    <w:rsid w:val="00103176"/>
    <w:rsid w:val="00106C53"/>
    <w:rsid w:val="001115A3"/>
    <w:rsid w:val="001222D0"/>
    <w:rsid w:val="0013721E"/>
    <w:rsid w:val="00142A81"/>
    <w:rsid w:val="00142D34"/>
    <w:rsid w:val="001442D2"/>
    <w:rsid w:val="00146DAA"/>
    <w:rsid w:val="00171531"/>
    <w:rsid w:val="00183E81"/>
    <w:rsid w:val="001908C4"/>
    <w:rsid w:val="00193791"/>
    <w:rsid w:val="001A13B4"/>
    <w:rsid w:val="001A54B2"/>
    <w:rsid w:val="001B3FF7"/>
    <w:rsid w:val="001B5E9A"/>
    <w:rsid w:val="001D18D3"/>
    <w:rsid w:val="001D1C8A"/>
    <w:rsid w:val="001D437D"/>
    <w:rsid w:val="001E1470"/>
    <w:rsid w:val="001F5031"/>
    <w:rsid w:val="002008A8"/>
    <w:rsid w:val="00226E6A"/>
    <w:rsid w:val="002409F2"/>
    <w:rsid w:val="0026238C"/>
    <w:rsid w:val="00263A0C"/>
    <w:rsid w:val="00265F02"/>
    <w:rsid w:val="0026732C"/>
    <w:rsid w:val="00274801"/>
    <w:rsid w:val="00295753"/>
    <w:rsid w:val="002A3F05"/>
    <w:rsid w:val="002A7AFF"/>
    <w:rsid w:val="002B1F44"/>
    <w:rsid w:val="002C4420"/>
    <w:rsid w:val="002D0A95"/>
    <w:rsid w:val="002D6599"/>
    <w:rsid w:val="002E10CB"/>
    <w:rsid w:val="002E1409"/>
    <w:rsid w:val="002F046F"/>
    <w:rsid w:val="0030490D"/>
    <w:rsid w:val="00307B87"/>
    <w:rsid w:val="00314D59"/>
    <w:rsid w:val="00324945"/>
    <w:rsid w:val="00343F62"/>
    <w:rsid w:val="0034521F"/>
    <w:rsid w:val="00350947"/>
    <w:rsid w:val="00356D2C"/>
    <w:rsid w:val="00362033"/>
    <w:rsid w:val="003673EB"/>
    <w:rsid w:val="0037422E"/>
    <w:rsid w:val="0038374F"/>
    <w:rsid w:val="0039373C"/>
    <w:rsid w:val="00395F25"/>
    <w:rsid w:val="003C3DF4"/>
    <w:rsid w:val="003C425F"/>
    <w:rsid w:val="003D52B7"/>
    <w:rsid w:val="003E2D77"/>
    <w:rsid w:val="003E3DC4"/>
    <w:rsid w:val="003F0EEE"/>
    <w:rsid w:val="003F288A"/>
    <w:rsid w:val="00421E39"/>
    <w:rsid w:val="00443DA6"/>
    <w:rsid w:val="004633A4"/>
    <w:rsid w:val="00467877"/>
    <w:rsid w:val="00470739"/>
    <w:rsid w:val="004720EB"/>
    <w:rsid w:val="00476F90"/>
    <w:rsid w:val="004A1FDA"/>
    <w:rsid w:val="004A2263"/>
    <w:rsid w:val="004B6F79"/>
    <w:rsid w:val="004D2450"/>
    <w:rsid w:val="004D4765"/>
    <w:rsid w:val="004F3A4B"/>
    <w:rsid w:val="004F74DD"/>
    <w:rsid w:val="00501895"/>
    <w:rsid w:val="005020F2"/>
    <w:rsid w:val="00503647"/>
    <w:rsid w:val="005153B1"/>
    <w:rsid w:val="00523104"/>
    <w:rsid w:val="00524307"/>
    <w:rsid w:val="00542A2D"/>
    <w:rsid w:val="00547E2F"/>
    <w:rsid w:val="00574A38"/>
    <w:rsid w:val="00581A6C"/>
    <w:rsid w:val="00582F1A"/>
    <w:rsid w:val="00584D36"/>
    <w:rsid w:val="00585339"/>
    <w:rsid w:val="00594D19"/>
    <w:rsid w:val="00596049"/>
    <w:rsid w:val="00597C81"/>
    <w:rsid w:val="005A1EA2"/>
    <w:rsid w:val="005B4F0B"/>
    <w:rsid w:val="005E69E9"/>
    <w:rsid w:val="005F5C9B"/>
    <w:rsid w:val="00615BA5"/>
    <w:rsid w:val="0065798A"/>
    <w:rsid w:val="006712D0"/>
    <w:rsid w:val="00683E5D"/>
    <w:rsid w:val="0069563A"/>
    <w:rsid w:val="006A7D2C"/>
    <w:rsid w:val="006C6591"/>
    <w:rsid w:val="006E23FA"/>
    <w:rsid w:val="00701141"/>
    <w:rsid w:val="007036A6"/>
    <w:rsid w:val="007224A5"/>
    <w:rsid w:val="00722C4A"/>
    <w:rsid w:val="00723411"/>
    <w:rsid w:val="00730573"/>
    <w:rsid w:val="007335E8"/>
    <w:rsid w:val="007408A5"/>
    <w:rsid w:val="00747AB5"/>
    <w:rsid w:val="00750460"/>
    <w:rsid w:val="00755F10"/>
    <w:rsid w:val="00763F0B"/>
    <w:rsid w:val="00792B32"/>
    <w:rsid w:val="007A2231"/>
    <w:rsid w:val="007A2A62"/>
    <w:rsid w:val="007A2E95"/>
    <w:rsid w:val="007A7AD6"/>
    <w:rsid w:val="007B022F"/>
    <w:rsid w:val="007B619C"/>
    <w:rsid w:val="007C560D"/>
    <w:rsid w:val="007D64E0"/>
    <w:rsid w:val="007F0E6E"/>
    <w:rsid w:val="007F2BC3"/>
    <w:rsid w:val="00801901"/>
    <w:rsid w:val="00847693"/>
    <w:rsid w:val="00865AA8"/>
    <w:rsid w:val="00890E26"/>
    <w:rsid w:val="0089297B"/>
    <w:rsid w:val="008A1749"/>
    <w:rsid w:val="008C34AA"/>
    <w:rsid w:val="008E0BC4"/>
    <w:rsid w:val="008E2D5C"/>
    <w:rsid w:val="008E3266"/>
    <w:rsid w:val="008E7ACA"/>
    <w:rsid w:val="008F6F1A"/>
    <w:rsid w:val="00906911"/>
    <w:rsid w:val="00913F84"/>
    <w:rsid w:val="009264DF"/>
    <w:rsid w:val="00947463"/>
    <w:rsid w:val="00952D8A"/>
    <w:rsid w:val="00960E72"/>
    <w:rsid w:val="009A550F"/>
    <w:rsid w:val="009B0852"/>
    <w:rsid w:val="009B602B"/>
    <w:rsid w:val="009D4C30"/>
    <w:rsid w:val="009D4D44"/>
    <w:rsid w:val="009F5E31"/>
    <w:rsid w:val="00A06271"/>
    <w:rsid w:val="00A316FD"/>
    <w:rsid w:val="00A32800"/>
    <w:rsid w:val="00A36E15"/>
    <w:rsid w:val="00A43729"/>
    <w:rsid w:val="00A46EE8"/>
    <w:rsid w:val="00A70CD4"/>
    <w:rsid w:val="00A72F70"/>
    <w:rsid w:val="00A8309A"/>
    <w:rsid w:val="00A92517"/>
    <w:rsid w:val="00AC4DA1"/>
    <w:rsid w:val="00AC6AC4"/>
    <w:rsid w:val="00AD6DF4"/>
    <w:rsid w:val="00B03208"/>
    <w:rsid w:val="00B06C39"/>
    <w:rsid w:val="00B06FBB"/>
    <w:rsid w:val="00B108B1"/>
    <w:rsid w:val="00B143B2"/>
    <w:rsid w:val="00B14F5A"/>
    <w:rsid w:val="00B22031"/>
    <w:rsid w:val="00B2723F"/>
    <w:rsid w:val="00B35F8D"/>
    <w:rsid w:val="00B5649E"/>
    <w:rsid w:val="00B60886"/>
    <w:rsid w:val="00B70DD8"/>
    <w:rsid w:val="00B75857"/>
    <w:rsid w:val="00B90B69"/>
    <w:rsid w:val="00BC2DD5"/>
    <w:rsid w:val="00BD0C36"/>
    <w:rsid w:val="00BD3EE2"/>
    <w:rsid w:val="00BD43E3"/>
    <w:rsid w:val="00BD4A81"/>
    <w:rsid w:val="00BE479A"/>
    <w:rsid w:val="00BE50CF"/>
    <w:rsid w:val="00BF1CF6"/>
    <w:rsid w:val="00BF7202"/>
    <w:rsid w:val="00C031EC"/>
    <w:rsid w:val="00C11355"/>
    <w:rsid w:val="00C31D2D"/>
    <w:rsid w:val="00C417C6"/>
    <w:rsid w:val="00C458E3"/>
    <w:rsid w:val="00C4614C"/>
    <w:rsid w:val="00C61CB9"/>
    <w:rsid w:val="00C6218F"/>
    <w:rsid w:val="00C6401B"/>
    <w:rsid w:val="00C65446"/>
    <w:rsid w:val="00C6687C"/>
    <w:rsid w:val="00C7244D"/>
    <w:rsid w:val="00C76A96"/>
    <w:rsid w:val="00C8384B"/>
    <w:rsid w:val="00C8467F"/>
    <w:rsid w:val="00C870A0"/>
    <w:rsid w:val="00C911C5"/>
    <w:rsid w:val="00CA2B93"/>
    <w:rsid w:val="00CA6FAF"/>
    <w:rsid w:val="00CB2E37"/>
    <w:rsid w:val="00CB433F"/>
    <w:rsid w:val="00CB7736"/>
    <w:rsid w:val="00CC20C6"/>
    <w:rsid w:val="00CE3F8D"/>
    <w:rsid w:val="00CF043E"/>
    <w:rsid w:val="00CF47FA"/>
    <w:rsid w:val="00D050C4"/>
    <w:rsid w:val="00D0794C"/>
    <w:rsid w:val="00D20D86"/>
    <w:rsid w:val="00D260D2"/>
    <w:rsid w:val="00D26814"/>
    <w:rsid w:val="00D521C8"/>
    <w:rsid w:val="00D60929"/>
    <w:rsid w:val="00D64E94"/>
    <w:rsid w:val="00D66A49"/>
    <w:rsid w:val="00D7134D"/>
    <w:rsid w:val="00D72E28"/>
    <w:rsid w:val="00D852E7"/>
    <w:rsid w:val="00DA3052"/>
    <w:rsid w:val="00DB1F7B"/>
    <w:rsid w:val="00DC3A4B"/>
    <w:rsid w:val="00DC4073"/>
    <w:rsid w:val="00DC5BDB"/>
    <w:rsid w:val="00DE7D14"/>
    <w:rsid w:val="00DF32FB"/>
    <w:rsid w:val="00DF66D9"/>
    <w:rsid w:val="00E073BD"/>
    <w:rsid w:val="00E07ED2"/>
    <w:rsid w:val="00E12FB5"/>
    <w:rsid w:val="00E41F31"/>
    <w:rsid w:val="00E4370C"/>
    <w:rsid w:val="00E5308D"/>
    <w:rsid w:val="00E5501D"/>
    <w:rsid w:val="00E61C62"/>
    <w:rsid w:val="00E75BD5"/>
    <w:rsid w:val="00E83688"/>
    <w:rsid w:val="00E902D8"/>
    <w:rsid w:val="00E97D89"/>
    <w:rsid w:val="00EE4328"/>
    <w:rsid w:val="00F02F97"/>
    <w:rsid w:val="00F32CC8"/>
    <w:rsid w:val="00F34E2B"/>
    <w:rsid w:val="00F378BE"/>
    <w:rsid w:val="00F53239"/>
    <w:rsid w:val="00F55073"/>
    <w:rsid w:val="00F65B3E"/>
    <w:rsid w:val="00F67F24"/>
    <w:rsid w:val="00F71108"/>
    <w:rsid w:val="00F8090C"/>
    <w:rsid w:val="00F813DD"/>
    <w:rsid w:val="00F9211F"/>
    <w:rsid w:val="00FA088B"/>
    <w:rsid w:val="00FB569E"/>
    <w:rsid w:val="00FC2734"/>
    <w:rsid w:val="00FD49C0"/>
    <w:rsid w:val="00FE4B3B"/>
    <w:rsid w:val="00FF061F"/>
    <w:rsid w:val="00FF1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FF5495"/>
  <w15:chartTrackingRefBased/>
  <w15:docId w15:val="{E1FB37BA-B303-A542-A734-DBEB4A3E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</w:style>
  <w:style w:type="paragraph" w:styleId="a4">
    <w:name w:val="Block Text"/>
    <w:basedOn w:val="a"/>
    <w:pPr>
      <w:ind w:left="113" w:right="113"/>
      <w:jc w:val="distribute"/>
    </w:pPr>
    <w:rPr>
      <w:rFonts w:ascii="華康儷中黑" w:eastAsia="華康儷中黑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0"/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9">
    <w:name w:val="Hyperlink"/>
    <w:rsid w:val="00CF47FA"/>
    <w:rPr>
      <w:color w:val="0000FF"/>
      <w:u w:val="single"/>
    </w:rPr>
  </w:style>
  <w:style w:type="character" w:customStyle="1" w:styleId="dash6a23-5f0f2--char">
    <w:name w:val="dash6a23-5f0f2--char"/>
    <w:basedOn w:val="a0"/>
    <w:rsid w:val="0065798A"/>
  </w:style>
  <w:style w:type="character" w:customStyle="1" w:styleId="a6">
    <w:name w:val="頁尾 字元"/>
    <w:link w:val="a5"/>
    <w:uiPriority w:val="99"/>
    <w:rsid w:val="000501B2"/>
    <w:rPr>
      <w:kern w:val="2"/>
    </w:rPr>
  </w:style>
  <w:style w:type="paragraph" w:styleId="aa">
    <w:name w:val="Balloon Text"/>
    <w:basedOn w:val="a"/>
    <w:link w:val="ab"/>
    <w:rsid w:val="0039373C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rsid w:val="0039373C"/>
    <w:rPr>
      <w:rFonts w:ascii="Cambria" w:eastAsia="新細明體" w:hAnsi="Cambria" w:cs="Times New Roman"/>
      <w:kern w:val="2"/>
      <w:sz w:val="18"/>
      <w:szCs w:val="18"/>
    </w:rPr>
  </w:style>
  <w:style w:type="table" w:styleId="ac">
    <w:name w:val="Table Grid"/>
    <w:basedOn w:val="a1"/>
    <w:rsid w:val="00DC5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Date"/>
    <w:basedOn w:val="a"/>
    <w:next w:val="a"/>
    <w:link w:val="ae"/>
    <w:rsid w:val="006E23FA"/>
    <w:pPr>
      <w:jc w:val="right"/>
    </w:pPr>
  </w:style>
  <w:style w:type="character" w:customStyle="1" w:styleId="ae">
    <w:name w:val="日期 字元"/>
    <w:link w:val="ad"/>
    <w:rsid w:val="006E23FA"/>
    <w:rPr>
      <w:kern w:val="2"/>
      <w:sz w:val="24"/>
    </w:rPr>
  </w:style>
  <w:style w:type="character" w:styleId="af">
    <w:name w:val="Unresolved Mention"/>
    <w:basedOn w:val="a0"/>
    <w:uiPriority w:val="99"/>
    <w:semiHidden/>
    <w:unhideWhenUsed/>
    <w:rsid w:val="00615BA5"/>
    <w:rPr>
      <w:color w:val="605E5C"/>
      <w:shd w:val="clear" w:color="auto" w:fill="E1DFDD"/>
    </w:rPr>
  </w:style>
  <w:style w:type="character" w:styleId="af0">
    <w:name w:val="FollowedHyperlink"/>
    <w:basedOn w:val="a0"/>
    <w:rsid w:val="00615B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gle/d3agcyD9oj4RCVfi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d3agcyD9oj4RCVfi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A5AABD-8B90-4083-A515-D43CEE2CB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389</Words>
  <Characters>635</Characters>
  <Application>Microsoft Office Word</Application>
  <DocSecurity>0</DocSecurity>
  <Lines>5</Lines>
  <Paragraphs>2</Paragraphs>
  <ScaleCrop>false</ScaleCrop>
  <Company>台北靈糧堂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課程簡介</dc:title>
  <dc:subject/>
  <dc:creator>資訊組</dc:creator>
  <cp:keywords/>
  <cp:lastModifiedBy>Lillian</cp:lastModifiedBy>
  <cp:revision>7</cp:revision>
  <cp:lastPrinted>2022-04-19T07:07:00Z</cp:lastPrinted>
  <dcterms:created xsi:type="dcterms:W3CDTF">2026-02-09T06:58:00Z</dcterms:created>
  <dcterms:modified xsi:type="dcterms:W3CDTF">2026-04-18T02:30:00Z</dcterms:modified>
</cp:coreProperties>
</file>